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307FE8" w14:textId="77777777" w:rsidR="0032648D" w:rsidRDefault="0032648D" w:rsidP="0032648D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bookmarkStart w:id="0" w:name="block-31421587"/>
      <w:r>
        <w:t>муниципальное бюджетное общеобразовательное учреждение</w:t>
      </w:r>
    </w:p>
    <w:p w14:paraId="3EA7DF77" w14:textId="77777777" w:rsidR="0032648D" w:rsidRDefault="0032648D" w:rsidP="0032648D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proofErr w:type="spellStart"/>
      <w:r>
        <w:t>Костомукшского</w:t>
      </w:r>
      <w:proofErr w:type="spellEnd"/>
      <w:r>
        <w:t xml:space="preserve"> городского округа</w:t>
      </w:r>
    </w:p>
    <w:p w14:paraId="4934BF8E" w14:textId="77777777" w:rsidR="0032648D" w:rsidRDefault="0032648D" w:rsidP="0032648D">
      <w:pPr>
        <w:pStyle w:val="u-2-msonormal"/>
        <w:spacing w:before="0" w:beforeAutospacing="0" w:after="0" w:afterAutospacing="0"/>
        <w:ind w:firstLine="540"/>
        <w:jc w:val="center"/>
        <w:textAlignment w:val="center"/>
      </w:pPr>
      <w:r>
        <w:t xml:space="preserve">«Средняя общеобразовательная школа № 1 с углубленным изучением иностранного языка имени Я.В. </w:t>
      </w:r>
      <w:proofErr w:type="spellStart"/>
      <w:r>
        <w:t>Ругоева</w:t>
      </w:r>
      <w:proofErr w:type="spellEnd"/>
      <w:r>
        <w:t>»</w:t>
      </w:r>
    </w:p>
    <w:p w14:paraId="07A596F0" w14:textId="77777777" w:rsidR="0032648D" w:rsidRDefault="0032648D" w:rsidP="0032648D">
      <w:pPr>
        <w:spacing w:after="0" w:line="240" w:lineRule="atLeast"/>
        <w:ind w:left="119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Style w:val="ac"/>
        <w:tblW w:w="10313" w:type="dxa"/>
        <w:jc w:val="center"/>
        <w:tblLook w:val="04A0" w:firstRow="1" w:lastRow="0" w:firstColumn="1" w:lastColumn="0" w:noHBand="0" w:noVBand="1"/>
      </w:tblPr>
      <w:tblGrid>
        <w:gridCol w:w="3119"/>
        <w:gridCol w:w="3261"/>
        <w:gridCol w:w="3933"/>
      </w:tblGrid>
      <w:tr w:rsidR="0032648D" w14:paraId="4D7B5F60" w14:textId="77777777" w:rsidTr="0032648D">
        <w:trPr>
          <w:trHeight w:val="2693"/>
          <w:jc w:val="center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C1B53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РАССМОТРЕНА</w:t>
            </w:r>
          </w:p>
          <w:p w14:paraId="5DD12A73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 заседании школьного</w:t>
            </w:r>
          </w:p>
          <w:p w14:paraId="3C565BD0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методического совета </w:t>
            </w:r>
          </w:p>
          <w:p w14:paraId="580D12D4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протокол </w:t>
            </w:r>
          </w:p>
          <w:p w14:paraId="089827CF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«___» _____2024 г. №___</w:t>
            </w:r>
          </w:p>
          <w:p w14:paraId="503BED0A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601855B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ШМС ___________________</w:t>
            </w:r>
          </w:p>
          <w:p w14:paraId="2365BD0A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(Л.П.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Петрасова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11FF54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СОГЛАСОВАНА</w:t>
            </w:r>
          </w:p>
          <w:p w14:paraId="7A7CF30F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директора по УВР:</w:t>
            </w:r>
          </w:p>
          <w:p w14:paraId="26857379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14:paraId="68ABA785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(О.И. Кулеша)</w:t>
            </w:r>
          </w:p>
          <w:p w14:paraId="1C468CDC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68AD8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«___» __________202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</w:p>
          <w:p w14:paraId="7F595FC6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2BC30EF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УТВЕРЖДЕНА</w:t>
            </w:r>
          </w:p>
          <w:p w14:paraId="28ADF9FF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МБОУ КГО «СОШ №1 им. Я.В.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Ругоева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»:</w:t>
            </w:r>
          </w:p>
          <w:p w14:paraId="355C75D1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________________________</w:t>
            </w:r>
          </w:p>
          <w:p w14:paraId="3720A606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(Н.Ю. Федотова)</w:t>
            </w:r>
          </w:p>
          <w:p w14:paraId="7A8DF883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383AC9B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приказ от «___» ___2024г.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№____</w:t>
            </w:r>
          </w:p>
          <w:p w14:paraId="5D818941" w14:textId="77777777" w:rsidR="0032648D" w:rsidRDefault="003264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106BAC6" w14:textId="77777777" w:rsidR="0032648D" w:rsidRDefault="0032648D" w:rsidP="0032648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4A37E9B0" w14:textId="77777777" w:rsidR="0032648D" w:rsidRDefault="0032648D" w:rsidP="0032648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</w:rPr>
      </w:pPr>
    </w:p>
    <w:p w14:paraId="5E0CE1C6" w14:textId="77777777" w:rsidR="0032648D" w:rsidRDefault="0032648D" w:rsidP="0032648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F3E44CB" w14:textId="77777777" w:rsidR="0032648D" w:rsidRDefault="0032648D" w:rsidP="0032648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2E1EDC0" w14:textId="77777777" w:rsidR="0032648D" w:rsidRDefault="0032648D" w:rsidP="0032648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06A9599" w14:textId="77777777" w:rsidR="0032648D" w:rsidRDefault="0032648D" w:rsidP="003264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F9E6EE" w14:textId="77777777" w:rsidR="0032648D" w:rsidRPr="0032648D" w:rsidRDefault="0032648D" w:rsidP="003264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2648D">
        <w:rPr>
          <w:rFonts w:ascii="Times New Roman" w:hAnsi="Times New Roman" w:cs="Times New Roman"/>
          <w:sz w:val="24"/>
          <w:szCs w:val="24"/>
          <w:lang w:val="ru-RU"/>
        </w:rPr>
        <w:t>РАБОЧАЯ  ПРОГРАММА</w:t>
      </w:r>
      <w:proofErr w:type="gramEnd"/>
    </w:p>
    <w:p w14:paraId="251CE27F" w14:textId="5E77606F" w:rsidR="0032648D" w:rsidRPr="0032648D" w:rsidRDefault="0032648D" w:rsidP="003264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2648D">
        <w:rPr>
          <w:rFonts w:ascii="Times New Roman" w:hAnsi="Times New Roman" w:cs="Times New Roman"/>
          <w:sz w:val="24"/>
          <w:szCs w:val="24"/>
          <w:lang w:val="ru-RU"/>
        </w:rPr>
        <w:t>учебного предмета «</w:t>
      </w:r>
      <w:r>
        <w:rPr>
          <w:rFonts w:ascii="Times New Roman" w:hAnsi="Times New Roman" w:cs="Times New Roman"/>
          <w:sz w:val="24"/>
          <w:szCs w:val="24"/>
          <w:lang w:val="ru-RU"/>
        </w:rPr>
        <w:t>Т</w:t>
      </w:r>
      <w:r w:rsidR="009533D4">
        <w:rPr>
          <w:rFonts w:ascii="Times New Roman" w:hAnsi="Times New Roman" w:cs="Times New Roman"/>
          <w:sz w:val="24"/>
          <w:szCs w:val="24"/>
          <w:lang w:val="ru-RU"/>
        </w:rPr>
        <w:t>р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  <w:lang w:val="ru-RU"/>
        </w:rPr>
        <w:t>уд(технология)</w:t>
      </w:r>
      <w:r w:rsidRPr="0032648D">
        <w:rPr>
          <w:rFonts w:ascii="Times New Roman" w:hAnsi="Times New Roman" w:cs="Times New Roman"/>
          <w:sz w:val="24"/>
          <w:szCs w:val="24"/>
          <w:lang w:val="ru-RU"/>
        </w:rPr>
        <w:t>»</w:t>
      </w:r>
    </w:p>
    <w:p w14:paraId="6029F827" w14:textId="77777777" w:rsidR="0032648D" w:rsidRPr="0032648D" w:rsidRDefault="0032648D" w:rsidP="003264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2648D">
        <w:rPr>
          <w:rFonts w:ascii="Times New Roman" w:hAnsi="Times New Roman" w:cs="Times New Roman"/>
          <w:sz w:val="24"/>
          <w:szCs w:val="24"/>
          <w:lang w:val="ru-RU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базовый </w:t>
      </w:r>
      <w:r w:rsidRPr="0032648D">
        <w:rPr>
          <w:rFonts w:ascii="Times New Roman" w:hAnsi="Times New Roman" w:cs="Times New Roman"/>
          <w:sz w:val="24"/>
          <w:szCs w:val="24"/>
          <w:lang w:val="ru-RU"/>
        </w:rPr>
        <w:t xml:space="preserve"> уровень</w:t>
      </w:r>
      <w:proofErr w:type="gramEnd"/>
      <w:r w:rsidRPr="0032648D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14:paraId="4521DE16" w14:textId="4A126EB6" w:rsidR="0032648D" w:rsidRDefault="0032648D" w:rsidP="003264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основной образовательной программы основного общего образования</w:t>
      </w:r>
    </w:p>
    <w:p w14:paraId="3F51DDBD" w14:textId="59D4D932" w:rsidR="0032648D" w:rsidRPr="0032648D" w:rsidRDefault="0032648D" w:rsidP="003264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2648D">
        <w:rPr>
          <w:rFonts w:ascii="Times New Roman" w:hAnsi="Times New Roman" w:cs="Times New Roman"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>5-9</w:t>
      </w:r>
      <w:r w:rsidRPr="0032648D">
        <w:rPr>
          <w:rFonts w:ascii="Times New Roman" w:hAnsi="Times New Roman" w:cs="Times New Roman"/>
          <w:sz w:val="24"/>
          <w:szCs w:val="24"/>
          <w:lang w:val="ru-RU"/>
        </w:rPr>
        <w:t xml:space="preserve"> классы)</w:t>
      </w:r>
    </w:p>
    <w:p w14:paraId="42B47D24" w14:textId="252CB817" w:rsidR="0032648D" w:rsidRPr="0032648D" w:rsidRDefault="0032648D" w:rsidP="0032648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2648D">
        <w:rPr>
          <w:rFonts w:ascii="Times New Roman" w:hAnsi="Times New Roman" w:cs="Times New Roman"/>
          <w:sz w:val="24"/>
          <w:szCs w:val="24"/>
          <w:lang w:val="ru-RU"/>
        </w:rPr>
        <w:t xml:space="preserve">срок реализации программы –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32648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лет</w:t>
      </w:r>
    </w:p>
    <w:p w14:paraId="2131B3FC" w14:textId="77777777" w:rsidR="0032648D" w:rsidRDefault="0032648D" w:rsidP="0032648D">
      <w:pPr>
        <w:spacing w:after="0" w:line="408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0AD27F3A" w14:textId="77777777" w:rsidR="0032648D" w:rsidRDefault="0032648D" w:rsidP="0032648D">
      <w:pPr>
        <w:spacing w:after="0" w:line="408" w:lineRule="auto"/>
        <w:ind w:left="453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Автор-составитель:</w:t>
      </w:r>
    </w:p>
    <w:p w14:paraId="48677BC8" w14:textId="68AB03EB" w:rsidR="0032648D" w:rsidRDefault="0032648D" w:rsidP="0032648D">
      <w:pPr>
        <w:spacing w:after="0" w:line="408" w:lineRule="auto"/>
        <w:ind w:left="453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учитель труда(технологии)</w:t>
      </w:r>
    </w:p>
    <w:p w14:paraId="45048BD6" w14:textId="248FBE11" w:rsidR="0032648D" w:rsidRDefault="0032648D" w:rsidP="0032648D">
      <w:pPr>
        <w:spacing w:after="0" w:line="408" w:lineRule="auto"/>
        <w:ind w:left="4536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Смирнова Валентина Викторовна</w:t>
      </w:r>
    </w:p>
    <w:p w14:paraId="5A7564F6" w14:textId="77777777" w:rsidR="0032648D" w:rsidRDefault="0032648D" w:rsidP="0032648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4AF1180" w14:textId="77777777" w:rsidR="0032648D" w:rsidRDefault="0032648D" w:rsidP="0032648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2B3F3710" w14:textId="77777777" w:rsidR="0032648D" w:rsidRDefault="0032648D" w:rsidP="0032648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3330394E" w14:textId="77777777" w:rsidR="0032648D" w:rsidRDefault="0032648D" w:rsidP="0032648D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5C132CAB" w14:textId="77777777" w:rsidR="0032648D" w:rsidRDefault="0032648D" w:rsidP="0032648D">
      <w:pPr>
        <w:spacing w:after="0"/>
        <w:ind w:left="120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bookmarkStart w:id="2" w:name="8458b4ee-a00e-40a0-8883-17f4d0e32868"/>
      <w:r>
        <w:rPr>
          <w:rFonts w:ascii="Times New Roman" w:hAnsi="Times New Roman" w:cs="Times New Roman"/>
          <w:bCs/>
          <w:sz w:val="24"/>
          <w:szCs w:val="24"/>
          <w:lang w:val="ru-RU"/>
        </w:rPr>
        <w:t>г. Костомукша</w:t>
      </w:r>
      <w:bookmarkEnd w:id="2"/>
    </w:p>
    <w:p w14:paraId="66A572F6" w14:textId="77777777" w:rsidR="0032648D" w:rsidRDefault="0032648D" w:rsidP="0032648D">
      <w:pPr>
        <w:spacing w:after="0"/>
        <w:ind w:left="120"/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bookmarkStart w:id="3" w:name="44f9f75c-29dc-4f89-a20c-deed2ee945c4"/>
      <w:r>
        <w:rPr>
          <w:rFonts w:ascii="Times New Roman" w:hAnsi="Times New Roman" w:cs="Times New Roman"/>
          <w:bCs/>
          <w:sz w:val="24"/>
          <w:szCs w:val="24"/>
          <w:lang w:val="ru-RU"/>
        </w:rPr>
        <w:t>2024</w:t>
      </w:r>
      <w:bookmarkEnd w:id="3"/>
    </w:p>
    <w:p w14:paraId="74383536" w14:textId="77777777" w:rsidR="0032648D" w:rsidRDefault="0032648D" w:rsidP="0032648D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B5E3D66" w14:textId="77777777" w:rsidR="0032648D" w:rsidRDefault="0032648D" w:rsidP="0032648D">
      <w:pPr>
        <w:spacing w:after="0"/>
        <w:ind w:left="120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4" w:name="block-36352899"/>
      <w:bookmarkEnd w:id="4"/>
    </w:p>
    <w:p w14:paraId="5F2B37F9" w14:textId="77777777" w:rsidR="000A22F8" w:rsidRDefault="000A22F8">
      <w:pPr>
        <w:spacing w:after="0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80F3C4D" w14:textId="77777777" w:rsidR="003538E1" w:rsidRPr="000A22F8" w:rsidRDefault="000A22F8" w:rsidP="006923A8">
      <w:pPr>
        <w:spacing w:after="0"/>
        <w:ind w:left="120"/>
        <w:jc w:val="center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B891E95" w14:textId="77777777" w:rsidR="003538E1" w:rsidRPr="000A22F8" w:rsidRDefault="003538E1">
      <w:pPr>
        <w:spacing w:after="0"/>
        <w:ind w:firstLine="600"/>
        <w:rPr>
          <w:lang w:val="ru-RU"/>
        </w:rPr>
      </w:pPr>
    </w:p>
    <w:p w14:paraId="7666EDFA" w14:textId="77777777" w:rsidR="003538E1" w:rsidRPr="000A22F8" w:rsidRDefault="003538E1">
      <w:pPr>
        <w:spacing w:after="0"/>
        <w:ind w:firstLine="600"/>
        <w:rPr>
          <w:lang w:val="ru-RU"/>
        </w:rPr>
      </w:pPr>
      <w:bookmarkStart w:id="5" w:name="_Toc157707436"/>
      <w:bookmarkEnd w:id="5"/>
    </w:p>
    <w:p w14:paraId="65C4845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 w14:paraId="3F159C1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3B12688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14:paraId="4C4045F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14:paraId="58C9603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14:paraId="407DC48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0A22F8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0A22F8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14:paraId="33E923A5" w14:textId="77777777" w:rsidR="003145E2" w:rsidRDefault="003145E2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1209380D" w14:textId="77777777" w:rsidR="003145E2" w:rsidRDefault="003145E2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06B80CA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lastRenderedPageBreak/>
        <w:t>Задачами учебного предмета «Труд (технология)» являются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5DCA833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14:paraId="3D199ED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14:paraId="1AEE81B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14:paraId="4AF3B98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14:paraId="03222F2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14:paraId="5178290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14:paraId="09CB22C1" w14:textId="77777777" w:rsidR="003538E1" w:rsidRPr="000A22F8" w:rsidRDefault="000A22F8">
      <w:pPr>
        <w:spacing w:after="0" w:line="48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101007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14:paraId="2E7C5BA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14:paraId="73D40D5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14:paraId="2911E63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14:paraId="2EB939E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14:paraId="12EFF531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14:paraId="1A9E2634" w14:textId="77777777" w:rsidR="003538E1" w:rsidRPr="0037026B" w:rsidRDefault="000A22F8">
      <w:pPr>
        <w:spacing w:after="0"/>
        <w:ind w:firstLine="600"/>
        <w:jc w:val="both"/>
        <w:rPr>
          <w:lang w:val="ru-RU"/>
        </w:rPr>
      </w:pPr>
      <w:r w:rsidRPr="0037026B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402C64B8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14:paraId="0220B9C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14:paraId="3C84572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14:paraId="3C0FFB5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4C29FB5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14:paraId="019D18E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«Компьютерная графика. Черчение»</w:t>
      </w:r>
    </w:p>
    <w:p w14:paraId="02D1CC10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14:paraId="458E2960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14:paraId="79D6299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14:paraId="2807668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3EF5BBB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14:paraId="743001F2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14:paraId="70C79B4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349C97B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</w:t>
      </w: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14:paraId="7675CFE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14:paraId="20B5AB22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74730580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14:paraId="7BA6EAA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14:paraId="4D84B28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14:paraId="76C2B9B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14:paraId="275C84C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14:paraId="235F206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14:paraId="136B2C9F" w14:textId="77777777" w:rsidR="003538E1" w:rsidRPr="000A22F8" w:rsidRDefault="000A22F8" w:rsidP="000A22F8">
      <w:pPr>
        <w:spacing w:after="0" w:line="264" w:lineRule="auto"/>
        <w:ind w:firstLine="600"/>
        <w:jc w:val="both"/>
        <w:rPr>
          <w:lang w:val="ru-RU"/>
        </w:rPr>
        <w:sectPr w:rsidR="003538E1" w:rsidRPr="000A22F8">
          <w:pgSz w:w="11906" w:h="16383"/>
          <w:pgMar w:top="1134" w:right="850" w:bottom="1134" w:left="1701" w:header="720" w:footer="720" w:gutter="0"/>
          <w:cols w:space="720"/>
        </w:sectPr>
      </w:pPr>
      <w:r w:rsidRPr="000A22F8">
        <w:rPr>
          <w:rFonts w:ascii="Times New Roman" w:hAnsi="Times New Roman"/>
          <w:color w:val="000000"/>
          <w:sz w:val="28"/>
          <w:lang w:val="ru-RU"/>
        </w:rPr>
        <w:t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</w:p>
    <w:p w14:paraId="119B8663" w14:textId="77777777" w:rsidR="003538E1" w:rsidRPr="000A22F8" w:rsidRDefault="003538E1">
      <w:pPr>
        <w:rPr>
          <w:lang w:val="ru-RU"/>
        </w:rPr>
        <w:sectPr w:rsidR="003538E1" w:rsidRPr="000A22F8" w:rsidSect="00B06F59">
          <w:type w:val="continuous"/>
          <w:pgSz w:w="11906" w:h="16383"/>
          <w:pgMar w:top="1134" w:right="851" w:bottom="1134" w:left="1701" w:header="720" w:footer="720" w:gutter="0"/>
          <w:cols w:space="720"/>
        </w:sectPr>
      </w:pPr>
      <w:bookmarkStart w:id="6" w:name="block-31421584"/>
      <w:bookmarkEnd w:id="0"/>
    </w:p>
    <w:p w14:paraId="167F4767" w14:textId="77777777" w:rsidR="003538E1" w:rsidRPr="000A22F8" w:rsidRDefault="000A22F8">
      <w:pPr>
        <w:spacing w:before="161" w:after="161"/>
        <w:ind w:left="120"/>
        <w:rPr>
          <w:lang w:val="ru-RU"/>
        </w:rPr>
      </w:pPr>
      <w:bookmarkStart w:id="7" w:name="block-31421583"/>
      <w:bookmarkEnd w:id="6"/>
      <w:r w:rsidRPr="000A22F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2BE3002E" w14:textId="77777777" w:rsidR="003538E1" w:rsidRPr="000A22F8" w:rsidRDefault="003538E1">
      <w:pPr>
        <w:spacing w:after="0"/>
        <w:ind w:left="120"/>
        <w:rPr>
          <w:lang w:val="ru-RU"/>
        </w:rPr>
      </w:pPr>
      <w:bookmarkStart w:id="8" w:name="_Toc141791714"/>
      <w:bookmarkStart w:id="9" w:name="_Toc157707439"/>
      <w:bookmarkEnd w:id="8"/>
      <w:bookmarkEnd w:id="9"/>
    </w:p>
    <w:p w14:paraId="3E8A9C4F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14:paraId="669B53FF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6FF23A8C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3ABCEFB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14:paraId="7D442340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14:paraId="3A09592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14:paraId="13AE977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14:paraId="2BF5B00F" w14:textId="77777777" w:rsidR="003538E1" w:rsidRPr="000A22F8" w:rsidRDefault="003538E1">
      <w:pPr>
        <w:spacing w:after="0" w:line="48" w:lineRule="auto"/>
        <w:ind w:left="120"/>
        <w:jc w:val="both"/>
        <w:rPr>
          <w:lang w:val="ru-RU"/>
        </w:rPr>
      </w:pPr>
    </w:p>
    <w:p w14:paraId="0B7004A5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636EF592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14:paraId="32CFD4C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14:paraId="6A21CD7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14:paraId="2DD4813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14:paraId="4C6EB250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14:paraId="4DBB86E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14:paraId="2E32E53F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7191647F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1C9485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14:paraId="51E8C9C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14:paraId="6A92D77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14:paraId="1E603B0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14:paraId="6CC57D1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14:paraId="6F5CDDB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14:paraId="58B32AD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14:paraId="6C80820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14:paraId="190A3326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3758E730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8A9E09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Общие принципы управления. Управление и организация. Управление современным производством.</w:t>
      </w:r>
    </w:p>
    <w:p w14:paraId="581B18D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14:paraId="2294CB38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14:paraId="4144F86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14:paraId="0DF9CE07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436190C6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0FBD88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14:paraId="28AF137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14:paraId="5F8A238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14:paraId="5180E7F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14:paraId="594F382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14:paraId="4F2B33EC" w14:textId="77777777" w:rsidR="003538E1" w:rsidRPr="000A22F8" w:rsidRDefault="003538E1">
      <w:pPr>
        <w:spacing w:after="0"/>
        <w:ind w:left="120"/>
        <w:jc w:val="both"/>
        <w:rPr>
          <w:lang w:val="ru-RU"/>
        </w:rPr>
      </w:pPr>
      <w:bookmarkStart w:id="10" w:name="_Toc157707445"/>
      <w:bookmarkEnd w:id="10"/>
    </w:p>
    <w:p w14:paraId="4773BE33" w14:textId="77777777" w:rsidR="003538E1" w:rsidRPr="000A22F8" w:rsidRDefault="003538E1">
      <w:pPr>
        <w:spacing w:after="0" w:line="48" w:lineRule="auto"/>
        <w:ind w:left="120"/>
        <w:jc w:val="both"/>
        <w:rPr>
          <w:lang w:val="ru-RU"/>
        </w:rPr>
      </w:pPr>
    </w:p>
    <w:p w14:paraId="3E547FB9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4AB4A3D7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14:paraId="0EFE3B76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4A3BD4DD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462088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14:paraId="6FEF53D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14:paraId="4B6FCBD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14:paraId="1AEC29F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14:paraId="71128BF2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14:paraId="6F8FAAF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14:paraId="759F914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05959496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5671E3BB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lastRenderedPageBreak/>
        <w:t>6 класс</w:t>
      </w:r>
    </w:p>
    <w:p w14:paraId="6A3A615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14:paraId="5CB5095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14:paraId="28352EE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14:paraId="1B55CA0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14:paraId="45356F60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14:paraId="2DFE8C1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14:paraId="1952375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14:paraId="0222A3C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05F2F872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5531E264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75C6F0E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14:paraId="6C14D5F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14:paraId="76621F5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14:paraId="2D59B4C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14:paraId="657A3F7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14:paraId="1DE0AE8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14:paraId="4F93B6F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14:paraId="70DF510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14:paraId="4235AE26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2066D1D5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238C8CA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14:paraId="61FDC0C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14:paraId="5EDA979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14:paraId="02F7811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14:paraId="6C20DA8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14:paraId="436D22B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14:paraId="4CD9F95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613F21D2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14:paraId="4E015D5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14:paraId="25679E17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1328A203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8DC15C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14:paraId="4E3C07B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14:paraId="70021AC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14:paraId="1BCA2FD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3699319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14:paraId="2E0FCDA3" w14:textId="77777777" w:rsidR="003538E1" w:rsidRPr="000A22F8" w:rsidRDefault="003538E1">
      <w:pPr>
        <w:spacing w:after="0"/>
        <w:ind w:left="120"/>
        <w:jc w:val="both"/>
        <w:rPr>
          <w:lang w:val="ru-RU"/>
        </w:rPr>
      </w:pPr>
      <w:bookmarkStart w:id="11" w:name="_Toc157707451"/>
      <w:bookmarkEnd w:id="11"/>
    </w:p>
    <w:p w14:paraId="2F50BC02" w14:textId="77777777" w:rsidR="003538E1" w:rsidRPr="000A22F8" w:rsidRDefault="003538E1">
      <w:pPr>
        <w:spacing w:after="0" w:line="144" w:lineRule="auto"/>
        <w:ind w:left="120"/>
        <w:jc w:val="both"/>
        <w:rPr>
          <w:lang w:val="ru-RU"/>
        </w:rPr>
      </w:pPr>
    </w:p>
    <w:p w14:paraId="474971BE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679D57C5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1A3D00ED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31594E3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14:paraId="4A19ED0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14:paraId="5FA6A14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14:paraId="1685C6B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14:paraId="2524E42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14:paraId="135149D8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08A9440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4F66183E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14:paraId="1ABCD6D2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14:paraId="5989F70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14:paraId="1CD69EF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14:paraId="709E026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14:paraId="78CF605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14:paraId="46AEEC1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3FA471D8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22B0417D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5ECD1FF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14:paraId="7E50327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14:paraId="65AD53C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14:paraId="4574C57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14:paraId="2BC7AEC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14:paraId="26891EF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-модели.</w:t>
      </w:r>
    </w:p>
    <w:p w14:paraId="75761B02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4EF712C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-печатью.</w:t>
      </w:r>
    </w:p>
    <w:p w14:paraId="77989AFB" w14:textId="77777777" w:rsidR="003538E1" w:rsidRPr="000A22F8" w:rsidRDefault="003538E1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14:paraId="347E99F4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77E4E866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14:paraId="23B48B31" w14:textId="77777777" w:rsidR="003538E1" w:rsidRPr="000A22F8" w:rsidRDefault="003538E1">
      <w:pPr>
        <w:spacing w:after="0" w:line="96" w:lineRule="auto"/>
        <w:ind w:left="120"/>
        <w:jc w:val="both"/>
        <w:rPr>
          <w:lang w:val="ru-RU"/>
        </w:rPr>
      </w:pPr>
    </w:p>
    <w:p w14:paraId="604C8D46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3D4924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3CFD153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14:paraId="5424EF2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14:paraId="27F84A4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14:paraId="7B46FAE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14:paraId="6D138F8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14:paraId="22774AA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14:paraId="55788DB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14:paraId="0CE1682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14:paraId="3E66066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6B113E0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14:paraId="0F85F98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14:paraId="21C349B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14:paraId="5BEF29B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14:paraId="011F916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14:paraId="331A841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14:paraId="1B4A7ED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14:paraId="13F0AF3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14:paraId="137EE6E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066BF44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14:paraId="76883D1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14:paraId="639DBC38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14:paraId="354A8C6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14:paraId="07FA3AD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14:paraId="25B1277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14:paraId="18450C9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14:paraId="2C01452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14:paraId="47C63DB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1B3A3B7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14:paraId="240847F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14:paraId="6CBD41E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3396ABE3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364D034D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438460A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487D1C5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14:paraId="02B62E5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14:paraId="221CCAE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14:paraId="45A0A6B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14:paraId="3F29483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14:paraId="2DC488F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14:paraId="67C6AEB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14:paraId="4C2A680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14:paraId="11E6509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14:paraId="4BAEFF48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14:paraId="1384571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570E7A8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14:paraId="617E7C9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14:paraId="4C7E322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14:paraId="2057BE38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14:paraId="612923F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0255885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265CEBC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14:paraId="55CE915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Сравнение свойств тканей, выбор ткани с учётом эксплуатации изделия.</w:t>
      </w:r>
    </w:p>
    <w:p w14:paraId="70AA386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14:paraId="4D42AF0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12421AE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14:paraId="0D0FDF7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14:paraId="34FC011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14:paraId="42C29FA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14:paraId="3F74A543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78F4C704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183CFD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14:paraId="18C8B6B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14:paraId="6716FF0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14:paraId="7843446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14:paraId="47A4037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14:paraId="7A263410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14:paraId="26A8345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14:paraId="1DED92A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14:paraId="3E1FD35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14:paraId="65FC16D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14:paraId="1305D6B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14:paraId="620B917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14:paraId="70D91BC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14:paraId="540CC54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14:paraId="08F89F4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14:paraId="4503AEB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14:paraId="3951FA8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14:paraId="1905877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14:paraId="042A48A2" w14:textId="77777777" w:rsidR="003538E1" w:rsidRPr="000A22F8" w:rsidRDefault="003538E1">
      <w:pPr>
        <w:spacing w:after="0"/>
        <w:ind w:left="120"/>
        <w:jc w:val="both"/>
        <w:rPr>
          <w:lang w:val="ru-RU"/>
        </w:rPr>
      </w:pPr>
      <w:bookmarkStart w:id="13" w:name="_Toc157707459"/>
      <w:bookmarkEnd w:id="13"/>
    </w:p>
    <w:p w14:paraId="65311A02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27BFB08B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14:paraId="7FE49AF6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0019C0BD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14:paraId="7703BF6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14:paraId="65D24A0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14:paraId="4F6EC8F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14:paraId="6821283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Робототехнический конструктор и комплектующие.</w:t>
      </w:r>
    </w:p>
    <w:p w14:paraId="5B118AF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14:paraId="4B0C372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14:paraId="2EAC0FA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14:paraId="19E186F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7C043B0C" w14:textId="77777777" w:rsidR="003538E1" w:rsidRPr="000A22F8" w:rsidRDefault="003538E1">
      <w:pPr>
        <w:spacing w:after="0" w:line="96" w:lineRule="auto"/>
        <w:ind w:left="120"/>
        <w:jc w:val="both"/>
        <w:rPr>
          <w:lang w:val="ru-RU"/>
        </w:rPr>
      </w:pPr>
    </w:p>
    <w:p w14:paraId="495A42D4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14:paraId="26C2A87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14:paraId="14C4C05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14:paraId="5B13491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14:paraId="0DE77A0E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14:paraId="0442333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14:paraId="7AB4A84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14:paraId="7FA905C1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24ECC7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7406440C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2F6D6C42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13DEE90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14:paraId="699EB590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14:paraId="08A85777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14:paraId="3D30374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14:paraId="7DC4E6AB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14:paraId="05D22C7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6B001B3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14:paraId="7E209B83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43FAFA15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0E58DD76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14:paraId="0234A59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14:paraId="38C0CA9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14:paraId="5729336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14:paraId="62A54BB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14:paraId="7A564A6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14:paraId="5B72121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14:paraId="422DA632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6C4DA6D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14:paraId="7A05E49C" w14:textId="77777777" w:rsidR="003538E1" w:rsidRPr="000A22F8" w:rsidRDefault="003538E1">
      <w:pPr>
        <w:spacing w:after="0" w:line="120" w:lineRule="auto"/>
        <w:ind w:left="120"/>
        <w:jc w:val="both"/>
        <w:rPr>
          <w:lang w:val="ru-RU"/>
        </w:rPr>
      </w:pPr>
    </w:p>
    <w:p w14:paraId="4F202D88" w14:textId="77777777" w:rsidR="003538E1" w:rsidRPr="000A22F8" w:rsidRDefault="000A22F8">
      <w:pPr>
        <w:spacing w:after="0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207F93CC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14:paraId="5955C755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14:paraId="4ACCF9FF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14:paraId="349F779D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0A22F8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0A22F8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A22F8">
        <w:rPr>
          <w:rFonts w:ascii="Times New Roman" w:hAnsi="Times New Roman"/>
          <w:color w:val="000000"/>
          <w:sz w:val="28"/>
          <w:lang w:val="ru-RU"/>
        </w:rPr>
        <w:t>нейроинтерфейсы</w:t>
      </w:r>
      <w:proofErr w:type="spellEnd"/>
      <w:r w:rsidRPr="000A22F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14:paraId="64BCA2EA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14:paraId="33C2E5E4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14:paraId="56FA3178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14:paraId="5748BA09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14:paraId="1C15C543" w14:textId="77777777" w:rsidR="003538E1" w:rsidRPr="000A22F8" w:rsidRDefault="000A22F8">
      <w:pPr>
        <w:spacing w:after="0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Индивидуальный проект по робототехнике.</w:t>
      </w:r>
    </w:p>
    <w:p w14:paraId="0A3D5497" w14:textId="77777777" w:rsidR="003538E1" w:rsidRPr="000A22F8" w:rsidRDefault="003538E1">
      <w:pPr>
        <w:spacing w:after="0" w:line="264" w:lineRule="auto"/>
        <w:ind w:firstLine="600"/>
        <w:jc w:val="both"/>
        <w:rPr>
          <w:lang w:val="ru-RU"/>
        </w:rPr>
      </w:pPr>
      <w:bookmarkStart w:id="14" w:name="_Toc141791715"/>
      <w:bookmarkEnd w:id="14"/>
    </w:p>
    <w:p w14:paraId="6DE2CFA3" w14:textId="77777777" w:rsidR="003538E1" w:rsidRPr="000A22F8" w:rsidRDefault="003538E1">
      <w:pPr>
        <w:rPr>
          <w:lang w:val="ru-RU"/>
        </w:rPr>
        <w:sectPr w:rsidR="003538E1" w:rsidRPr="000A22F8">
          <w:pgSz w:w="11906" w:h="16383"/>
          <w:pgMar w:top="1134" w:right="850" w:bottom="1134" w:left="1701" w:header="720" w:footer="720" w:gutter="0"/>
          <w:cols w:space="720"/>
        </w:sectPr>
      </w:pPr>
    </w:p>
    <w:p w14:paraId="3144958E" w14:textId="77777777" w:rsidR="003538E1" w:rsidRPr="000A22F8" w:rsidRDefault="000A22F8">
      <w:pPr>
        <w:spacing w:before="161" w:after="0" w:line="264" w:lineRule="auto"/>
        <w:ind w:left="120"/>
        <w:jc w:val="both"/>
        <w:rPr>
          <w:lang w:val="ru-RU"/>
        </w:rPr>
      </w:pPr>
      <w:bookmarkStart w:id="15" w:name="block-31421585"/>
      <w:bookmarkEnd w:id="7"/>
      <w:r w:rsidRPr="000A22F8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14:paraId="2F2A2D72" w14:textId="77777777" w:rsidR="003538E1" w:rsidRPr="000A22F8" w:rsidRDefault="000A22F8">
      <w:pPr>
        <w:spacing w:before="180" w:after="0" w:line="264" w:lineRule="auto"/>
        <w:ind w:left="120"/>
        <w:jc w:val="both"/>
        <w:rPr>
          <w:lang w:val="ru-RU"/>
        </w:rPr>
      </w:pPr>
      <w:bookmarkStart w:id="16" w:name="_Toc141791749"/>
      <w:bookmarkEnd w:id="16"/>
      <w:r w:rsidRPr="000A22F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01E457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 w14:paraId="245C5C1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0644F6F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14:paraId="1EC2E3C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14:paraId="35A8394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0A22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11AA54A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14:paraId="4E7E47C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14:paraId="5D95B26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14:paraId="52EB04D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0A22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1D24C47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восприятие эстетических качеств предметов труда;</w:t>
      </w:r>
    </w:p>
    <w:p w14:paraId="2692748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14:paraId="5B8C603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14:paraId="3352FDC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14:paraId="11DED48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2C8BDD9D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14:paraId="0CC1AE1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14:paraId="7D3FC0CD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11D477A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14:paraId="1EFE186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14:paraId="14FB1B1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0A22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004BC60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14:paraId="75F8F7F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14:paraId="6B4DE7D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14:paraId="26C4305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14:paraId="4F7F88F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14:paraId="6AB571B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14:paraId="4DD9915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0A22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2EA89D9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14:paraId="15B2FA3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14:paraId="0E3688BF" w14:textId="77777777" w:rsidR="00B06F59" w:rsidRDefault="00B06F59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17" w:name="_Toc141791750"/>
      <w:bookmarkEnd w:id="17"/>
    </w:p>
    <w:p w14:paraId="5D28BCA9" w14:textId="77777777" w:rsidR="003538E1" w:rsidRPr="000A22F8" w:rsidRDefault="000A22F8" w:rsidP="00B06F59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bookmarkStart w:id="18" w:name="_Toc157707474"/>
      <w:bookmarkEnd w:id="18"/>
    </w:p>
    <w:p w14:paraId="7EDA7EDA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1F415AC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14:paraId="29440EDC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32FAD8DA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5C5DEF3F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1AB02BBD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738AC20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14:paraId="2D438F7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14:paraId="13E3B62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14:paraId="21CFBB8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14:paraId="395AF1B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14:paraId="70F76C4A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14:paraId="5F02544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14:paraId="776842A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14:paraId="75D2854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14:paraId="284F785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0A22F8">
        <w:rPr>
          <w:rFonts w:ascii="Times New Roman" w:hAnsi="Times New Roman"/>
          <w:color w:val="000000"/>
          <w:sz w:val="28"/>
          <w:lang w:val="ru-RU"/>
        </w:rPr>
        <w:t>взаимооценку</w:t>
      </w:r>
      <w:proofErr w:type="spellEnd"/>
      <w:r w:rsidRPr="000A22F8">
        <w:rPr>
          <w:rFonts w:ascii="Times New Roman" w:hAnsi="Times New Roman"/>
          <w:color w:val="000000"/>
          <w:sz w:val="28"/>
          <w:lang w:val="ru-RU"/>
        </w:rPr>
        <w:t>.</w:t>
      </w:r>
    </w:p>
    <w:p w14:paraId="0BC78396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0A22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000FC1E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14:paraId="778E551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14:paraId="2A62561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14:paraId="198D09E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14:paraId="52C24F3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14:paraId="0366D35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14:paraId="1AC5A37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14:paraId="2B1BF7CD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14:paraId="6AFE2D7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14:paraId="34231EB3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425D853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14:paraId="18CCF7D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14:paraId="0A4D7B1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14:paraId="5977850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14:paraId="59376AC8" w14:textId="77777777" w:rsidR="003538E1" w:rsidRPr="000A22F8" w:rsidRDefault="003538E1">
      <w:pPr>
        <w:spacing w:after="0" w:line="144" w:lineRule="auto"/>
        <w:ind w:left="120"/>
        <w:jc w:val="both"/>
        <w:rPr>
          <w:lang w:val="ru-RU"/>
        </w:rPr>
      </w:pPr>
    </w:p>
    <w:p w14:paraId="3E08638E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62E023D0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4BCACB9D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0A22F8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3DF212D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14:paraId="0AC97C8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6EBBFAC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14:paraId="3C9057B2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08811285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</w:t>
      </w:r>
      <w:proofErr w:type="gramStart"/>
      <w:r w:rsidRPr="000A22F8">
        <w:rPr>
          <w:rFonts w:ascii="Times New Roman" w:hAnsi="Times New Roman"/>
          <w:b/>
          <w:color w:val="000000"/>
          <w:sz w:val="28"/>
          <w:lang w:val="ru-RU"/>
        </w:rPr>
        <w:t xml:space="preserve">) 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0A22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AB03D6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14:paraId="36305E0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14:paraId="7894029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14:paraId="61334E3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14:paraId="084C7039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14:paraId="7779DED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14:paraId="19660D43" w14:textId="77777777" w:rsidR="003538E1" w:rsidRPr="000A22F8" w:rsidRDefault="003538E1">
      <w:pPr>
        <w:spacing w:after="0" w:line="168" w:lineRule="auto"/>
        <w:ind w:left="120"/>
        <w:jc w:val="both"/>
        <w:rPr>
          <w:lang w:val="ru-RU"/>
        </w:rPr>
      </w:pPr>
    </w:p>
    <w:p w14:paraId="7B177743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E4740D2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14:paraId="1E8E9F5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14:paraId="6082B6E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14:paraId="11AF728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14:paraId="12CA01E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14:paraId="6AB8F395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5465791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14:paraId="53E338A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14:paraId="4F013B9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14:paraId="7D577F9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14:paraId="20C6DA7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14:paraId="07B7BE9B" w14:textId="77777777" w:rsidR="00B06F59" w:rsidRDefault="00B06F59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2F17FCB4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646484D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0A22F8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14:paraId="115093A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14:paraId="5B3E4EA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14:paraId="005C51B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грамотно и осознанно выполнять технологические операции в соответствии с изучаемой технологией.</w:t>
      </w:r>
    </w:p>
    <w:p w14:paraId="70B75BF3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«Производство и технологии»</w:t>
      </w:r>
    </w:p>
    <w:p w14:paraId="454F7942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14EBA422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2F0466F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14:paraId="56EE2D6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14:paraId="0A5099F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14:paraId="512E7E0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14:paraId="7FA4C2D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14:paraId="6ED3306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14:paraId="36F3F2B3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0A22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47B2817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14:paraId="261C794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14:paraId="2D669A7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14:paraId="544003F2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36E4306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14:paraId="6B21E94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14:paraId="0EFF77C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14:paraId="79A1DFA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14:paraId="520F1BB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14:paraId="28A7C92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14:paraId="47DC8614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72108DD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14:paraId="001E9CD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14:paraId="3173CA3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14:paraId="4222296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14:paraId="339A3E5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14:paraId="3F5649C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14:paraId="6C5822C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0C3B89A2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631BD53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14:paraId="3DCF256D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14:paraId="4EDB91E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14:paraId="5879137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14:paraId="37EBF60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14:paraId="724A1673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14:paraId="1F4C248D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472308EB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2619F51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14:paraId="4CDC456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14:paraId="395F564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14:paraId="197E0E8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14:paraId="13FF387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А4 (рамка, основная надпись, масштаб, виды, нанесение размеров);</w:t>
      </w:r>
    </w:p>
    <w:p w14:paraId="4126F42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0E70F607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1E9B2211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4076B08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14:paraId="245E25E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14:paraId="4AE0A4A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14:paraId="271941B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14:paraId="0EFA889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3C568F13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5FBBA8A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14:paraId="3D4256A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виды графических моделей;</w:t>
      </w:r>
    </w:p>
    <w:p w14:paraId="350316C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14:paraId="528E203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14:paraId="3176E03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14:paraId="38841F4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14:paraId="3FAFDDD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58DDBFFE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4E1B530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14:paraId="094D38F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14:paraId="72902F0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14:paraId="2068253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0A22F8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14:paraId="5667649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14:paraId="578B2A5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14:paraId="10E3D62C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0F9C20E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0A22F8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14:paraId="73A77D0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14:paraId="7B75904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14:paraId="682DAA8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AF3945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14:paraId="2D8EE09E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5D4BCF69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4060C9F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14:paraId="5C309B8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14:paraId="4FCBC75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14:paraId="57AA1B2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14:paraId="33E0B83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выполнять сборку деталей макета;</w:t>
      </w:r>
    </w:p>
    <w:p w14:paraId="4F087C1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14:paraId="138D2AD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14:paraId="29B23614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34D1764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14:paraId="62B379E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14:paraId="1A58734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14:paraId="4E4B34E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14:paraId="363927A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49B42D0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2030582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79B3D97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03AA94A2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A22F8">
        <w:rPr>
          <w:rFonts w:ascii="Times New Roman" w:hAnsi="Times New Roman"/>
          <w:color w:val="000000"/>
          <w:sz w:val="28"/>
          <w:lang w:val="ru-RU"/>
        </w:rPr>
        <w:t>:</w:t>
      </w:r>
    </w:p>
    <w:p w14:paraId="4214BBA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14:paraId="306EF2D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14:paraId="2B671CC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14:paraId="2DC74BF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14:paraId="51B933F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14:paraId="490C702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0A22F8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14:paraId="7D36D8E3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14:paraId="3C2B6511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67D10687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58F4629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14:paraId="3276931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14:paraId="09F4E21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виды бумаги, её свойства, получение и применение;</w:t>
      </w:r>
    </w:p>
    <w:p w14:paraId="12919FC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14:paraId="77ABB44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113065A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14:paraId="08B8B1B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14:paraId="3087024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14:paraId="466FA2E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14:paraId="43CA5A5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14:paraId="44F8288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14:paraId="7F36841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14:paraId="6977A05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14:paraId="2D4FB01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14:paraId="6522D41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14:paraId="04306F7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14:paraId="5131300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14:paraId="670B4EE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14:paraId="37E005F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14:paraId="2852624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14:paraId="7B8FF29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14:paraId="5C5A4D51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14:paraId="0F54FAC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14:paraId="4A24D89D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14:paraId="0296EDB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14:paraId="7329F71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14:paraId="2BF9325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классифицировать и характеризовать инструменты, приспособления и технологическое оборудование;</w:t>
      </w:r>
    </w:p>
    <w:p w14:paraId="120DA75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14:paraId="30D9D67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14:paraId="3004E0C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14:paraId="46310F4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14:paraId="632526A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14:paraId="2349F16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14:paraId="66BDB5A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14:paraId="16EDE5D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14:paraId="3F962DD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14:paraId="7F6A2DD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14:paraId="276D273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21860C9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2E9D219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5D1E94E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14:paraId="7943C6E5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383242FE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7B40D13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14:paraId="00A79ECD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14:paraId="3983D45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14:paraId="117624D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14:paraId="7C6F13A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14:paraId="4C51000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14:paraId="5A7BB03D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14:paraId="5624F2DE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оценивать пределы применимости данной технологии, в том числе с экономических и экологических позиций;</w:t>
      </w:r>
    </w:p>
    <w:p w14:paraId="62861F4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14:paraId="4E6A4DC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14:paraId="5F363EC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14:paraId="3F134BA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14:paraId="624B47E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14:paraId="7D13104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14:paraId="5F649B6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14:paraId="31AACB5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14:paraId="0048557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14:paraId="7202EC2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14:paraId="75296F2D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14:paraId="519AFA9F" w14:textId="77777777" w:rsidR="003538E1" w:rsidRPr="000A22F8" w:rsidRDefault="003538E1">
      <w:pPr>
        <w:spacing w:after="0" w:line="72" w:lineRule="auto"/>
        <w:ind w:left="120"/>
        <w:jc w:val="both"/>
        <w:rPr>
          <w:lang w:val="ru-RU"/>
        </w:rPr>
      </w:pPr>
    </w:p>
    <w:p w14:paraId="418D878B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14:paraId="6D95BAE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14:paraId="2430473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14:paraId="6B283F2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14:paraId="020C7E6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14:paraId="345A4CB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14:paraId="073D3E9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14:paraId="5397870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14:paraId="7724767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4CE12897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14:paraId="74DF0AC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14:paraId="2BADAA5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14:paraId="406DC0F9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14:paraId="4D90EEB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14:paraId="4C22CFA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датчики, использованные при проектировании мобильного робота;</w:t>
      </w:r>
    </w:p>
    <w:p w14:paraId="6E85061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14:paraId="0047AB0D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14:paraId="5879CD9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53D0F8B7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14:paraId="12E26B0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14:paraId="1331EB7B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14:paraId="7D2376A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14:paraId="548C65A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14:paraId="2925528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0A22F8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14:paraId="17DBACC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14:paraId="617F4C4A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14:paraId="6B9EAD7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14:paraId="41718E5D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14:paraId="3C6F616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14:paraId="17F94BB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14:paraId="51D9AEE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14:paraId="27169E98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29CEF12E" w14:textId="77777777" w:rsidR="003538E1" w:rsidRPr="000A22F8" w:rsidRDefault="000A22F8">
      <w:pPr>
        <w:spacing w:after="0" w:line="264" w:lineRule="auto"/>
        <w:ind w:left="12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A22F8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14:paraId="030741E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14:paraId="48776294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0A22F8">
        <w:rPr>
          <w:rFonts w:ascii="Times New Roman" w:hAnsi="Times New Roman"/>
          <w:color w:val="000000"/>
          <w:sz w:val="28"/>
          <w:lang w:val="ru-RU"/>
        </w:rPr>
        <w:t>нейротехнологии</w:t>
      </w:r>
      <w:proofErr w:type="spellEnd"/>
      <w:r w:rsidRPr="000A22F8">
        <w:rPr>
          <w:rFonts w:ascii="Times New Roman" w:hAnsi="Times New Roman"/>
          <w:color w:val="000000"/>
          <w:sz w:val="28"/>
          <w:lang w:val="ru-RU"/>
        </w:rPr>
        <w:t>, машинное зрение, телеметрия и пр.), назвать области их применения;</w:t>
      </w:r>
    </w:p>
    <w:p w14:paraId="270D9BB1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14:paraId="501A8A33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14:paraId="2534A982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14:paraId="7057B80A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lastRenderedPageBreak/>
        <w:t>составлять алгоритмы и программы по управлению робототехническими системами;</w:t>
      </w:r>
    </w:p>
    <w:p w14:paraId="703C5356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14:paraId="5556063F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14:paraId="603A9067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пилотирования;</w:t>
      </w:r>
    </w:p>
    <w:p w14:paraId="41C2A060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14:paraId="628F5E5C" w14:textId="77777777" w:rsidR="003538E1" w:rsidRPr="000A22F8" w:rsidRDefault="000A22F8">
      <w:pPr>
        <w:spacing w:after="0" w:line="264" w:lineRule="auto"/>
        <w:ind w:firstLine="600"/>
        <w:jc w:val="both"/>
        <w:rPr>
          <w:lang w:val="ru-RU"/>
        </w:rPr>
      </w:pPr>
      <w:r w:rsidRPr="000A22F8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14:paraId="3123E74F" w14:textId="77777777" w:rsidR="003538E1" w:rsidRPr="000A22F8" w:rsidRDefault="003538E1">
      <w:pPr>
        <w:spacing w:after="0" w:line="264" w:lineRule="auto"/>
        <w:ind w:left="120"/>
        <w:jc w:val="both"/>
        <w:rPr>
          <w:lang w:val="ru-RU"/>
        </w:rPr>
      </w:pPr>
    </w:p>
    <w:p w14:paraId="496D8D27" w14:textId="77777777" w:rsidR="003538E1" w:rsidRPr="000A22F8" w:rsidRDefault="003538E1">
      <w:pPr>
        <w:rPr>
          <w:lang w:val="ru-RU"/>
        </w:rPr>
        <w:sectPr w:rsidR="003538E1" w:rsidRPr="000A22F8">
          <w:pgSz w:w="11906" w:h="16383"/>
          <w:pgMar w:top="1134" w:right="850" w:bottom="1134" w:left="1701" w:header="720" w:footer="720" w:gutter="0"/>
          <w:cols w:space="720"/>
        </w:sectPr>
      </w:pPr>
    </w:p>
    <w:p w14:paraId="0ACCE7A4" w14:textId="77777777" w:rsidR="003538E1" w:rsidRDefault="000A22F8">
      <w:pPr>
        <w:spacing w:after="0"/>
        <w:ind w:left="120"/>
      </w:pPr>
      <w:bookmarkStart w:id="19" w:name="block-31421586"/>
      <w:bookmarkEnd w:id="15"/>
      <w:r w:rsidRPr="000A22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1DF2337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839"/>
        <w:gridCol w:w="992"/>
        <w:gridCol w:w="1276"/>
        <w:gridCol w:w="1275"/>
        <w:gridCol w:w="4820"/>
        <w:gridCol w:w="2316"/>
      </w:tblGrid>
      <w:tr w:rsidR="00B06F59" w:rsidRPr="009533D4" w14:paraId="60EBEF61" w14:textId="77777777" w:rsidTr="009050FD">
        <w:trPr>
          <w:trHeight w:val="144"/>
          <w:tblCellSpacing w:w="20" w:type="nil"/>
        </w:trPr>
        <w:tc>
          <w:tcPr>
            <w:tcW w:w="5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56EE5E" w14:textId="77777777" w:rsidR="00B06F59" w:rsidRDefault="00B06F5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034983" w14:textId="77777777" w:rsidR="00B06F59" w:rsidRDefault="00B06F59">
            <w:pPr>
              <w:spacing w:after="0"/>
              <w:ind w:left="135"/>
            </w:pPr>
          </w:p>
        </w:tc>
        <w:tc>
          <w:tcPr>
            <w:tcW w:w="283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B281DBA" w14:textId="77777777" w:rsidR="00B06F59" w:rsidRDefault="00B06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D093B11" w14:textId="77777777" w:rsidR="00B06F59" w:rsidRDefault="00B06F59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14:paraId="462BD47E" w14:textId="77777777" w:rsidR="00B06F59" w:rsidRDefault="00B06F5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83AD08" w14:textId="77777777" w:rsidR="00B06F59" w:rsidRDefault="00B06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891DBC8" w14:textId="77777777" w:rsidR="00B06F59" w:rsidRDefault="00B06F59">
            <w:pPr>
              <w:spacing w:after="0"/>
              <w:ind w:left="135"/>
            </w:pPr>
          </w:p>
        </w:tc>
        <w:tc>
          <w:tcPr>
            <w:tcW w:w="2316" w:type="dxa"/>
            <w:vMerge w:val="restart"/>
          </w:tcPr>
          <w:p w14:paraId="1EA95343" w14:textId="77777777" w:rsidR="00B06F59" w:rsidRPr="0037026B" w:rsidRDefault="0037026B" w:rsidP="0037026B">
            <w:pPr>
              <w:pStyle w:val="ae"/>
              <w:spacing w:before="0" w:beforeAutospacing="0" w:after="0" w:afterAutospacing="0" w:line="360" w:lineRule="auto"/>
              <w:rPr>
                <w:rFonts w:eastAsiaTheme="majorEastAsia"/>
                <w:b/>
                <w:bCs/>
                <w:caps/>
                <w:color w:val="000000"/>
              </w:rPr>
            </w:pPr>
            <w:r>
              <w:rPr>
                <w:b/>
                <w:color w:val="000000"/>
              </w:rPr>
              <w:t>Деятельность учителя с учетом программы воспитания</w:t>
            </w:r>
          </w:p>
        </w:tc>
      </w:tr>
      <w:tr w:rsidR="00B06F59" w14:paraId="1302A534" w14:textId="77777777" w:rsidTr="009050FD">
        <w:trPr>
          <w:trHeight w:val="144"/>
          <w:tblCellSpacing w:w="20" w:type="nil"/>
        </w:trPr>
        <w:tc>
          <w:tcPr>
            <w:tcW w:w="5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4B455D" w14:textId="77777777" w:rsidR="00B06F59" w:rsidRPr="0037026B" w:rsidRDefault="00B06F59">
            <w:pPr>
              <w:rPr>
                <w:lang w:val="ru-RU"/>
              </w:rPr>
            </w:pPr>
          </w:p>
        </w:tc>
        <w:tc>
          <w:tcPr>
            <w:tcW w:w="283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B0D48F" w14:textId="77777777" w:rsidR="00B06F59" w:rsidRPr="0037026B" w:rsidRDefault="00B06F59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D72846" w14:textId="77777777" w:rsidR="00B06F59" w:rsidRDefault="00B06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B30D35A" w14:textId="77777777" w:rsidR="00B06F59" w:rsidRDefault="00B06F59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29204D" w14:textId="77777777" w:rsidR="00B06F59" w:rsidRDefault="00B06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3C90683" w14:textId="77777777" w:rsidR="00B06F59" w:rsidRDefault="00B06F59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20B8F94" w14:textId="77777777" w:rsidR="00B06F59" w:rsidRDefault="00B06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08FFF41" w14:textId="77777777" w:rsidR="00B06F59" w:rsidRDefault="00B06F59">
            <w:pPr>
              <w:spacing w:after="0"/>
              <w:ind w:left="135"/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015F6" w14:textId="77777777" w:rsidR="00B06F59" w:rsidRDefault="00B06F59"/>
        </w:tc>
        <w:tc>
          <w:tcPr>
            <w:tcW w:w="2316" w:type="dxa"/>
            <w:vMerge/>
          </w:tcPr>
          <w:p w14:paraId="689764CB" w14:textId="77777777" w:rsidR="00B06F59" w:rsidRDefault="00B06F59"/>
        </w:tc>
      </w:tr>
      <w:tr w:rsidR="00B06F59" w14:paraId="5B0DFAF5" w14:textId="77777777" w:rsidTr="009050FD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67886D1E" w14:textId="77777777" w:rsidR="00B06F59" w:rsidRDefault="00B06F5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2316" w:type="dxa"/>
          </w:tcPr>
          <w:p w14:paraId="77CEFEB2" w14:textId="77777777" w:rsidR="00B06F59" w:rsidRDefault="00B06F5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7026B" w:rsidRPr="009533D4" w14:paraId="750176B6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4261726E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2F6FAF3E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A2A9B9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D5613FE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49E5CA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0017397" w14:textId="77777777" w:rsidR="0037026B" w:rsidRDefault="0037026B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РЭШ-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школа, библиотека: 1.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content</w:instrText>
            </w:r>
            <w:r w:rsidR="00C97636" w:rsidRPr="009533D4">
              <w:rPr>
                <w:lang w:val="ru-RU"/>
              </w:rPr>
              <w:instrText>/16010"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https://lib.myschool.edu.ru/content/16010</w:t>
            </w:r>
            <w:r w:rsidR="00C9763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316" w:type="dxa"/>
            <w:vMerge w:val="restart"/>
          </w:tcPr>
          <w:p w14:paraId="42BC2F56" w14:textId="77777777" w:rsidR="0037026B" w:rsidRPr="0037026B" w:rsidRDefault="0037026B" w:rsidP="0037026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доверительные отношения между учителем и обучающимися, способствующих позитивному восприятию обучающимися требований и просьб учителя.</w:t>
            </w:r>
          </w:p>
          <w:p w14:paraId="4870DB05" w14:textId="77777777" w:rsidR="0037026B" w:rsidRPr="0037026B" w:rsidRDefault="0037026B" w:rsidP="0037026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уроке общепринятые </w:t>
            </w: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(учителями) и сверстниками (обучающимися).</w:t>
            </w:r>
          </w:p>
          <w:p w14:paraId="2C8F346C" w14:textId="77777777" w:rsidR="0037026B" w:rsidRPr="0037026B" w:rsidRDefault="0037026B" w:rsidP="0037026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</w:p>
          <w:p w14:paraId="0CDAD267" w14:textId="77777777" w:rsidR="0037026B" w:rsidRPr="0037026B" w:rsidRDefault="0037026B" w:rsidP="0037026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Строить воспитательную деятельность с учетом культурных различий детей, половозрастных и индивидуальных особенностей.</w:t>
            </w:r>
          </w:p>
          <w:p w14:paraId="41C6719D" w14:textId="77777777" w:rsidR="0037026B" w:rsidRPr="0037026B" w:rsidRDefault="0037026B" w:rsidP="0037026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7026B" w:rsidRPr="009533D4" w14:paraId="30264D1D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54342CC9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0A700D8" w14:textId="77777777" w:rsidR="0037026B" w:rsidRDefault="003702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D858E7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3D76843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C7C415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FBA2946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53CE65DA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14:paraId="1E911686" w14:textId="77777777" w:rsidTr="009050F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4869211C" w14:textId="77777777" w:rsidR="0037026B" w:rsidRDefault="003702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280545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0E5ED03B" w14:textId="77777777" w:rsidR="0037026B" w:rsidRDefault="0037026B"/>
        </w:tc>
        <w:tc>
          <w:tcPr>
            <w:tcW w:w="2316" w:type="dxa"/>
            <w:vMerge/>
          </w:tcPr>
          <w:p w14:paraId="666728B2" w14:textId="77777777" w:rsidR="0037026B" w:rsidRDefault="0037026B"/>
        </w:tc>
      </w:tr>
      <w:tr w:rsidR="0037026B" w14:paraId="238FD1D1" w14:textId="77777777" w:rsidTr="009050FD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3F19CEB3" w14:textId="77777777" w:rsidR="0037026B" w:rsidRDefault="003702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2316" w:type="dxa"/>
            <w:vMerge/>
          </w:tcPr>
          <w:p w14:paraId="5C1B6F75" w14:textId="77777777" w:rsidR="0037026B" w:rsidRDefault="003702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7026B" w:rsidRPr="009533D4" w14:paraId="69EB2BF1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5F71117F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0FB9156C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77935F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5D73C2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2EC7EB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1B87888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4CF4E467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9533D4" w14:paraId="05100E38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7E01A54C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202F5244" w14:textId="77777777" w:rsidR="0037026B" w:rsidRDefault="0037026B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профессий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73C5B5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E7483C6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6F026A9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607F22C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49E22E1E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14:paraId="5EB691A1" w14:textId="77777777" w:rsidTr="009050F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53FE1B3D" w14:textId="77777777" w:rsidR="0037026B" w:rsidRDefault="003702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67C308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65B1FBDF" w14:textId="77777777" w:rsidR="0037026B" w:rsidRDefault="0037026B"/>
        </w:tc>
        <w:tc>
          <w:tcPr>
            <w:tcW w:w="2316" w:type="dxa"/>
            <w:vMerge/>
          </w:tcPr>
          <w:p w14:paraId="78187E6A" w14:textId="77777777" w:rsidR="0037026B" w:rsidRDefault="0037026B"/>
        </w:tc>
      </w:tr>
      <w:tr w:rsidR="0037026B" w:rsidRPr="009533D4" w14:paraId="7004A297" w14:textId="77777777" w:rsidTr="009050FD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1CFDC7B3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  <w:tc>
          <w:tcPr>
            <w:tcW w:w="2316" w:type="dxa"/>
            <w:vMerge/>
          </w:tcPr>
          <w:p w14:paraId="4EE2DB51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37026B" w:rsidRPr="009533D4" w14:paraId="620EF537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7CDE77D5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DA825AE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6BA756E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A37C21F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1EEBD7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54A6303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61C51DA4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9533D4" w14:paraId="22C9C361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72E23A9C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BEF67A2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A67A085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85F318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CBC553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15DC050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34A7C1FC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9533D4" w14:paraId="3C754C5F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31592A1E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44B19E7C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19CFDD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4842CE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379380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4229E51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</w:instrText>
            </w:r>
            <w:r w:rsidR="00C97636">
              <w:instrText>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1F207D58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9533D4" w14:paraId="3C2DC2CE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7AFFA336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C25527E" w14:textId="77777777" w:rsidR="0037026B" w:rsidRDefault="0037026B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EDA799F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E78BE67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2D2FCA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58F1EF6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0EA3C79E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9533D4" w14:paraId="4FB38A6F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42971A79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39DF724B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древесины. Мир профессий. Защита и оценка качества проекта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307505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062F7B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588CC0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21C8063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6A761940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9533D4" w14:paraId="4A924F4A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35D2AA87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DE4CD97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AFFDCE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A8D406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DAE4B0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E840D1B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 w:val="restart"/>
          </w:tcPr>
          <w:p w14:paraId="7AF77E20" w14:textId="77777777" w:rsidR="00153670" w:rsidRDefault="00153670" w:rsidP="0037026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Привлекать внимание обучающихся к ценностному аспекту изучаемых на уроке явлений, понятий, приемов.</w:t>
            </w:r>
          </w:p>
          <w:p w14:paraId="03AE901C" w14:textId="77777777" w:rsidR="0037026B" w:rsidRDefault="0037026B" w:rsidP="0037026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реальное состояние дел в учебном классе/ группе.</w:t>
            </w:r>
          </w:p>
          <w:p w14:paraId="5ADB26A9" w14:textId="77777777" w:rsidR="0037026B" w:rsidRPr="0037026B" w:rsidRDefault="0037026B" w:rsidP="0037026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Побуждать обучающихся соблюдать на уроке принципы учебной дисциплины и самоорганизации.</w:t>
            </w:r>
          </w:p>
          <w:p w14:paraId="24670CD8" w14:textId="77777777" w:rsidR="0037026B" w:rsidRPr="0037026B" w:rsidRDefault="0037026B" w:rsidP="0037026B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Организовывать экскурсии, походы, </w:t>
            </w: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экспедиции и т.п.</w:t>
            </w:r>
          </w:p>
          <w:p w14:paraId="20648014" w14:textId="77777777" w:rsidR="0037026B" w:rsidRPr="000A22F8" w:rsidRDefault="0037026B" w:rsidP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37026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условиях.</w:t>
            </w:r>
          </w:p>
        </w:tc>
      </w:tr>
      <w:tr w:rsidR="0037026B" w:rsidRPr="009533D4" w14:paraId="0BA12D24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69F8A36B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02A24266" w14:textId="77777777" w:rsidR="0037026B" w:rsidRDefault="003702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DA0691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83AB568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4E2143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35ECFF2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575C5120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9533D4" w14:paraId="5B7A594A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414D82DD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55A22862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F4181C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4DC236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D207BDD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23CBCDB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9533D4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9533D4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9533D4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9533D4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9533D4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9533D4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9533D4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9533D4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9533D4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9533D4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9533D4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9533D4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9533D4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2F25E2CB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C97636" w14:paraId="65B84DA6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7FC05A06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14A98D6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D5F892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ADE709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8510A0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9DB811F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54F5688A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C97636" w14:paraId="5A7674EE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6A87B923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3D659C4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Оценка качества швейного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изделия. Мир профессий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13E9D2F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20B39E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97A04C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AED5821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5E5ABFA1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14:paraId="62665F72" w14:textId="77777777" w:rsidTr="009050F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0D70A874" w14:textId="77777777" w:rsidR="0037026B" w:rsidRDefault="003702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FB2363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7E895E1C" w14:textId="77777777" w:rsidR="0037026B" w:rsidRDefault="0037026B"/>
        </w:tc>
        <w:tc>
          <w:tcPr>
            <w:tcW w:w="2316" w:type="dxa"/>
            <w:vMerge/>
          </w:tcPr>
          <w:p w14:paraId="76EC4D82" w14:textId="77777777" w:rsidR="0037026B" w:rsidRDefault="0037026B"/>
        </w:tc>
      </w:tr>
      <w:tr w:rsidR="0037026B" w14:paraId="3E9C22DD" w14:textId="77777777" w:rsidTr="009050FD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0C6895EC" w14:textId="77777777" w:rsidR="0037026B" w:rsidRDefault="003702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2316" w:type="dxa"/>
            <w:vMerge/>
          </w:tcPr>
          <w:p w14:paraId="234C3BBA" w14:textId="77777777" w:rsidR="0037026B" w:rsidRDefault="0037026B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7026B" w:rsidRPr="00C97636" w14:paraId="48FF596B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06F25F64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B423069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547DEA5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1354A1D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692323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075BF12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002FE8B7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C97636" w14:paraId="0F4C9512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07164CC5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D8BDCD5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A3CB37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B7F64B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B7051B7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EFBDBB5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3F287CE8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C97636" w14:paraId="47C857E1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07FF7D47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6F75C6EF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45DBD3B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B314464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19A6DD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F2353E9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6956F380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C97636" w14:paraId="55F9A9FF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6BE03F88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14F23AB9" w14:textId="77777777" w:rsidR="0037026B" w:rsidRDefault="003702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BC3777E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4CBDDAA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C0381C6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D96598D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1BF66126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C97636" w14:paraId="1B51F033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65FB8881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DB0BA24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E1EBE3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9236A90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BBDCF7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818FAF3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416002A3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:rsidRPr="00C97636" w14:paraId="7A5A1D15" w14:textId="77777777" w:rsidTr="009050FD">
        <w:trPr>
          <w:trHeight w:val="144"/>
          <w:tblCellSpacing w:w="20" w:type="nil"/>
        </w:trPr>
        <w:tc>
          <w:tcPr>
            <w:tcW w:w="522" w:type="dxa"/>
            <w:tcMar>
              <w:top w:w="50" w:type="dxa"/>
              <w:left w:w="100" w:type="dxa"/>
            </w:tcMar>
            <w:vAlign w:val="center"/>
          </w:tcPr>
          <w:p w14:paraId="317884DB" w14:textId="77777777" w:rsidR="0037026B" w:rsidRDefault="003702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2839" w:type="dxa"/>
            <w:tcMar>
              <w:top w:w="50" w:type="dxa"/>
              <w:left w:w="100" w:type="dxa"/>
            </w:tcMar>
            <w:vAlign w:val="center"/>
          </w:tcPr>
          <w:p w14:paraId="778DA577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011B341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216832E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B348E4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D0009C0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vMerge/>
          </w:tcPr>
          <w:p w14:paraId="3582EA0F" w14:textId="77777777" w:rsidR="0037026B" w:rsidRPr="000A22F8" w:rsidRDefault="0037026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7026B" w14:paraId="6392E090" w14:textId="77777777" w:rsidTr="009050F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6E1AB473" w14:textId="77777777" w:rsidR="0037026B" w:rsidRDefault="003702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898981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646CD8BA" w14:textId="77777777" w:rsidR="0037026B" w:rsidRDefault="0037026B"/>
        </w:tc>
        <w:tc>
          <w:tcPr>
            <w:tcW w:w="2316" w:type="dxa"/>
            <w:vMerge/>
          </w:tcPr>
          <w:p w14:paraId="3EC3409F" w14:textId="77777777" w:rsidR="0037026B" w:rsidRDefault="0037026B"/>
        </w:tc>
      </w:tr>
      <w:tr w:rsidR="0037026B" w14:paraId="4EA8A86B" w14:textId="77777777" w:rsidTr="009050FD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14BDD51F" w14:textId="77777777" w:rsidR="0037026B" w:rsidRPr="000A22F8" w:rsidRDefault="0037026B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A5D3D0" w14:textId="77777777" w:rsidR="0037026B" w:rsidRDefault="0037026B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1BBAC53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CEDD37" w14:textId="77777777" w:rsidR="0037026B" w:rsidRDefault="003702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6098ADA" w14:textId="77777777" w:rsidR="0037026B" w:rsidRDefault="0037026B"/>
        </w:tc>
        <w:tc>
          <w:tcPr>
            <w:tcW w:w="2316" w:type="dxa"/>
            <w:vMerge/>
          </w:tcPr>
          <w:p w14:paraId="4720C169" w14:textId="77777777" w:rsidR="0037026B" w:rsidRDefault="0037026B"/>
        </w:tc>
      </w:tr>
    </w:tbl>
    <w:p w14:paraId="3751F174" w14:textId="77777777" w:rsidR="003538E1" w:rsidRDefault="003538E1">
      <w:pPr>
        <w:sectPr w:rsidR="003538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DA8CE26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6"/>
        <w:gridCol w:w="2835"/>
        <w:gridCol w:w="992"/>
        <w:gridCol w:w="1276"/>
        <w:gridCol w:w="1275"/>
        <w:gridCol w:w="4820"/>
        <w:gridCol w:w="2410"/>
      </w:tblGrid>
      <w:tr w:rsidR="003A2B1C" w:rsidRPr="00C97636" w14:paraId="1070EC3E" w14:textId="77777777" w:rsidTr="00882E5C">
        <w:trPr>
          <w:trHeight w:val="144"/>
          <w:tblCellSpacing w:w="20" w:type="nil"/>
        </w:trPr>
        <w:tc>
          <w:tcPr>
            <w:tcW w:w="52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F96DEF" w14:textId="77777777" w:rsidR="003A2B1C" w:rsidRDefault="003A2B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EFB3368" w14:textId="77777777" w:rsidR="003A2B1C" w:rsidRDefault="003A2B1C">
            <w:pPr>
              <w:spacing w:after="0"/>
              <w:ind w:left="135"/>
            </w:pPr>
          </w:p>
        </w:tc>
        <w:tc>
          <w:tcPr>
            <w:tcW w:w="28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EFDE7E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E376D13" w14:textId="77777777" w:rsidR="003A2B1C" w:rsidRDefault="003A2B1C">
            <w:pPr>
              <w:spacing w:after="0"/>
              <w:ind w:left="135"/>
            </w:pPr>
          </w:p>
        </w:tc>
        <w:tc>
          <w:tcPr>
            <w:tcW w:w="3543" w:type="dxa"/>
            <w:gridSpan w:val="3"/>
            <w:tcMar>
              <w:top w:w="50" w:type="dxa"/>
              <w:left w:w="100" w:type="dxa"/>
            </w:tcMar>
            <w:vAlign w:val="center"/>
          </w:tcPr>
          <w:p w14:paraId="5F6061EB" w14:textId="77777777" w:rsidR="003A2B1C" w:rsidRDefault="003A2B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9637E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A8A9A90" w14:textId="77777777" w:rsidR="003A2B1C" w:rsidRDefault="003A2B1C">
            <w:pPr>
              <w:spacing w:after="0"/>
              <w:ind w:left="135"/>
            </w:pPr>
          </w:p>
        </w:tc>
        <w:tc>
          <w:tcPr>
            <w:tcW w:w="2410" w:type="dxa"/>
            <w:vMerge w:val="restart"/>
          </w:tcPr>
          <w:p w14:paraId="02584C3A" w14:textId="77777777" w:rsidR="003A2B1C" w:rsidRPr="003145E2" w:rsidRDefault="003145E2" w:rsidP="003145E2">
            <w:pPr>
              <w:pStyle w:val="ae"/>
              <w:spacing w:before="0" w:beforeAutospacing="0" w:after="0" w:afterAutospacing="0" w:line="276" w:lineRule="auto"/>
              <w:rPr>
                <w:rFonts w:eastAsiaTheme="majorEastAsia"/>
                <w:b/>
                <w:bCs/>
                <w:caps/>
              </w:rPr>
            </w:pPr>
            <w:r w:rsidRPr="004560E7">
              <w:rPr>
                <w:b/>
              </w:rPr>
              <w:t>Деятельность учителя с учетом программы воспитания</w:t>
            </w:r>
          </w:p>
        </w:tc>
      </w:tr>
      <w:tr w:rsidR="003A2B1C" w14:paraId="0947ACDD" w14:textId="77777777" w:rsidTr="00882E5C">
        <w:trPr>
          <w:trHeight w:val="144"/>
          <w:tblCellSpacing w:w="20" w:type="nil"/>
        </w:trPr>
        <w:tc>
          <w:tcPr>
            <w:tcW w:w="5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23CF94" w14:textId="77777777" w:rsidR="003A2B1C" w:rsidRPr="003145E2" w:rsidRDefault="003A2B1C">
            <w:pPr>
              <w:rPr>
                <w:lang w:val="ru-RU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DF556F" w14:textId="77777777" w:rsidR="003A2B1C" w:rsidRPr="003145E2" w:rsidRDefault="003A2B1C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DD2FAE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7B146E" w14:textId="77777777" w:rsidR="003A2B1C" w:rsidRDefault="003A2B1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CBA14B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7F79237" w14:textId="77777777" w:rsidR="003A2B1C" w:rsidRDefault="003A2B1C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B104E7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15B8E2" w14:textId="77777777" w:rsidR="003A2B1C" w:rsidRDefault="003A2B1C">
            <w:pPr>
              <w:spacing w:after="0"/>
              <w:ind w:left="135"/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627AF5" w14:textId="77777777" w:rsidR="003A2B1C" w:rsidRDefault="003A2B1C"/>
        </w:tc>
        <w:tc>
          <w:tcPr>
            <w:tcW w:w="2410" w:type="dxa"/>
            <w:vMerge/>
          </w:tcPr>
          <w:p w14:paraId="4614066F" w14:textId="77777777" w:rsidR="003A2B1C" w:rsidRDefault="003A2B1C"/>
        </w:tc>
      </w:tr>
      <w:tr w:rsidR="003A2B1C" w14:paraId="30DDA5B9" w14:textId="77777777" w:rsidTr="00882E5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1DBF5A47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2410" w:type="dxa"/>
          </w:tcPr>
          <w:p w14:paraId="50F70DEA" w14:textId="77777777" w:rsidR="003A2B1C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A2B1C" w:rsidRPr="00C97636" w14:paraId="05EE2AFF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22B6A45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698BE86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CD1CBE7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7886A16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5A898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75C1C4D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 w:val="restart"/>
          </w:tcPr>
          <w:p w14:paraId="43B67849" w14:textId="77777777" w:rsidR="003145E2" w:rsidRPr="004560E7" w:rsidRDefault="003145E2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доверительные отношения между учителем и обучающимися, способствующих позитивному восприятию обучающимися требований и просьб учителя.</w:t>
            </w:r>
          </w:p>
          <w:p w14:paraId="4A3158D8" w14:textId="77777777" w:rsidR="009050FD" w:rsidRPr="000A22F8" w:rsidRDefault="009050FD" w:rsidP="009050FD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уроке общепринятые нормы поведения, </w:t>
            </w:r>
          </w:p>
          <w:p w14:paraId="622A2584" w14:textId="77777777" w:rsidR="003A2B1C" w:rsidRPr="000A22F8" w:rsidRDefault="009050FD" w:rsidP="003145E2">
            <w:pPr>
              <w:spacing w:after="0" w:line="360" w:lineRule="auto"/>
              <w:contextualSpacing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правила общения со старшими (учителями) и</w:t>
            </w:r>
          </w:p>
        </w:tc>
      </w:tr>
      <w:tr w:rsidR="003A2B1C" w:rsidRPr="00C97636" w14:paraId="6368CECB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CF43DA6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60EDC7F1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и </w:t>
            </w:r>
            <w:proofErr w:type="spellStart"/>
            <w:proofErr w:type="gram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механизмы.Перспективы</w:t>
            </w:r>
            <w:proofErr w:type="spellEnd"/>
            <w:proofErr w:type="gram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D1C6310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110F9D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90D9B8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1FD3FF7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6B8B8B38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14:paraId="44962655" w14:textId="77777777" w:rsidTr="00882E5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46D21E6F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E65641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7087AB7D" w14:textId="77777777" w:rsidR="003A2B1C" w:rsidRDefault="003A2B1C"/>
        </w:tc>
        <w:tc>
          <w:tcPr>
            <w:tcW w:w="2410" w:type="dxa"/>
            <w:vMerge/>
          </w:tcPr>
          <w:p w14:paraId="1FCADD3D" w14:textId="77777777" w:rsidR="003A2B1C" w:rsidRDefault="003A2B1C"/>
        </w:tc>
      </w:tr>
      <w:tr w:rsidR="003A2B1C" w14:paraId="7B9C0631" w14:textId="77777777" w:rsidTr="00882E5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4F49550F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2410" w:type="dxa"/>
            <w:vMerge/>
          </w:tcPr>
          <w:p w14:paraId="4B50F38B" w14:textId="77777777" w:rsidR="003A2B1C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A2B1C" w:rsidRPr="00C97636" w14:paraId="5BC1582D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BA678D1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C75BCDF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DB93C6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C0E7D2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8A5BC7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6EF97C5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509E1611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071C3709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360938F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B09AD4A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49CFA4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3AFA5AA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73317E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23E743B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60FDE3E2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630E0FCF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0781741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A210149" w14:textId="77777777" w:rsidR="003A2B1C" w:rsidRDefault="003A2B1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F3B4434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B4744D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DEA003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FAD7E9D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 w:val="restart"/>
          </w:tcPr>
          <w:p w14:paraId="5DDF199C" w14:textId="77777777" w:rsidR="003145E2" w:rsidRPr="004560E7" w:rsidRDefault="003145E2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сверстниками (обучающимися).</w:t>
            </w:r>
          </w:p>
          <w:p w14:paraId="52E667F0" w14:textId="77777777" w:rsidR="009050FD" w:rsidRDefault="003145E2" w:rsidP="009050F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  <w:r w:rsidR="009050FD"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C2E3C19" w14:textId="77777777" w:rsidR="009050FD" w:rsidRDefault="009050FD" w:rsidP="009050F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  <w:p w14:paraId="44C48A16" w14:textId="77777777" w:rsidR="009050FD" w:rsidRPr="004560E7" w:rsidRDefault="009050FD" w:rsidP="009050FD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Строить воспитательную деятельность с учетом культурных различий детей, половозрастных и индивидуальных особенностей.</w:t>
            </w:r>
          </w:p>
          <w:p w14:paraId="42F24356" w14:textId="77777777" w:rsidR="003A2B1C" w:rsidRPr="003145E2" w:rsidRDefault="003A2B1C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A2B1C" w14:paraId="44A512C7" w14:textId="77777777" w:rsidTr="00882E5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2D8162AC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B33E98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12752C75" w14:textId="77777777" w:rsidR="003A2B1C" w:rsidRDefault="003A2B1C"/>
        </w:tc>
        <w:tc>
          <w:tcPr>
            <w:tcW w:w="2410" w:type="dxa"/>
            <w:vMerge/>
          </w:tcPr>
          <w:p w14:paraId="343732D0" w14:textId="77777777" w:rsidR="003A2B1C" w:rsidRDefault="003A2B1C"/>
        </w:tc>
      </w:tr>
      <w:tr w:rsidR="003A2B1C" w:rsidRPr="00C97636" w14:paraId="3474F328" w14:textId="77777777" w:rsidTr="00882E5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0BCE457F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  <w:tc>
          <w:tcPr>
            <w:tcW w:w="2410" w:type="dxa"/>
            <w:vMerge/>
          </w:tcPr>
          <w:p w14:paraId="034CCD84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3A2B1C" w:rsidRPr="00C97636" w14:paraId="61CA7A75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5A113D6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0F82BC1B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577169A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4AACDA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A0C3A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D7FCAA5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6A8DED03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0CF41C02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FC8C9B3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4EEA0C8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19B00C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7ACB1D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CEB6B5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44406D1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</w:instrText>
            </w:r>
            <w:r w:rsidR="00C97636">
              <w:instrText>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40C627DD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0B24FEA6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BE34096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8317563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7127F7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16EFC4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F92585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F2127C5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15FFA336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72D99AE4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549EA57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FAFE2C0" w14:textId="77777777" w:rsidR="003A2B1C" w:rsidRDefault="003A2B1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99A9CBE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B7BF951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187F87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CE1357B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 w:val="restart"/>
          </w:tcPr>
          <w:p w14:paraId="16CDAEEA" w14:textId="77777777" w:rsidR="003145E2" w:rsidRPr="004560E7" w:rsidRDefault="003145E2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 xml:space="preserve">Привлекать </w:t>
            </w: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внимание обучающихся к ценностному аспекту изучаемых на уроке явлений, понятий, приемов.</w:t>
            </w:r>
          </w:p>
          <w:p w14:paraId="6BBC0AF7" w14:textId="77777777" w:rsidR="003145E2" w:rsidRPr="004560E7" w:rsidRDefault="003145E2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реальное состояние дел в учебном классе/ группе.</w:t>
            </w:r>
          </w:p>
          <w:p w14:paraId="27FD9C45" w14:textId="77777777" w:rsidR="003145E2" w:rsidRPr="004560E7" w:rsidRDefault="003145E2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Побуждать обучающихся соблюдать на уроке принципы учебной дисциплины и самоорганизации.</w:t>
            </w:r>
          </w:p>
          <w:p w14:paraId="4760C454" w14:textId="77777777" w:rsidR="003145E2" w:rsidRPr="004560E7" w:rsidRDefault="003145E2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Организовывать экскурсии, походы, экспедиции и т.п.</w:t>
            </w:r>
          </w:p>
          <w:p w14:paraId="6658AC5F" w14:textId="77777777" w:rsidR="003A2B1C" w:rsidRPr="000A22F8" w:rsidRDefault="003145E2" w:rsidP="003145E2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Защищать достоинство и интересы обучающихся, </w:t>
            </w:r>
            <w:r w:rsidRPr="004560E7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помогать детям, оказавшимся в конфликтной ситуации и/или неблагоприятных условиях.</w:t>
            </w:r>
          </w:p>
        </w:tc>
      </w:tr>
      <w:tr w:rsidR="003A2B1C" w:rsidRPr="00C97636" w14:paraId="5D0413FA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211809A0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2360F13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ED1E79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B6E83D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F855AA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9FB04A5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6DEDF605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1AFD0390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07F48E6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2E1C4253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D29286C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00740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7079B0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8F93346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7B30D234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72F2C50D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77E69BA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7AAEA2C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2E67F84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FB6A326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C9DCB7C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C944D5B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706878E4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760E82FF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667E783C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1CD78106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27D73E3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D3817C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1B70D3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9C43560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</w:instrText>
            </w:r>
            <w:r w:rsidR="00C97636">
              <w:instrText>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2740A534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14:paraId="6B145054" w14:textId="77777777" w:rsidTr="00882E5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25C458F0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94C307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7E0AED8F" w14:textId="77777777" w:rsidR="003A2B1C" w:rsidRDefault="003A2B1C"/>
        </w:tc>
        <w:tc>
          <w:tcPr>
            <w:tcW w:w="2410" w:type="dxa"/>
            <w:vMerge/>
          </w:tcPr>
          <w:p w14:paraId="04487745" w14:textId="77777777" w:rsidR="003A2B1C" w:rsidRDefault="003A2B1C"/>
        </w:tc>
      </w:tr>
      <w:tr w:rsidR="003A2B1C" w14:paraId="746B0C40" w14:textId="77777777" w:rsidTr="00882E5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055AA48D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2410" w:type="dxa"/>
            <w:vMerge/>
          </w:tcPr>
          <w:p w14:paraId="0167566C" w14:textId="77777777" w:rsidR="003A2B1C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A2B1C" w:rsidRPr="00C97636" w14:paraId="7CC93004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9C1FB19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31CAB93C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93113C1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CFAE9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6A1B7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DAC960C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410520D4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3CED6F30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4D4402D6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52DAF79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4B185BC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64296E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963A48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8467D0C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23382B9A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77297AE8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7BCF5FC6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5D9A18E0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BB94394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628EC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0C7EFA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F6FFB04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55FD72C9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57D4C651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0D5D1A15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47BE5E96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D3F7ADA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58FFA5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543FEB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725188C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652BAE90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21DC108C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8C902DF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27FD8A2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DA6C4D3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D9A3CC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6DBE72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E3006A4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337B7248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6D7DEDA8" w14:textId="77777777" w:rsidTr="00882E5C">
        <w:trPr>
          <w:trHeight w:val="144"/>
          <w:tblCellSpacing w:w="20" w:type="nil"/>
        </w:trPr>
        <w:tc>
          <w:tcPr>
            <w:tcW w:w="526" w:type="dxa"/>
            <w:tcMar>
              <w:top w:w="50" w:type="dxa"/>
              <w:left w:w="100" w:type="dxa"/>
            </w:tcMar>
            <w:vAlign w:val="center"/>
          </w:tcPr>
          <w:p w14:paraId="12737CEA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835" w:type="dxa"/>
            <w:tcMar>
              <w:top w:w="50" w:type="dxa"/>
              <w:left w:w="100" w:type="dxa"/>
            </w:tcMar>
            <w:vAlign w:val="center"/>
          </w:tcPr>
          <w:p w14:paraId="738BDD5E" w14:textId="77777777" w:rsidR="003A2B1C" w:rsidRDefault="003A2B1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B8607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759EF93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48D0A4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478EF2E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410" w:type="dxa"/>
            <w:vMerge/>
          </w:tcPr>
          <w:p w14:paraId="5E7C9C1D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14:paraId="67874532" w14:textId="77777777" w:rsidTr="00882E5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1313402B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4916818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7371" w:type="dxa"/>
            <w:gridSpan w:val="3"/>
            <w:tcMar>
              <w:top w:w="50" w:type="dxa"/>
              <w:left w:w="100" w:type="dxa"/>
            </w:tcMar>
            <w:vAlign w:val="center"/>
          </w:tcPr>
          <w:p w14:paraId="39533C95" w14:textId="77777777" w:rsidR="003A2B1C" w:rsidRDefault="003A2B1C"/>
        </w:tc>
        <w:tc>
          <w:tcPr>
            <w:tcW w:w="2410" w:type="dxa"/>
            <w:vMerge/>
          </w:tcPr>
          <w:p w14:paraId="4947EE21" w14:textId="77777777" w:rsidR="003A2B1C" w:rsidRDefault="003A2B1C"/>
        </w:tc>
      </w:tr>
      <w:tr w:rsidR="003A2B1C" w14:paraId="251A6557" w14:textId="77777777" w:rsidTr="00882E5C">
        <w:trPr>
          <w:trHeight w:val="144"/>
          <w:tblCellSpacing w:w="20" w:type="nil"/>
        </w:trPr>
        <w:tc>
          <w:tcPr>
            <w:tcW w:w="3361" w:type="dxa"/>
            <w:gridSpan w:val="2"/>
            <w:tcMar>
              <w:top w:w="50" w:type="dxa"/>
              <w:left w:w="100" w:type="dxa"/>
            </w:tcMar>
            <w:vAlign w:val="center"/>
          </w:tcPr>
          <w:p w14:paraId="4B768DDE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E2D5D69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653DDD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033462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5FD590F" w14:textId="77777777" w:rsidR="003A2B1C" w:rsidRDefault="003A2B1C"/>
        </w:tc>
        <w:tc>
          <w:tcPr>
            <w:tcW w:w="2410" w:type="dxa"/>
            <w:vMerge/>
          </w:tcPr>
          <w:p w14:paraId="734E7CE5" w14:textId="77777777" w:rsidR="003A2B1C" w:rsidRDefault="003A2B1C"/>
        </w:tc>
      </w:tr>
    </w:tbl>
    <w:p w14:paraId="00AE6FBC" w14:textId="77777777" w:rsidR="003538E1" w:rsidRPr="003A2B1C" w:rsidRDefault="003538E1">
      <w:pPr>
        <w:rPr>
          <w:lang w:val="ru-RU"/>
        </w:rPr>
        <w:sectPr w:rsidR="003538E1" w:rsidRPr="003A2B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F012A75" w14:textId="77777777" w:rsidR="003538E1" w:rsidRPr="003A2B1C" w:rsidRDefault="003538E1">
      <w:pPr>
        <w:rPr>
          <w:lang w:val="ru-RU"/>
        </w:rPr>
        <w:sectPr w:rsidR="003538E1" w:rsidRPr="003A2B1C" w:rsidSect="003A2B1C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2AC695F6" w14:textId="77777777" w:rsidR="003538E1" w:rsidRDefault="000A22F8">
      <w:pPr>
        <w:spacing w:after="0"/>
        <w:ind w:left="120"/>
      </w:pPr>
      <w:bookmarkStart w:id="20" w:name="block-31421589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14:paraId="1F73B9F0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139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2689"/>
        <w:gridCol w:w="139"/>
        <w:gridCol w:w="853"/>
        <w:gridCol w:w="139"/>
        <w:gridCol w:w="1137"/>
        <w:gridCol w:w="141"/>
        <w:gridCol w:w="1275"/>
        <w:gridCol w:w="4821"/>
        <w:gridCol w:w="2268"/>
      </w:tblGrid>
      <w:tr w:rsidR="003A2B1C" w:rsidRPr="00C97636" w14:paraId="00D785DD" w14:textId="77777777" w:rsidTr="00882E5C">
        <w:trPr>
          <w:trHeight w:val="144"/>
          <w:tblCellSpacing w:w="20" w:type="nil"/>
        </w:trPr>
        <w:tc>
          <w:tcPr>
            <w:tcW w:w="5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B0EF2D" w14:textId="77777777" w:rsidR="003A2B1C" w:rsidRDefault="003A2B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FD453A8" w14:textId="77777777" w:rsidR="003A2B1C" w:rsidRDefault="003A2B1C">
            <w:pPr>
              <w:spacing w:after="0"/>
              <w:ind w:left="135"/>
            </w:pPr>
          </w:p>
        </w:tc>
        <w:tc>
          <w:tcPr>
            <w:tcW w:w="282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14:paraId="6F9A4AB7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D3143E6" w14:textId="77777777" w:rsidR="003A2B1C" w:rsidRDefault="003A2B1C">
            <w:pPr>
              <w:spacing w:after="0"/>
              <w:ind w:left="135"/>
            </w:pPr>
          </w:p>
        </w:tc>
        <w:tc>
          <w:tcPr>
            <w:tcW w:w="3545" w:type="dxa"/>
            <w:gridSpan w:val="5"/>
            <w:tcMar>
              <w:top w:w="50" w:type="dxa"/>
              <w:left w:w="100" w:type="dxa"/>
            </w:tcMar>
            <w:vAlign w:val="center"/>
          </w:tcPr>
          <w:p w14:paraId="360673F2" w14:textId="77777777" w:rsidR="003A2B1C" w:rsidRDefault="003A2B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09AD6E5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F32C9B6" w14:textId="77777777" w:rsidR="003A2B1C" w:rsidRDefault="003A2B1C">
            <w:pPr>
              <w:spacing w:after="0"/>
              <w:ind w:left="135"/>
            </w:pPr>
          </w:p>
        </w:tc>
        <w:tc>
          <w:tcPr>
            <w:tcW w:w="2268" w:type="dxa"/>
            <w:vMerge w:val="restart"/>
          </w:tcPr>
          <w:p w14:paraId="1A711FA4" w14:textId="77777777" w:rsidR="003A2B1C" w:rsidRPr="003145E2" w:rsidRDefault="003145E2" w:rsidP="003145E2">
            <w:pPr>
              <w:spacing w:after="0" w:line="360" w:lineRule="auto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3145E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Деятельность учителя с учетом программы воспитания</w:t>
            </w:r>
          </w:p>
        </w:tc>
      </w:tr>
      <w:tr w:rsidR="003A2B1C" w14:paraId="760C5E8B" w14:textId="77777777" w:rsidTr="00882E5C">
        <w:trPr>
          <w:trHeight w:val="144"/>
          <w:tblCellSpacing w:w="20" w:type="nil"/>
        </w:trPr>
        <w:tc>
          <w:tcPr>
            <w:tcW w:w="5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3713FF" w14:textId="77777777" w:rsidR="003A2B1C" w:rsidRPr="003145E2" w:rsidRDefault="003A2B1C">
            <w:pPr>
              <w:rPr>
                <w:lang w:val="ru-RU"/>
              </w:rPr>
            </w:pPr>
          </w:p>
        </w:tc>
        <w:tc>
          <w:tcPr>
            <w:tcW w:w="2828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071DFD" w14:textId="77777777" w:rsidR="003A2B1C" w:rsidRPr="003145E2" w:rsidRDefault="003A2B1C">
            <w:pPr>
              <w:rPr>
                <w:lang w:val="ru-RU"/>
              </w:rPr>
            </w:pP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77165DFB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02055AE" w14:textId="77777777" w:rsidR="003A2B1C" w:rsidRDefault="003A2B1C">
            <w:pPr>
              <w:spacing w:after="0"/>
              <w:ind w:left="135"/>
            </w:pPr>
          </w:p>
        </w:tc>
        <w:tc>
          <w:tcPr>
            <w:tcW w:w="1278" w:type="dxa"/>
            <w:gridSpan w:val="2"/>
            <w:tcMar>
              <w:top w:w="50" w:type="dxa"/>
              <w:left w:w="100" w:type="dxa"/>
            </w:tcMar>
            <w:vAlign w:val="center"/>
          </w:tcPr>
          <w:p w14:paraId="6383B279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E62C9FC" w14:textId="77777777" w:rsidR="003A2B1C" w:rsidRDefault="003A2B1C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EBB651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3BE1F3C" w14:textId="77777777" w:rsidR="003A2B1C" w:rsidRDefault="003A2B1C">
            <w:pPr>
              <w:spacing w:after="0"/>
              <w:ind w:left="135"/>
            </w:pPr>
          </w:p>
        </w:tc>
        <w:tc>
          <w:tcPr>
            <w:tcW w:w="48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C12A85" w14:textId="77777777" w:rsidR="003A2B1C" w:rsidRDefault="003A2B1C"/>
        </w:tc>
        <w:tc>
          <w:tcPr>
            <w:tcW w:w="2268" w:type="dxa"/>
            <w:vMerge/>
          </w:tcPr>
          <w:p w14:paraId="1089158C" w14:textId="77777777" w:rsidR="003A2B1C" w:rsidRDefault="003A2B1C"/>
        </w:tc>
      </w:tr>
      <w:tr w:rsidR="003A2B1C" w:rsidRPr="00C97636" w14:paraId="133FDE5F" w14:textId="77777777" w:rsidTr="00882E5C">
        <w:trPr>
          <w:trHeight w:val="144"/>
          <w:tblCellSpacing w:w="20" w:type="nil"/>
        </w:trPr>
        <w:tc>
          <w:tcPr>
            <w:tcW w:w="11724" w:type="dxa"/>
            <w:gridSpan w:val="9"/>
            <w:tcMar>
              <w:top w:w="50" w:type="dxa"/>
              <w:left w:w="100" w:type="dxa"/>
            </w:tcMar>
            <w:vAlign w:val="center"/>
          </w:tcPr>
          <w:p w14:paraId="5393EDA9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2268" w:type="dxa"/>
            <w:vMerge w:val="restart"/>
          </w:tcPr>
          <w:p w14:paraId="6D114D46" w14:textId="77777777" w:rsidR="003145E2" w:rsidRPr="002B1E39" w:rsidRDefault="003145E2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доверительные отношения между учителем и обучающимися, способствующих позитивному восприятию обучающимися требований и просьб учителя.</w:t>
            </w:r>
          </w:p>
          <w:p w14:paraId="4BCE7150" w14:textId="77777777" w:rsidR="003145E2" w:rsidRPr="002B1E39" w:rsidRDefault="003145E2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уроке общепринятые нормы поведения, </w:t>
            </w: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правила общения со старшими (учителями) и сверстниками (обучающимися).</w:t>
            </w:r>
          </w:p>
          <w:p w14:paraId="49DDDFB5" w14:textId="77777777" w:rsidR="003145E2" w:rsidRPr="002B1E39" w:rsidRDefault="003145E2" w:rsidP="003145E2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</w:p>
          <w:p w14:paraId="5FDBEDD5" w14:textId="77777777" w:rsidR="003A2B1C" w:rsidRPr="00D77F9C" w:rsidRDefault="003145E2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Строить воспитательную деятельность с учетом культурных различий детей, половозрастных и индивидуальных особенностей.</w:t>
            </w:r>
          </w:p>
        </w:tc>
      </w:tr>
      <w:tr w:rsidR="003A2B1C" w:rsidRPr="00C97636" w14:paraId="2A32E185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14429BC3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28" w:type="dxa"/>
            <w:gridSpan w:val="2"/>
            <w:tcMar>
              <w:top w:w="50" w:type="dxa"/>
              <w:left w:w="100" w:type="dxa"/>
            </w:tcMar>
            <w:vAlign w:val="center"/>
          </w:tcPr>
          <w:p w14:paraId="5A5E329F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6AC8F319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8" w:type="dxa"/>
            <w:gridSpan w:val="2"/>
            <w:tcMar>
              <w:top w:w="50" w:type="dxa"/>
              <w:left w:w="100" w:type="dxa"/>
            </w:tcMar>
            <w:vAlign w:val="center"/>
          </w:tcPr>
          <w:p w14:paraId="3A22F128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8A54BC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7AE19BE4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3C2673BD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0E58BB5B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7D026635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28" w:type="dxa"/>
            <w:gridSpan w:val="2"/>
            <w:tcMar>
              <w:top w:w="50" w:type="dxa"/>
              <w:left w:w="100" w:type="dxa"/>
            </w:tcMar>
            <w:vAlign w:val="center"/>
          </w:tcPr>
          <w:p w14:paraId="6017F69D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125CCC84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8" w:type="dxa"/>
            <w:gridSpan w:val="2"/>
            <w:tcMar>
              <w:top w:w="50" w:type="dxa"/>
              <w:left w:w="100" w:type="dxa"/>
            </w:tcMar>
            <w:vAlign w:val="center"/>
          </w:tcPr>
          <w:p w14:paraId="0D1E9183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C112D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51FCFAE1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713160BA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14:paraId="1DEA4F9D" w14:textId="77777777" w:rsidTr="00882E5C">
        <w:trPr>
          <w:trHeight w:val="144"/>
          <w:tblCellSpacing w:w="20" w:type="nil"/>
        </w:trPr>
        <w:tc>
          <w:tcPr>
            <w:tcW w:w="3358" w:type="dxa"/>
            <w:gridSpan w:val="3"/>
            <w:tcMar>
              <w:top w:w="50" w:type="dxa"/>
              <w:left w:w="100" w:type="dxa"/>
            </w:tcMar>
            <w:vAlign w:val="center"/>
          </w:tcPr>
          <w:p w14:paraId="7D18483A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2797E5CA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374" w:type="dxa"/>
            <w:gridSpan w:val="4"/>
            <w:tcMar>
              <w:top w:w="50" w:type="dxa"/>
              <w:left w:w="100" w:type="dxa"/>
            </w:tcMar>
            <w:vAlign w:val="center"/>
          </w:tcPr>
          <w:p w14:paraId="09572EA8" w14:textId="77777777" w:rsidR="003A2B1C" w:rsidRDefault="003A2B1C"/>
        </w:tc>
        <w:tc>
          <w:tcPr>
            <w:tcW w:w="2268" w:type="dxa"/>
            <w:vMerge/>
          </w:tcPr>
          <w:p w14:paraId="70A5A650" w14:textId="77777777" w:rsidR="003A2B1C" w:rsidRDefault="003A2B1C"/>
        </w:tc>
      </w:tr>
      <w:tr w:rsidR="003A2B1C" w14:paraId="5D2A6994" w14:textId="77777777" w:rsidTr="00882E5C">
        <w:trPr>
          <w:trHeight w:val="144"/>
          <w:tblCellSpacing w:w="20" w:type="nil"/>
        </w:trPr>
        <w:tc>
          <w:tcPr>
            <w:tcW w:w="11724" w:type="dxa"/>
            <w:gridSpan w:val="9"/>
            <w:tcMar>
              <w:top w:w="50" w:type="dxa"/>
              <w:left w:w="100" w:type="dxa"/>
            </w:tcMar>
            <w:vAlign w:val="center"/>
          </w:tcPr>
          <w:p w14:paraId="40FCF9F3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2268" w:type="dxa"/>
            <w:vMerge/>
          </w:tcPr>
          <w:p w14:paraId="440DB6CB" w14:textId="77777777" w:rsidR="003A2B1C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A2B1C" w:rsidRPr="00C97636" w14:paraId="2FE7C596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3F2138D1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28" w:type="dxa"/>
            <w:gridSpan w:val="2"/>
            <w:tcMar>
              <w:top w:w="50" w:type="dxa"/>
              <w:left w:w="100" w:type="dxa"/>
            </w:tcMar>
            <w:vAlign w:val="center"/>
          </w:tcPr>
          <w:p w14:paraId="788D92E6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6A496DC0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8" w:type="dxa"/>
            <w:gridSpan w:val="2"/>
            <w:tcMar>
              <w:top w:w="50" w:type="dxa"/>
              <w:left w:w="100" w:type="dxa"/>
            </w:tcMar>
            <w:vAlign w:val="center"/>
          </w:tcPr>
          <w:p w14:paraId="1E0443AE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A53764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714AAE3F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590BAC8F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6F3B31D0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6993EAF3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28" w:type="dxa"/>
            <w:gridSpan w:val="2"/>
            <w:tcMar>
              <w:top w:w="50" w:type="dxa"/>
              <w:left w:w="100" w:type="dxa"/>
            </w:tcMar>
            <w:vAlign w:val="center"/>
          </w:tcPr>
          <w:p w14:paraId="6AA955D9" w14:textId="77777777" w:rsidR="003A2B1C" w:rsidRDefault="003A2B1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проектирования (САПР). Последовательность построения чертежа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7D4F636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278" w:type="dxa"/>
            <w:gridSpan w:val="2"/>
            <w:tcMar>
              <w:top w:w="50" w:type="dxa"/>
              <w:left w:w="100" w:type="dxa"/>
            </w:tcMar>
            <w:vAlign w:val="center"/>
          </w:tcPr>
          <w:p w14:paraId="69A59D77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96D4D8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62702A8C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t>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041D3306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14:paraId="640ABA63" w14:textId="77777777" w:rsidTr="00882E5C">
        <w:trPr>
          <w:trHeight w:val="144"/>
          <w:tblCellSpacing w:w="20" w:type="nil"/>
        </w:trPr>
        <w:tc>
          <w:tcPr>
            <w:tcW w:w="3358" w:type="dxa"/>
            <w:gridSpan w:val="3"/>
            <w:tcMar>
              <w:top w:w="50" w:type="dxa"/>
              <w:left w:w="100" w:type="dxa"/>
            </w:tcMar>
            <w:vAlign w:val="center"/>
          </w:tcPr>
          <w:p w14:paraId="4CF2E116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1CB1F1D2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7374" w:type="dxa"/>
            <w:gridSpan w:val="4"/>
            <w:tcMar>
              <w:top w:w="50" w:type="dxa"/>
              <w:left w:w="100" w:type="dxa"/>
            </w:tcMar>
            <w:vAlign w:val="center"/>
          </w:tcPr>
          <w:p w14:paraId="7196BD2F" w14:textId="77777777" w:rsidR="003A2B1C" w:rsidRDefault="003A2B1C"/>
        </w:tc>
        <w:tc>
          <w:tcPr>
            <w:tcW w:w="2268" w:type="dxa"/>
            <w:vMerge/>
          </w:tcPr>
          <w:p w14:paraId="3EE4A13F" w14:textId="77777777" w:rsidR="003A2B1C" w:rsidRDefault="003A2B1C"/>
        </w:tc>
      </w:tr>
      <w:tr w:rsidR="003A2B1C" w:rsidRPr="00C97636" w14:paraId="41AAAE24" w14:textId="77777777" w:rsidTr="00882E5C">
        <w:trPr>
          <w:trHeight w:val="144"/>
          <w:tblCellSpacing w:w="20" w:type="nil"/>
        </w:trPr>
        <w:tc>
          <w:tcPr>
            <w:tcW w:w="11724" w:type="dxa"/>
            <w:gridSpan w:val="9"/>
            <w:tcMar>
              <w:top w:w="50" w:type="dxa"/>
              <w:left w:w="100" w:type="dxa"/>
            </w:tcMar>
            <w:vAlign w:val="center"/>
          </w:tcPr>
          <w:p w14:paraId="0A9D5344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  <w:tc>
          <w:tcPr>
            <w:tcW w:w="2268" w:type="dxa"/>
            <w:vMerge/>
          </w:tcPr>
          <w:p w14:paraId="50900F60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3A2B1C" w:rsidRPr="00C97636" w14:paraId="7EA5D4C2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4BE773DE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0954EEDB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1A5C0DEB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588EB95A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76698862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49A21DDF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6B60E108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497ADBD4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3AE00333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3EE78495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52D625CA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7C74922B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1F186905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06819FCA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35DBB9FC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58575005" w14:textId="77777777" w:rsidTr="00882E5C">
        <w:trPr>
          <w:trHeight w:val="3007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09502158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621BF1D3" w14:textId="77777777" w:rsidR="003A2B1C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</w:t>
            </w:r>
          </w:p>
          <w:p w14:paraId="65192915" w14:textId="77777777" w:rsidR="00D77F9C" w:rsidRPr="00D77F9C" w:rsidRDefault="00D77F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1149E705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5B305CDE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6967975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462718D7" w14:textId="77777777" w:rsidR="003A2B1C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  <w:p w14:paraId="64F0B736" w14:textId="77777777" w:rsidR="00D77F9C" w:rsidRDefault="00D77F9C">
            <w:pPr>
              <w:spacing w:after="0"/>
              <w:ind w:left="135"/>
              <w:rPr>
                <w:lang w:val="ru-RU"/>
              </w:rPr>
            </w:pPr>
          </w:p>
          <w:p w14:paraId="01B17AEC" w14:textId="77777777" w:rsidR="00D77F9C" w:rsidRDefault="00D77F9C">
            <w:pPr>
              <w:spacing w:after="0"/>
              <w:ind w:left="135"/>
              <w:rPr>
                <w:lang w:val="ru-RU"/>
              </w:rPr>
            </w:pPr>
          </w:p>
          <w:p w14:paraId="10C55D38" w14:textId="77777777" w:rsidR="00D77F9C" w:rsidRPr="00D77F9C" w:rsidRDefault="00D77F9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68" w:type="dxa"/>
            <w:vMerge/>
          </w:tcPr>
          <w:p w14:paraId="7E95EAA2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15A29F9C" w14:textId="77777777" w:rsidTr="00882E5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28A5C3BB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7A52B6B2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7513" w:type="dxa"/>
            <w:gridSpan w:val="5"/>
            <w:tcMar>
              <w:top w:w="50" w:type="dxa"/>
              <w:left w:w="100" w:type="dxa"/>
            </w:tcMar>
            <w:vAlign w:val="center"/>
          </w:tcPr>
          <w:p w14:paraId="5237BBBB" w14:textId="77777777" w:rsidR="003A2B1C" w:rsidRDefault="003A2B1C"/>
        </w:tc>
        <w:tc>
          <w:tcPr>
            <w:tcW w:w="2268" w:type="dxa"/>
            <w:vMerge w:val="restart"/>
          </w:tcPr>
          <w:p w14:paraId="3F29D285" w14:textId="77777777" w:rsidR="00D77F9C" w:rsidRPr="002B1E39" w:rsidRDefault="00D77F9C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Привлекать внимание обучающихся к ценностному аспекту изучаемых на уроке явлений, понятий, приемов.</w:t>
            </w:r>
          </w:p>
          <w:p w14:paraId="427E0D23" w14:textId="77777777" w:rsidR="00D77F9C" w:rsidRPr="00D77F9C" w:rsidRDefault="00D77F9C" w:rsidP="00D77F9C">
            <w:pPr>
              <w:spacing w:after="0" w:line="360" w:lineRule="auto"/>
              <w:contextualSpacing/>
              <w:rPr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реальное состояние дел в учебном классе/ группе.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78CAC2DD" w14:textId="77777777" w:rsidR="003A2B1C" w:rsidRPr="00D77F9C" w:rsidRDefault="003A2B1C" w:rsidP="00D77F9C">
            <w:pPr>
              <w:spacing w:line="360" w:lineRule="auto"/>
              <w:rPr>
                <w:lang w:val="ru-RU"/>
              </w:rPr>
            </w:pPr>
          </w:p>
        </w:tc>
      </w:tr>
      <w:tr w:rsidR="003A2B1C" w:rsidRPr="00C97636" w14:paraId="6A617515" w14:textId="77777777" w:rsidTr="00882E5C">
        <w:trPr>
          <w:trHeight w:val="144"/>
          <w:tblCellSpacing w:w="20" w:type="nil"/>
        </w:trPr>
        <w:tc>
          <w:tcPr>
            <w:tcW w:w="11724" w:type="dxa"/>
            <w:gridSpan w:val="9"/>
            <w:tcMar>
              <w:top w:w="50" w:type="dxa"/>
              <w:left w:w="100" w:type="dxa"/>
            </w:tcMar>
            <w:vAlign w:val="center"/>
          </w:tcPr>
          <w:p w14:paraId="1AD1D8F3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  <w:tc>
          <w:tcPr>
            <w:tcW w:w="2268" w:type="dxa"/>
            <w:vMerge/>
          </w:tcPr>
          <w:p w14:paraId="7F7C9B5F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3A2B1C" w:rsidRPr="00C97636" w14:paraId="6C5DA07E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37D5A449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1A0C4F73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6550BAD4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651C3EDD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07A49B0D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50DCF160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4724DDCB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7B282A77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5EE2E341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41351A97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2D49F4DD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09438C3E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7F67E4B6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4FBE112D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49A5DD50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33C00E5A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4EF2005B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350476E8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07525F94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7E295434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12904BE0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44BB82F4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689B956B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4A982401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69F35C6C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382D913F" w14:textId="77777777" w:rsidR="003A2B1C" w:rsidRDefault="003A2B1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4729FAF3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308D06A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2D462936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77A7DAF3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 w:val="restart"/>
          </w:tcPr>
          <w:p w14:paraId="7D87906A" w14:textId="77777777" w:rsidR="00D77F9C" w:rsidRPr="002B1E39" w:rsidRDefault="00D77F9C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Побуждать обучающихся соблюдать на уроке принципы учебной дисциплины и самоорганизации.</w:t>
            </w:r>
          </w:p>
          <w:p w14:paraId="54BC2153" w14:textId="77777777" w:rsidR="00D77F9C" w:rsidRPr="002B1E39" w:rsidRDefault="00D77F9C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Организовывать экскурсии, походы, </w:t>
            </w: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экспедиции и т.п.</w:t>
            </w:r>
          </w:p>
          <w:p w14:paraId="50575FDE" w14:textId="77777777" w:rsidR="000A76A3" w:rsidRDefault="00D77F9C" w:rsidP="009050FD">
            <w:pPr>
              <w:spacing w:after="0" w:line="36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2B1E39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условиях.</w:t>
            </w:r>
          </w:p>
          <w:p w14:paraId="4305A502" w14:textId="77777777" w:rsidR="003A2B1C" w:rsidRPr="000A76A3" w:rsidRDefault="000A76A3" w:rsidP="000A76A3">
            <w:pPr>
              <w:rPr>
                <w:rFonts w:ascii="Times New Roman" w:hAnsi="Times New Roman"/>
                <w:sz w:val="24"/>
                <w:lang w:val="ru-RU"/>
              </w:rPr>
            </w:pPr>
            <w:r w:rsidRPr="000A7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Инициирование и поддержка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проектной, </w:t>
            </w:r>
            <w:r w:rsidRPr="000A7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</w:t>
            </w:r>
            <w:r w:rsidRPr="000A7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</w:tc>
      </w:tr>
      <w:tr w:rsidR="003A2B1C" w:rsidRPr="00C97636" w14:paraId="3B864142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49AA11E1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1C7CC493" w14:textId="77777777" w:rsidR="003A2B1C" w:rsidRDefault="003A2B1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798DFB17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56E68A54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6555A4C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219F9EEB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03A0666E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5C9EB9D9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28825CC4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2C2D923D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6B4FE920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73AF6EF4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2C406A12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3E320FE1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Урок.РФ</w:t>
            </w:r>
            <w:proofErr w:type="spell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xn</w:instrText>
            </w:r>
            <w:r w:rsidR="00C97636" w:rsidRPr="00C97636">
              <w:rPr>
                <w:lang w:val="ru-RU"/>
              </w:rPr>
              <w:instrText>--</w:instrText>
            </w:r>
            <w:r w:rsidR="00C97636">
              <w:instrText>j</w:instrText>
            </w:r>
            <w:r w:rsidR="00C97636" w:rsidRPr="00C97636">
              <w:rPr>
                <w:lang w:val="ru-RU"/>
              </w:rPr>
              <w:instrText>1</w:instrText>
            </w:r>
            <w:r w:rsidR="00C97636">
              <w:instrText>ahfl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xn</w:instrText>
            </w:r>
            <w:r w:rsidR="00C97636" w:rsidRPr="00C97636">
              <w:rPr>
                <w:lang w:val="ru-RU"/>
              </w:rPr>
              <w:instrText>--</w:instrText>
            </w:r>
            <w:r w:rsidR="00C97636">
              <w:instrText>p</w:instrText>
            </w:r>
            <w:r w:rsidR="00C97636" w:rsidRPr="00C97636">
              <w:rPr>
                <w:lang w:val="ru-RU"/>
              </w:rPr>
              <w:instrText>1</w:instrText>
            </w:r>
            <w:r w:rsidR="00C97636">
              <w:instrText>ai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library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prezentatciya</w:instrText>
            </w:r>
            <w:r w:rsidR="00C97636" w:rsidRPr="00C97636">
              <w:rPr>
                <w:lang w:val="ru-RU"/>
              </w:rPr>
              <w:instrText>_</w:instrText>
            </w:r>
            <w:r w:rsidR="00C97636">
              <w:instrText>konstruirovanie</w:instrText>
            </w:r>
            <w:r w:rsidR="00C97636" w:rsidRPr="00C97636">
              <w:rPr>
                <w:lang w:val="ru-RU"/>
              </w:rPr>
              <w:instrText>_</w:instrText>
            </w:r>
            <w:r w:rsidR="00C97636">
              <w:instrText>poyasnoj</w:instrText>
            </w:r>
            <w:r w:rsidR="00C97636" w:rsidRPr="00C97636">
              <w:rPr>
                <w:lang w:val="ru-RU"/>
              </w:rPr>
              <w:instrText>_</w:instrText>
            </w:r>
            <w:r w:rsidR="00C97636">
              <w:instrText>odezhdi</w:instrText>
            </w:r>
            <w:r w:rsidR="00C97636" w:rsidRPr="00C97636">
              <w:rPr>
                <w:lang w:val="ru-RU"/>
              </w:rPr>
              <w:instrText>_071854.</w:instrText>
            </w:r>
            <w:r w:rsidR="00C97636">
              <w:instrText>html</w:instrText>
            </w:r>
            <w:r w:rsidR="00C97636" w:rsidRPr="00C97636">
              <w:rPr>
                <w:lang w:val="ru-RU"/>
              </w:rPr>
              <w:instrText>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xn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--</w:t>
            </w:r>
            <w:r>
              <w:rPr>
                <w:rFonts w:ascii="Times New Roman" w:hAnsi="Times New Roman"/>
                <w:color w:val="0000FF"/>
                <w:u w:val="single"/>
              </w:rPr>
              <w:t>j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ahfl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xn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--</w:t>
            </w:r>
            <w:r>
              <w:rPr>
                <w:rFonts w:ascii="Times New Roman" w:hAnsi="Times New Roman"/>
                <w:color w:val="0000FF"/>
                <w:u w:val="single"/>
              </w:rPr>
              <w:t>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ai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library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prezentatciya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_</w:t>
            </w:r>
            <w:r>
              <w:rPr>
                <w:rFonts w:ascii="Times New Roman" w:hAnsi="Times New Roman"/>
                <w:color w:val="0000FF"/>
                <w:u w:val="single"/>
              </w:rPr>
              <w:t>konstruirovanie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_</w:t>
            </w:r>
            <w:r>
              <w:rPr>
                <w:rFonts w:ascii="Times New Roman" w:hAnsi="Times New Roman"/>
                <w:color w:val="0000FF"/>
                <w:u w:val="single"/>
              </w:rPr>
              <w:t>poyasnoj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_</w:t>
            </w:r>
            <w:r>
              <w:rPr>
                <w:rFonts w:ascii="Times New Roman" w:hAnsi="Times New Roman"/>
                <w:color w:val="0000FF"/>
                <w:u w:val="single"/>
              </w:rPr>
              <w:t>odezhdi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_071854.</w:t>
            </w:r>
            <w:r>
              <w:rPr>
                <w:rFonts w:ascii="Times New Roman" w:hAnsi="Times New Roman"/>
                <w:color w:val="0000FF"/>
                <w:u w:val="single"/>
              </w:rPr>
              <w:t>html</w:t>
            </w:r>
            <w:r w:rsidR="00C9763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infourok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konspekt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uroka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po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tehnologii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na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temu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konstruirovanie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poyasnoj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odezhdy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snyatie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merok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dlya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postroeniya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poyasnoj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odezhdy</w:instrText>
            </w:r>
            <w:r w:rsidR="00C97636" w:rsidRPr="00C97636">
              <w:rPr>
                <w:lang w:val="ru-RU"/>
              </w:rPr>
              <w:instrText>-7-</w:instrText>
            </w:r>
            <w:r w:rsidR="00C97636">
              <w:instrText>klass</w:instrText>
            </w:r>
            <w:r w:rsidR="00C97636" w:rsidRPr="00C97636">
              <w:rPr>
                <w:lang w:val="ru-RU"/>
              </w:rPr>
              <w:instrText>-5786322.</w:instrText>
            </w:r>
            <w:r w:rsidR="00C97636">
              <w:instrText>html</w:instrText>
            </w:r>
            <w:r w:rsidR="00C97636" w:rsidRPr="00C97636">
              <w:rPr>
                <w:lang w:val="ru-RU"/>
              </w:rPr>
              <w:instrText>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konspekt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uroka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po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tehnologii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temu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konstruirovanie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poyasnoj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odezhdy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snyatie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merok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dlya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postroeniya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poyasnoj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odezhdy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-7-</w:t>
            </w:r>
            <w:r>
              <w:rPr>
                <w:rFonts w:ascii="Times New Roman" w:hAnsi="Times New Roman"/>
                <w:color w:val="0000FF"/>
                <w:u w:val="single"/>
              </w:rPr>
              <w:t>klass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-5786322.</w:t>
            </w:r>
            <w:r>
              <w:rPr>
                <w:rFonts w:ascii="Times New Roman" w:hAnsi="Times New Roman"/>
                <w:color w:val="0000FF"/>
                <w:u w:val="single"/>
              </w:rPr>
              <w:t>html</w:t>
            </w:r>
            <w:r w:rsidR="00C9763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Тест-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onlinedz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subjects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technology</w:instrText>
            </w:r>
            <w:r w:rsidR="00C97636" w:rsidRPr="00C97636">
              <w:rPr>
                <w:lang w:val="ru-RU"/>
              </w:rPr>
              <w:instrText>/7</w:instrText>
            </w:r>
            <w:r w:rsidR="00C97636">
              <w:instrText>class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5</w:instrText>
            </w:r>
            <w:r w:rsidR="00C97636">
              <w:instrText>yveln</w:instrText>
            </w:r>
            <w:r w:rsidR="00C97636" w:rsidRPr="00C97636">
              <w:rPr>
                <w:lang w:val="ru-RU"/>
              </w:rPr>
              <w:instrText>42</w:instrText>
            </w:r>
            <w:r w:rsidR="00C97636">
              <w:instrText>odpy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onlinedz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technology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class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5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yveln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42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odpy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2197EE53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536F17B0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504C8F8D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242BE645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432DBAEF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4C6942C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7D34CCD2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6DA29B62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Хочу шить-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wanttosew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blog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shvejnyie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professii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wanttosew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blog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shvejnyie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professii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Инфоурок</w:t>
            </w:r>
            <w:proofErr w:type="spell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infourok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konspekt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uroka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po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teh</w:instrText>
            </w:r>
            <w:r w:rsidR="00C97636">
              <w:instrText>nologii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professii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svyazannie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s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izgotovleniem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shveynih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izdeliy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klass</w:instrText>
            </w:r>
            <w:r w:rsidR="00C97636" w:rsidRPr="00C97636">
              <w:rPr>
                <w:lang w:val="ru-RU"/>
              </w:rPr>
              <w:instrText>-3585937.</w:instrText>
            </w:r>
            <w:r w:rsidR="00C97636">
              <w:instrText>html</w:instrText>
            </w:r>
            <w:r w:rsidR="00C97636" w:rsidRPr="00C97636">
              <w:rPr>
                <w:lang w:val="ru-RU"/>
              </w:rPr>
              <w:instrText>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konspekt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uroka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po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tehnologii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professii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svyazannie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izgotovleniem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shveynih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izdeliy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klass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-3585937.</w:t>
            </w:r>
            <w:r>
              <w:rPr>
                <w:rFonts w:ascii="Times New Roman" w:hAnsi="Times New Roman"/>
                <w:color w:val="0000FF"/>
                <w:u w:val="single"/>
              </w:rPr>
              <w:t>html</w:t>
            </w:r>
            <w:r w:rsidR="00C9763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infourok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prezentaciya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po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tehnologii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na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temu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professii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shveynogo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proizvodstva</w:instrText>
            </w:r>
            <w:r w:rsidR="00C97636" w:rsidRPr="00C97636">
              <w:rPr>
                <w:lang w:val="ru-RU"/>
              </w:rPr>
              <w:instrText>-1376645.</w:instrText>
            </w:r>
            <w:r w:rsidR="00C97636">
              <w:instrText>html</w:instrText>
            </w:r>
            <w:r w:rsidR="00C97636" w:rsidRPr="00C97636">
              <w:rPr>
                <w:lang w:val="ru-RU"/>
              </w:rPr>
              <w:instrText>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infourok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prezentaciya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po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tehnologii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na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temu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professii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shveynogo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proizvodstva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-1376645.</w:t>
            </w:r>
            <w:r>
              <w:rPr>
                <w:rFonts w:ascii="Times New Roman" w:hAnsi="Times New Roman"/>
                <w:color w:val="0000FF"/>
                <w:u w:val="single"/>
              </w:rPr>
              <w:t>html</w:t>
            </w:r>
            <w:r w:rsidR="00C9763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268" w:type="dxa"/>
            <w:vMerge/>
          </w:tcPr>
          <w:p w14:paraId="122FEBA0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14:paraId="2E3665BB" w14:textId="77777777" w:rsidTr="00882E5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67ECAE7A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7DEE5B9A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7513" w:type="dxa"/>
            <w:gridSpan w:val="5"/>
            <w:tcMar>
              <w:top w:w="50" w:type="dxa"/>
              <w:left w:w="100" w:type="dxa"/>
            </w:tcMar>
            <w:vAlign w:val="center"/>
          </w:tcPr>
          <w:p w14:paraId="3C3D289E" w14:textId="77777777" w:rsidR="003A2B1C" w:rsidRDefault="003A2B1C"/>
        </w:tc>
        <w:tc>
          <w:tcPr>
            <w:tcW w:w="2268" w:type="dxa"/>
            <w:vMerge/>
          </w:tcPr>
          <w:p w14:paraId="114C110A" w14:textId="77777777" w:rsidR="003A2B1C" w:rsidRDefault="003A2B1C"/>
        </w:tc>
      </w:tr>
      <w:tr w:rsidR="003A2B1C" w14:paraId="36C27B5B" w14:textId="77777777" w:rsidTr="00882E5C">
        <w:trPr>
          <w:trHeight w:val="144"/>
          <w:tblCellSpacing w:w="20" w:type="nil"/>
        </w:trPr>
        <w:tc>
          <w:tcPr>
            <w:tcW w:w="11724" w:type="dxa"/>
            <w:gridSpan w:val="9"/>
            <w:tcMar>
              <w:top w:w="50" w:type="dxa"/>
              <w:left w:w="100" w:type="dxa"/>
            </w:tcMar>
            <w:vAlign w:val="center"/>
          </w:tcPr>
          <w:p w14:paraId="77E97A24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2268" w:type="dxa"/>
            <w:vMerge/>
          </w:tcPr>
          <w:p w14:paraId="52FFB4A8" w14:textId="77777777" w:rsidR="003A2B1C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3A2B1C" w:rsidRPr="00C97636" w14:paraId="5D65721F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5E03223B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394518E9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2AD97691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73A65CE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504828D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7B54CA26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7EDC1D85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60DF498D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17D80461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552CAD0B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2DF7547E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047122EB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03554D3E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7A80FC04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41512402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703BBC16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7115847B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61884FDA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456C510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676E97B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18C0586D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260CFF80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5BB2AA4A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:rsidRPr="00C97636" w14:paraId="4C271786" w14:textId="77777777" w:rsidTr="00882E5C">
        <w:trPr>
          <w:trHeight w:val="144"/>
          <w:tblCellSpacing w:w="20" w:type="nil"/>
        </w:trPr>
        <w:tc>
          <w:tcPr>
            <w:tcW w:w="530" w:type="dxa"/>
            <w:tcMar>
              <w:top w:w="50" w:type="dxa"/>
              <w:left w:w="100" w:type="dxa"/>
            </w:tcMar>
            <w:vAlign w:val="center"/>
          </w:tcPr>
          <w:p w14:paraId="3EAB84B7" w14:textId="77777777" w:rsidR="003A2B1C" w:rsidRDefault="003A2B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689" w:type="dxa"/>
            <w:tcMar>
              <w:top w:w="50" w:type="dxa"/>
              <w:left w:w="100" w:type="dxa"/>
            </w:tcMar>
            <w:vAlign w:val="center"/>
          </w:tcPr>
          <w:p w14:paraId="550F2989" w14:textId="77777777" w:rsidR="003A2B1C" w:rsidRDefault="003A2B1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41B94A6E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7C6939BF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6BD941C8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08BD76FE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</w:instrText>
            </w:r>
            <w:r w:rsidR="00C97636">
              <w:instrText>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268" w:type="dxa"/>
            <w:vMerge/>
          </w:tcPr>
          <w:p w14:paraId="678A9FF3" w14:textId="77777777" w:rsidR="003A2B1C" w:rsidRPr="000A22F8" w:rsidRDefault="003A2B1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3A2B1C" w14:paraId="6A96D049" w14:textId="77777777" w:rsidTr="00882E5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12BE5F40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2C58DF7C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7513" w:type="dxa"/>
            <w:gridSpan w:val="5"/>
            <w:tcMar>
              <w:top w:w="50" w:type="dxa"/>
              <w:left w:w="100" w:type="dxa"/>
            </w:tcMar>
            <w:vAlign w:val="center"/>
          </w:tcPr>
          <w:p w14:paraId="68826B97" w14:textId="77777777" w:rsidR="003A2B1C" w:rsidRDefault="003A2B1C"/>
        </w:tc>
        <w:tc>
          <w:tcPr>
            <w:tcW w:w="2268" w:type="dxa"/>
            <w:vMerge/>
          </w:tcPr>
          <w:p w14:paraId="6E666DFF" w14:textId="77777777" w:rsidR="003A2B1C" w:rsidRDefault="003A2B1C"/>
        </w:tc>
      </w:tr>
      <w:tr w:rsidR="003A2B1C" w14:paraId="3A6560BC" w14:textId="77777777" w:rsidTr="00882E5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36C17C14" w14:textId="77777777" w:rsidR="003A2B1C" w:rsidRPr="000A22F8" w:rsidRDefault="003A2B1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gridSpan w:val="2"/>
            <w:tcMar>
              <w:top w:w="50" w:type="dxa"/>
              <w:left w:w="100" w:type="dxa"/>
            </w:tcMar>
            <w:vAlign w:val="center"/>
          </w:tcPr>
          <w:p w14:paraId="37C1D2E6" w14:textId="77777777" w:rsidR="003A2B1C" w:rsidRDefault="003A2B1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6" w:type="dxa"/>
            <w:gridSpan w:val="2"/>
            <w:tcMar>
              <w:top w:w="50" w:type="dxa"/>
              <w:left w:w="100" w:type="dxa"/>
            </w:tcMar>
            <w:vAlign w:val="center"/>
          </w:tcPr>
          <w:p w14:paraId="21C48DE9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16" w:type="dxa"/>
            <w:gridSpan w:val="2"/>
            <w:tcMar>
              <w:top w:w="50" w:type="dxa"/>
              <w:left w:w="100" w:type="dxa"/>
            </w:tcMar>
            <w:vAlign w:val="center"/>
          </w:tcPr>
          <w:p w14:paraId="0C84DAA5" w14:textId="77777777" w:rsidR="003A2B1C" w:rsidRDefault="003A2B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14:paraId="5FC4ABDB" w14:textId="77777777" w:rsidR="003A2B1C" w:rsidRDefault="003A2B1C"/>
        </w:tc>
        <w:tc>
          <w:tcPr>
            <w:tcW w:w="2268" w:type="dxa"/>
          </w:tcPr>
          <w:p w14:paraId="1701C814" w14:textId="77777777" w:rsidR="003A2B1C" w:rsidRDefault="003A2B1C"/>
        </w:tc>
      </w:tr>
    </w:tbl>
    <w:p w14:paraId="5E3CF259" w14:textId="77777777" w:rsidR="003538E1" w:rsidRPr="003A2B1C" w:rsidRDefault="003538E1">
      <w:pPr>
        <w:rPr>
          <w:lang w:val="ru-RU"/>
        </w:rPr>
        <w:sectPr w:rsidR="003538E1" w:rsidRPr="003A2B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32A294E" w14:textId="77777777" w:rsidR="003538E1" w:rsidRPr="003A2B1C" w:rsidRDefault="003538E1">
      <w:pPr>
        <w:rPr>
          <w:lang w:val="ru-RU"/>
        </w:rPr>
        <w:sectPr w:rsidR="003538E1" w:rsidRPr="003A2B1C" w:rsidSect="003A2B1C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637F8188" w14:textId="77777777" w:rsidR="003538E1" w:rsidRDefault="000A22F8">
      <w:pPr>
        <w:spacing w:after="0"/>
        <w:ind w:left="120"/>
      </w:pPr>
      <w:bookmarkStart w:id="21" w:name="block-31421582"/>
      <w:bookmarkEnd w:id="2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2D992356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2684"/>
        <w:gridCol w:w="992"/>
        <w:gridCol w:w="1276"/>
        <w:gridCol w:w="1417"/>
        <w:gridCol w:w="4820"/>
        <w:gridCol w:w="1984"/>
      </w:tblGrid>
      <w:tr w:rsidR="003A2B1C" w:rsidRPr="00C97636" w14:paraId="7A8C5E87" w14:textId="77777777" w:rsidTr="00D77F9C">
        <w:trPr>
          <w:trHeight w:val="144"/>
          <w:tblCellSpacing w:w="20" w:type="nil"/>
        </w:trPr>
        <w:tc>
          <w:tcPr>
            <w:tcW w:w="5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ED676B" w14:textId="77777777" w:rsidR="003A2B1C" w:rsidRDefault="003A2B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A55128" w14:textId="77777777" w:rsidR="003A2B1C" w:rsidRDefault="003A2B1C">
            <w:pPr>
              <w:spacing w:after="0"/>
              <w:ind w:left="135"/>
            </w:pPr>
          </w:p>
        </w:tc>
        <w:tc>
          <w:tcPr>
            <w:tcW w:w="26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274AD7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6EF5BE" w14:textId="77777777" w:rsidR="003A2B1C" w:rsidRDefault="003A2B1C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14:paraId="56D6597B" w14:textId="77777777" w:rsidR="003A2B1C" w:rsidRDefault="003A2B1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33AD41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8A9431" w14:textId="77777777" w:rsidR="003A2B1C" w:rsidRDefault="003A2B1C">
            <w:pPr>
              <w:spacing w:after="0"/>
              <w:ind w:left="135"/>
            </w:pPr>
          </w:p>
        </w:tc>
        <w:tc>
          <w:tcPr>
            <w:tcW w:w="1984" w:type="dxa"/>
            <w:vMerge w:val="restart"/>
          </w:tcPr>
          <w:p w14:paraId="6C64061F" w14:textId="77777777" w:rsidR="00D77F9C" w:rsidRDefault="00D77F9C" w:rsidP="00D77F9C">
            <w:pPr>
              <w:pStyle w:val="ae"/>
              <w:spacing w:before="0" w:beforeAutospacing="0" w:after="0" w:afterAutospacing="0" w:line="276" w:lineRule="auto"/>
              <w:rPr>
                <w:rStyle w:val="af"/>
                <w:rFonts w:eastAsiaTheme="majorEastAsia"/>
                <w:caps/>
                <w:color w:val="000000"/>
              </w:rPr>
            </w:pPr>
            <w:r>
              <w:rPr>
                <w:b/>
                <w:color w:val="000000"/>
              </w:rPr>
              <w:t>Деятельность учителя с учетом программы воспитания</w:t>
            </w:r>
          </w:p>
          <w:p w14:paraId="544BC9DF" w14:textId="77777777" w:rsidR="003A2B1C" w:rsidRPr="00D77F9C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3A2B1C" w14:paraId="089E08B0" w14:textId="77777777" w:rsidTr="00D77F9C">
        <w:trPr>
          <w:trHeight w:val="144"/>
          <w:tblCellSpacing w:w="20" w:type="nil"/>
        </w:trPr>
        <w:tc>
          <w:tcPr>
            <w:tcW w:w="5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135E2C" w14:textId="77777777" w:rsidR="003A2B1C" w:rsidRPr="00D77F9C" w:rsidRDefault="003A2B1C">
            <w:pPr>
              <w:rPr>
                <w:lang w:val="ru-RU"/>
              </w:rPr>
            </w:pPr>
          </w:p>
        </w:tc>
        <w:tc>
          <w:tcPr>
            <w:tcW w:w="2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10A502" w14:textId="77777777" w:rsidR="003A2B1C" w:rsidRPr="00D77F9C" w:rsidRDefault="003A2B1C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99734A2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8CB352C" w14:textId="77777777" w:rsidR="003A2B1C" w:rsidRDefault="003A2B1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6C39872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8BC47D8" w14:textId="77777777" w:rsidR="003A2B1C" w:rsidRDefault="003A2B1C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1D2207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AF4A6B" w14:textId="77777777" w:rsidR="003A2B1C" w:rsidRDefault="003A2B1C">
            <w:pPr>
              <w:spacing w:after="0"/>
              <w:ind w:left="135"/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6EFF2" w14:textId="77777777" w:rsidR="003A2B1C" w:rsidRDefault="003A2B1C"/>
        </w:tc>
        <w:tc>
          <w:tcPr>
            <w:tcW w:w="1984" w:type="dxa"/>
            <w:vMerge/>
          </w:tcPr>
          <w:p w14:paraId="37EFE12B" w14:textId="77777777" w:rsidR="003A2B1C" w:rsidRDefault="003A2B1C"/>
        </w:tc>
      </w:tr>
      <w:tr w:rsidR="003A2B1C" w14:paraId="03068684" w14:textId="77777777" w:rsidTr="003A2B1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31C00827" w14:textId="77777777" w:rsidR="003A2B1C" w:rsidRDefault="003A2B1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984" w:type="dxa"/>
          </w:tcPr>
          <w:p w14:paraId="2F058D32" w14:textId="77777777" w:rsidR="003A2B1C" w:rsidRDefault="003A2B1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D77F9C" w:rsidRPr="00C97636" w14:paraId="10B0A224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2C633724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75473AF7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8AE133C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924C83A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223455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23E83DD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 w:val="restart"/>
          </w:tcPr>
          <w:p w14:paraId="335566D0" w14:textId="77777777" w:rsidR="00D77F9C" w:rsidRPr="00893D2B" w:rsidRDefault="00D77F9C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доверительные отношения между учителем и обучающимися, способствующих позитивному восприятию обучающимися требований и просьб учителя.</w:t>
            </w:r>
          </w:p>
          <w:p w14:paraId="6E5615E0" w14:textId="77777777" w:rsidR="00D77F9C" w:rsidRDefault="00D77F9C" w:rsidP="00D77F9C">
            <w:pPr>
              <w:spacing w:after="0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уроке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общепринятые нормы поведения,</w:t>
            </w:r>
          </w:p>
          <w:p w14:paraId="77921AD2" w14:textId="77777777" w:rsidR="00D77F9C" w:rsidRDefault="00D77F9C" w:rsidP="000A76A3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правила общения со старшими (учителями) и сверстниками (обучающимися).</w:t>
            </w:r>
            <w:r w:rsidR="000A76A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</w:p>
          <w:p w14:paraId="3B1BF296" w14:textId="77777777" w:rsidR="00D77F9C" w:rsidRPr="00893D2B" w:rsidRDefault="00D77F9C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Строить воспитательную деятельность с учетом культурных различий детей, половозрастных и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индивидуальных особенностей.</w:t>
            </w:r>
          </w:p>
          <w:p w14:paraId="3A36278E" w14:textId="77777777" w:rsidR="00D77F9C" w:rsidRPr="00893D2B" w:rsidRDefault="00D77F9C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Привлекать внимание обучающихся к ценностному аспекту изучаемых на уроке явлений, понятий, приемов.</w:t>
            </w:r>
          </w:p>
          <w:p w14:paraId="4A983BDE" w14:textId="77777777" w:rsidR="00D77F9C" w:rsidRPr="00893D2B" w:rsidRDefault="00D77F9C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Анализировать реальное состояние дел в учебном классе/ группе.</w:t>
            </w:r>
          </w:p>
          <w:p w14:paraId="4D3D7FDA" w14:textId="77777777" w:rsidR="00D77F9C" w:rsidRPr="00893D2B" w:rsidRDefault="00D77F9C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уроке принципы учебной дисциплины и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самоорганизации.</w:t>
            </w:r>
          </w:p>
          <w:p w14:paraId="4B5E9D9E" w14:textId="77777777" w:rsidR="00D77F9C" w:rsidRPr="00893D2B" w:rsidRDefault="00D77F9C" w:rsidP="00D77F9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Организовывать экскурсии, походы, экспедиции и т.п.</w:t>
            </w:r>
          </w:p>
          <w:p w14:paraId="07D1A4EC" w14:textId="77777777" w:rsidR="00D77F9C" w:rsidRPr="000A22F8" w:rsidRDefault="00D77F9C" w:rsidP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Защищать достоинство и интересы обучающихся, помогать детям, оказавшимся в конфликтной ситуации и/или неблагоприятных условиях.</w:t>
            </w:r>
          </w:p>
        </w:tc>
      </w:tr>
      <w:tr w:rsidR="00D77F9C" w:rsidRPr="00C97636" w14:paraId="7FF47BDE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6348FF97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02822CC2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FBCD57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016BA9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8BEFD5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D7CBC7B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3557AF7F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51F15B5C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6140E098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10F50542" w14:textId="77777777" w:rsidR="00D77F9C" w:rsidRDefault="00D77F9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2D766E2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C929E87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D8843F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056519C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5A8596A7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14:paraId="58CCF15C" w14:textId="77777777" w:rsidTr="00D77F9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334AB855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8E5B89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14:paraId="745A7B9F" w14:textId="77777777" w:rsidR="00D77F9C" w:rsidRDefault="00D77F9C"/>
        </w:tc>
        <w:tc>
          <w:tcPr>
            <w:tcW w:w="1984" w:type="dxa"/>
            <w:vMerge/>
          </w:tcPr>
          <w:p w14:paraId="4E456F55" w14:textId="77777777" w:rsidR="00D77F9C" w:rsidRDefault="00D77F9C"/>
        </w:tc>
      </w:tr>
      <w:tr w:rsidR="00D77F9C" w14:paraId="3BD580E0" w14:textId="77777777" w:rsidTr="003A2B1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49543C53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1984" w:type="dxa"/>
            <w:vMerge/>
          </w:tcPr>
          <w:p w14:paraId="3F9B1731" w14:textId="77777777" w:rsidR="00D77F9C" w:rsidRDefault="00D77F9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D77F9C" w:rsidRPr="00C97636" w14:paraId="17FAD0E1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08BDF58F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7A821CCD" w14:textId="77777777" w:rsidR="00D77F9C" w:rsidRDefault="00D77F9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трехмерных моделей и чертежей в САПР. Создание трехмерной модели в 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97EAF7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1E07BC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1B7077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9B675C6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t>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27D10007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5B24B814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0C2C1465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12171334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486153" w14:textId="77777777" w:rsidR="00D77F9C" w:rsidRDefault="00D77F9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5CA5FCD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FCA3396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B29BB7D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7B0A7483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14:paraId="7988520E" w14:textId="77777777" w:rsidTr="00D77F9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2AB6C616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0DA0645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14:paraId="072F5B76" w14:textId="77777777" w:rsidR="00D77F9C" w:rsidRDefault="00D77F9C"/>
        </w:tc>
        <w:tc>
          <w:tcPr>
            <w:tcW w:w="1984" w:type="dxa"/>
            <w:vMerge/>
          </w:tcPr>
          <w:p w14:paraId="3ED481E7" w14:textId="77777777" w:rsidR="00D77F9C" w:rsidRDefault="00D77F9C"/>
        </w:tc>
      </w:tr>
      <w:tr w:rsidR="00D77F9C" w:rsidRPr="00C97636" w14:paraId="353EEBE8" w14:textId="77777777" w:rsidTr="003A2B1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7DC0ECCD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  <w:tc>
          <w:tcPr>
            <w:tcW w:w="1984" w:type="dxa"/>
            <w:vMerge/>
          </w:tcPr>
          <w:p w14:paraId="6D496F47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D77F9C" w:rsidRPr="00C97636" w14:paraId="000D15A5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49ECF986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232D6625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B45277" w14:textId="77777777" w:rsidR="00D77F9C" w:rsidRDefault="00D77F9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3CC5B79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DE0C4C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E8A8332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12D7E8DD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62FF1888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110406A1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627EFDFE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CE2E6EA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C16703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99CD4A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4653247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39468F95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640FDE76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6F5D0C58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5FAF7E3C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A8A9DC9" w14:textId="77777777" w:rsidR="00D77F9C" w:rsidRDefault="00D77F9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2D407A0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357CA2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DFB4830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</w:instrText>
            </w:r>
            <w:r w:rsidR="00C97636" w:rsidRPr="00C97636">
              <w:rPr>
                <w:lang w:val="ru-RU"/>
              </w:rPr>
              <w:instrText>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3C0D44A9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4E80D4A3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4FD63141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672C6307" w14:textId="77777777" w:rsidR="00D77F9C" w:rsidRDefault="00D77F9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CDFEA45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2B3408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577DE04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28D0163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</w:instrText>
            </w:r>
            <w:r w:rsidR="00C97636">
              <w:instrText>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567B2D2C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633E9DCA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3F6A6162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6F26C337" w14:textId="77777777" w:rsidR="00D77F9C" w:rsidRDefault="00D77F9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3D-печатью.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D1C1449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42FF5F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4BCAF6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8B60520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29EF7A96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14:paraId="1404FC41" w14:textId="77777777" w:rsidTr="00D77F9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74382B4B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E1BF14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14:paraId="546C2C38" w14:textId="77777777" w:rsidR="00D77F9C" w:rsidRDefault="00D77F9C"/>
        </w:tc>
        <w:tc>
          <w:tcPr>
            <w:tcW w:w="1984" w:type="dxa"/>
            <w:vMerge/>
          </w:tcPr>
          <w:p w14:paraId="54E944E6" w14:textId="77777777" w:rsidR="00D77F9C" w:rsidRDefault="00D77F9C"/>
        </w:tc>
      </w:tr>
      <w:tr w:rsidR="00D77F9C" w14:paraId="425E05D6" w14:textId="77777777" w:rsidTr="003A2B1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1E4E1525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1984" w:type="dxa"/>
            <w:vMerge/>
          </w:tcPr>
          <w:p w14:paraId="348DE384" w14:textId="77777777" w:rsidR="00D77F9C" w:rsidRDefault="00D77F9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D77F9C" w:rsidRPr="00C97636" w14:paraId="2FE7893E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2C12B624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64E23CEC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480C44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50B6113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97DD9C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D1D7CFF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0F50F584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40892C67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6088E384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7E8D308A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8C2C6D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19102AD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207FB7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0D0534A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3318267C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07CF1BAB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69793E96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6B62F228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летательные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аппараты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DF0D76D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8543D8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8887BE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3ACC486F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4A039DF2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626921B9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2F651EED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55603F97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874675C" w14:textId="77777777" w:rsidR="00D77F9C" w:rsidRDefault="00D77F9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AE16A7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5A7E387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4D08A3D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4F53F19E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45A4FB8D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763FA28D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024BEE18" w14:textId="77777777" w:rsidR="00D77F9C" w:rsidRDefault="00D77F9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F9AD5E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67CADCA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240988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98E7681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4965135F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:rsidRPr="00C97636" w14:paraId="22267EE1" w14:textId="77777777" w:rsidTr="00D77F9C">
        <w:trPr>
          <w:trHeight w:val="144"/>
          <w:tblCellSpacing w:w="20" w:type="nil"/>
        </w:trPr>
        <w:tc>
          <w:tcPr>
            <w:tcW w:w="535" w:type="dxa"/>
            <w:tcMar>
              <w:top w:w="50" w:type="dxa"/>
              <w:left w:w="100" w:type="dxa"/>
            </w:tcMar>
            <w:vAlign w:val="center"/>
          </w:tcPr>
          <w:p w14:paraId="65533A78" w14:textId="77777777" w:rsidR="00D77F9C" w:rsidRDefault="00D77F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684" w:type="dxa"/>
            <w:tcMar>
              <w:top w:w="50" w:type="dxa"/>
              <w:left w:w="100" w:type="dxa"/>
            </w:tcMar>
            <w:vAlign w:val="center"/>
          </w:tcPr>
          <w:p w14:paraId="44F6FD29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25AF97E" w14:textId="77777777" w:rsidR="00D77F9C" w:rsidRDefault="00D77F9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222A53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BE5392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498E254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1984" w:type="dxa"/>
            <w:vMerge/>
          </w:tcPr>
          <w:p w14:paraId="082F85A3" w14:textId="77777777" w:rsidR="00D77F9C" w:rsidRPr="000A22F8" w:rsidRDefault="00D77F9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D77F9C" w14:paraId="340D3167" w14:textId="77777777" w:rsidTr="00D77F9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39DE4E36" w14:textId="77777777" w:rsidR="00D77F9C" w:rsidRDefault="00D77F9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06B4A9B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14:paraId="4F19DFBE" w14:textId="77777777" w:rsidR="00D77F9C" w:rsidRDefault="00D77F9C"/>
        </w:tc>
        <w:tc>
          <w:tcPr>
            <w:tcW w:w="1984" w:type="dxa"/>
            <w:vMerge/>
          </w:tcPr>
          <w:p w14:paraId="2EA96825" w14:textId="77777777" w:rsidR="00D77F9C" w:rsidRDefault="00D77F9C"/>
        </w:tc>
      </w:tr>
      <w:tr w:rsidR="00D77F9C" w14:paraId="7C5C4314" w14:textId="77777777" w:rsidTr="00D77F9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792D0DB6" w14:textId="77777777" w:rsidR="00D77F9C" w:rsidRPr="000A22F8" w:rsidRDefault="00D77F9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0740264" w14:textId="77777777" w:rsidR="00D77F9C" w:rsidRDefault="00D77F9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8C9929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DC83C6" w14:textId="77777777" w:rsidR="00D77F9C" w:rsidRDefault="00D77F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7B82084" w14:textId="77777777" w:rsidR="00D77F9C" w:rsidRDefault="00D77F9C"/>
        </w:tc>
        <w:tc>
          <w:tcPr>
            <w:tcW w:w="1984" w:type="dxa"/>
          </w:tcPr>
          <w:p w14:paraId="4DC43CC5" w14:textId="77777777" w:rsidR="00D77F9C" w:rsidRDefault="00D77F9C"/>
        </w:tc>
      </w:tr>
    </w:tbl>
    <w:p w14:paraId="7A865D95" w14:textId="77777777" w:rsidR="003538E1" w:rsidRPr="000A22F8" w:rsidRDefault="003538E1">
      <w:pPr>
        <w:rPr>
          <w:lang w:val="ru-RU"/>
        </w:rPr>
        <w:sectPr w:rsidR="003538E1" w:rsidRPr="000A22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FC11F22" w14:textId="77777777" w:rsidR="003538E1" w:rsidRPr="000A22F8" w:rsidRDefault="003538E1">
      <w:pPr>
        <w:rPr>
          <w:lang w:val="ru-RU"/>
        </w:rPr>
        <w:sectPr w:rsidR="003538E1" w:rsidRPr="000A22F8" w:rsidSect="00D77F9C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7ED41485" w14:textId="77777777" w:rsidR="003538E1" w:rsidRDefault="000A22F8">
      <w:pPr>
        <w:spacing w:after="0"/>
        <w:ind w:left="120"/>
      </w:pPr>
      <w:bookmarkStart w:id="22" w:name="block-31421575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14:paraId="292422DC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1404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696"/>
        <w:gridCol w:w="992"/>
        <w:gridCol w:w="1276"/>
        <w:gridCol w:w="1417"/>
        <w:gridCol w:w="4820"/>
        <w:gridCol w:w="2268"/>
        <w:gridCol w:w="48"/>
      </w:tblGrid>
      <w:tr w:rsidR="00882E5C" w:rsidRPr="00C97636" w14:paraId="77D5086C" w14:textId="77777777" w:rsidTr="00882E5C">
        <w:trPr>
          <w:trHeight w:val="144"/>
          <w:tblCellSpacing w:w="20" w:type="nil"/>
        </w:trPr>
        <w:tc>
          <w:tcPr>
            <w:tcW w:w="5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A5A252A" w14:textId="77777777" w:rsidR="00882E5C" w:rsidRDefault="00882E5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F50B4E5" w14:textId="77777777" w:rsidR="00882E5C" w:rsidRDefault="00882E5C">
            <w:pPr>
              <w:spacing w:after="0"/>
              <w:ind w:left="135"/>
            </w:pPr>
          </w:p>
        </w:tc>
        <w:tc>
          <w:tcPr>
            <w:tcW w:w="26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387999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9DDC90" w14:textId="77777777" w:rsidR="00882E5C" w:rsidRDefault="00882E5C">
            <w:pPr>
              <w:spacing w:after="0"/>
              <w:ind w:left="135"/>
            </w:pPr>
          </w:p>
        </w:tc>
        <w:tc>
          <w:tcPr>
            <w:tcW w:w="3685" w:type="dxa"/>
            <w:gridSpan w:val="3"/>
            <w:tcMar>
              <w:top w:w="50" w:type="dxa"/>
              <w:left w:w="100" w:type="dxa"/>
            </w:tcMar>
            <w:vAlign w:val="center"/>
          </w:tcPr>
          <w:p w14:paraId="1623756E" w14:textId="77777777" w:rsidR="00882E5C" w:rsidRDefault="00882E5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95CACD7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5F9092" w14:textId="77777777" w:rsidR="00882E5C" w:rsidRDefault="00882E5C">
            <w:pPr>
              <w:spacing w:after="0"/>
              <w:ind w:left="135"/>
            </w:pPr>
          </w:p>
        </w:tc>
        <w:tc>
          <w:tcPr>
            <w:tcW w:w="2316" w:type="dxa"/>
            <w:gridSpan w:val="2"/>
            <w:vMerge w:val="restart"/>
          </w:tcPr>
          <w:p w14:paraId="2439EA10" w14:textId="77777777" w:rsidR="00882E5C" w:rsidRDefault="00882E5C" w:rsidP="00882E5C">
            <w:pPr>
              <w:pStyle w:val="ae"/>
              <w:spacing w:before="0" w:beforeAutospacing="0" w:after="0" w:afterAutospacing="0" w:line="276" w:lineRule="auto"/>
              <w:rPr>
                <w:rStyle w:val="af"/>
                <w:rFonts w:eastAsiaTheme="majorEastAsia"/>
                <w:caps/>
                <w:color w:val="000000"/>
              </w:rPr>
            </w:pPr>
            <w:r>
              <w:rPr>
                <w:b/>
                <w:color w:val="000000"/>
              </w:rPr>
              <w:t>Деятельность учителя с учетом программы воспитания</w:t>
            </w:r>
          </w:p>
          <w:p w14:paraId="5CD5240E" w14:textId="77777777" w:rsidR="00882E5C" w:rsidRPr="00882E5C" w:rsidRDefault="00882E5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882E5C" w14:paraId="182AA4E8" w14:textId="77777777" w:rsidTr="00882E5C">
        <w:trPr>
          <w:trHeight w:val="144"/>
          <w:tblCellSpacing w:w="20" w:type="nil"/>
        </w:trPr>
        <w:tc>
          <w:tcPr>
            <w:tcW w:w="52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B1012F" w14:textId="77777777" w:rsidR="00882E5C" w:rsidRPr="00882E5C" w:rsidRDefault="00882E5C">
            <w:pPr>
              <w:rPr>
                <w:lang w:val="ru-RU"/>
              </w:rPr>
            </w:pPr>
          </w:p>
        </w:tc>
        <w:tc>
          <w:tcPr>
            <w:tcW w:w="26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B873BEC" w14:textId="77777777" w:rsidR="00882E5C" w:rsidRPr="00882E5C" w:rsidRDefault="00882E5C">
            <w:pPr>
              <w:rPr>
                <w:lang w:val="ru-RU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128A07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845F85A" w14:textId="77777777" w:rsidR="00882E5C" w:rsidRDefault="00882E5C">
            <w:pPr>
              <w:spacing w:after="0"/>
              <w:ind w:left="135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F5544F3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542F738" w14:textId="77777777" w:rsidR="00882E5C" w:rsidRDefault="00882E5C">
            <w:pPr>
              <w:spacing w:after="0"/>
              <w:ind w:left="135"/>
            </w:pP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12EA1F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1AC8BBF" w14:textId="77777777" w:rsidR="00882E5C" w:rsidRDefault="00882E5C">
            <w:pPr>
              <w:spacing w:after="0"/>
              <w:ind w:left="135"/>
            </w:pPr>
          </w:p>
        </w:tc>
        <w:tc>
          <w:tcPr>
            <w:tcW w:w="482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79C1C1" w14:textId="77777777" w:rsidR="00882E5C" w:rsidRDefault="00882E5C"/>
        </w:tc>
        <w:tc>
          <w:tcPr>
            <w:tcW w:w="2316" w:type="dxa"/>
            <w:gridSpan w:val="2"/>
            <w:vMerge/>
          </w:tcPr>
          <w:p w14:paraId="010AD8C5" w14:textId="77777777" w:rsidR="00882E5C" w:rsidRDefault="00882E5C"/>
        </w:tc>
      </w:tr>
      <w:tr w:rsidR="00882E5C" w14:paraId="04D2C428" w14:textId="77777777" w:rsidTr="00882E5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3705199F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2316" w:type="dxa"/>
            <w:gridSpan w:val="2"/>
          </w:tcPr>
          <w:p w14:paraId="59B4B6B9" w14:textId="77777777" w:rsidR="00882E5C" w:rsidRDefault="00882E5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82E5C" w:rsidRPr="00C97636" w14:paraId="4140FA7B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24BBEA0E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580EE56A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83F48A" w14:textId="77777777" w:rsidR="00882E5C" w:rsidRDefault="00882E5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7493497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735242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92779CD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 w:val="restart"/>
          </w:tcPr>
          <w:p w14:paraId="7A78A6C7" w14:textId="77777777" w:rsidR="00882E5C" w:rsidRPr="00893D2B" w:rsidRDefault="00882E5C" w:rsidP="00882E5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Устанавливать доверительные отношения между учителем и обучающимися, способствующих позитивному восприятию обучающимися требований и просьб учителя.</w:t>
            </w:r>
          </w:p>
          <w:p w14:paraId="01A3237F" w14:textId="77777777" w:rsidR="00882E5C" w:rsidRPr="00893D2B" w:rsidRDefault="00882E5C" w:rsidP="00882E5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уроке общепринятые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нормы поведения, правила общения со старшими (учителями) и сверстниками (обучающимися).</w:t>
            </w:r>
          </w:p>
          <w:p w14:paraId="6A9574B5" w14:textId="77777777" w:rsidR="00882E5C" w:rsidRPr="00893D2B" w:rsidRDefault="00882E5C" w:rsidP="00882E5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Поддерживать в детском коллективе деловую, дружелюбную атмосферу.</w:t>
            </w:r>
          </w:p>
          <w:p w14:paraId="02AB3F17" w14:textId="77777777" w:rsidR="00882E5C" w:rsidRPr="00893D2B" w:rsidRDefault="00882E5C" w:rsidP="00882E5C">
            <w:pPr>
              <w:spacing w:after="0" w:line="36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Строить воспитательную деятельность с учетом культурных различий детей, половозрастных и индивидуальных особенностей.</w:t>
            </w:r>
          </w:p>
          <w:p w14:paraId="7EA0138B" w14:textId="77777777" w:rsidR="00882E5C" w:rsidRPr="00893D2B" w:rsidRDefault="00882E5C" w:rsidP="00882E5C">
            <w:pPr>
              <w:spacing w:after="0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Побуждать обучающихся соблюдать на уроке принципы учебной дисциплины и </w:t>
            </w:r>
            <w:r w:rsidRPr="00893D2B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lastRenderedPageBreak/>
              <w:t>самоорганизации.</w:t>
            </w:r>
          </w:p>
          <w:p w14:paraId="5E1AB28F" w14:textId="77777777" w:rsidR="00882E5C" w:rsidRPr="000A22F8" w:rsidRDefault="00A827AC" w:rsidP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Инициировать и поддерживать</w:t>
            </w:r>
            <w:r w:rsidRPr="000A7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проектную, исследовательскую </w:t>
            </w:r>
            <w:r w:rsidRPr="000A7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</w:t>
            </w:r>
            <w:r w:rsidRPr="000A76A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навык публичного выступления перед аудиторией, аргументирования и отстаивания своей точки зрения.</w:t>
            </w:r>
          </w:p>
        </w:tc>
      </w:tr>
      <w:tr w:rsidR="00882E5C" w:rsidRPr="00C97636" w14:paraId="1B9DA7EC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74D6150D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53F281CB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Бизнес-планирование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96A1C25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C6714A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F4E00D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E442718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079C8B6E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14:paraId="1FCFF5D6" w14:textId="77777777" w:rsidTr="00882E5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0A3FBB9D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A0D3653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14:paraId="77E9E225" w14:textId="77777777" w:rsidR="00882E5C" w:rsidRDefault="00882E5C"/>
        </w:tc>
        <w:tc>
          <w:tcPr>
            <w:tcW w:w="2316" w:type="dxa"/>
            <w:gridSpan w:val="2"/>
            <w:vMerge/>
          </w:tcPr>
          <w:p w14:paraId="62959708" w14:textId="77777777" w:rsidR="00882E5C" w:rsidRDefault="00882E5C"/>
        </w:tc>
      </w:tr>
      <w:tr w:rsidR="00882E5C" w14:paraId="44C1E073" w14:textId="77777777" w:rsidTr="00882E5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0816C3C0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2316" w:type="dxa"/>
            <w:gridSpan w:val="2"/>
            <w:vMerge/>
          </w:tcPr>
          <w:p w14:paraId="6C604848" w14:textId="77777777" w:rsidR="00882E5C" w:rsidRDefault="00882E5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82E5C" w:rsidRPr="00C97636" w14:paraId="77C90657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5CCC8400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2CF0E73E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E3F6F0" w14:textId="77777777" w:rsidR="00882E5C" w:rsidRDefault="00882E5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4851E9E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F46D89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91B0E51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2E01027B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:rsidRPr="00C97636" w14:paraId="162EF531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760539C1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41858E95" w14:textId="77777777" w:rsidR="00882E5C" w:rsidRDefault="00882E5C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САПР.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BBD281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F8779AD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53C161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72E96C8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</w:t>
            </w:r>
            <w:r>
              <w:rPr>
                <w:rFonts w:ascii="Times New Roman" w:hAnsi="Times New Roman"/>
                <w:color w:val="0000FF"/>
                <w:u w:val="single"/>
              </w:rPr>
              <w:lastRenderedPageBreak/>
              <w:t>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315B49E7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14:paraId="65FE070E" w14:textId="77777777" w:rsidTr="00882E5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22811D36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4A743D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14:paraId="195A16EA" w14:textId="77777777" w:rsidR="00882E5C" w:rsidRDefault="00882E5C"/>
        </w:tc>
        <w:tc>
          <w:tcPr>
            <w:tcW w:w="2316" w:type="dxa"/>
            <w:gridSpan w:val="2"/>
            <w:vMerge/>
          </w:tcPr>
          <w:p w14:paraId="302DBED0" w14:textId="77777777" w:rsidR="00882E5C" w:rsidRDefault="00882E5C"/>
        </w:tc>
      </w:tr>
      <w:tr w:rsidR="00882E5C" w:rsidRPr="00C97636" w14:paraId="47A6C0DA" w14:textId="77777777" w:rsidTr="00882E5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5D618797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  <w:tc>
          <w:tcPr>
            <w:tcW w:w="2316" w:type="dxa"/>
            <w:gridSpan w:val="2"/>
            <w:vMerge/>
          </w:tcPr>
          <w:p w14:paraId="019B8E17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882E5C" w:rsidRPr="00C97636" w14:paraId="34269978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63414363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59C30A40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A6D188F" w14:textId="77777777" w:rsidR="00882E5C" w:rsidRDefault="00882E5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6540196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CDB6F3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1F071DA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204C8F6A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:rsidRPr="00C97636" w14:paraId="0FBE02DE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47DA60C4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1FBF26AE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33BB522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4A09D9D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CB55B9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53A461D6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644A4175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:rsidRPr="00C97636" w14:paraId="6DCE766A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0780BE91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711B71D3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4EAB1D9" w14:textId="77777777" w:rsidR="00882E5C" w:rsidRDefault="00882E5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AB5B7F5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5F21F3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64A62923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558516F4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14:paraId="73139F79" w14:textId="77777777" w:rsidTr="00882E5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24A1B04E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9F5541C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14:paraId="03A8A3B9" w14:textId="77777777" w:rsidR="00882E5C" w:rsidRDefault="00882E5C"/>
        </w:tc>
        <w:tc>
          <w:tcPr>
            <w:tcW w:w="2316" w:type="dxa"/>
            <w:gridSpan w:val="2"/>
            <w:vMerge/>
          </w:tcPr>
          <w:p w14:paraId="779D92BF" w14:textId="77777777" w:rsidR="00882E5C" w:rsidRDefault="00882E5C"/>
        </w:tc>
      </w:tr>
      <w:tr w:rsidR="00882E5C" w14:paraId="1047180D" w14:textId="77777777" w:rsidTr="00882E5C">
        <w:trPr>
          <w:trHeight w:val="144"/>
          <w:tblCellSpacing w:w="20" w:type="nil"/>
        </w:trPr>
        <w:tc>
          <w:tcPr>
            <w:tcW w:w="11724" w:type="dxa"/>
            <w:gridSpan w:val="6"/>
            <w:tcMar>
              <w:top w:w="50" w:type="dxa"/>
              <w:left w:w="100" w:type="dxa"/>
            </w:tcMar>
            <w:vAlign w:val="center"/>
          </w:tcPr>
          <w:p w14:paraId="52D9C8FC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2316" w:type="dxa"/>
            <w:gridSpan w:val="2"/>
            <w:vMerge/>
          </w:tcPr>
          <w:p w14:paraId="08005846" w14:textId="77777777" w:rsidR="00882E5C" w:rsidRDefault="00882E5C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882E5C" w:rsidRPr="00C97636" w14:paraId="22E9E63A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12725B0E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481BE1A1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0ABCA82" w14:textId="77777777" w:rsidR="00882E5C" w:rsidRDefault="00882E5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984C215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1665FD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75363E5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252BF886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:rsidRPr="00C97636" w14:paraId="2671797D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023205BB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5412956C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программирование БЛА. Управление групповым взаимодействием роботов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FB3CCE" w14:textId="77777777" w:rsidR="00882E5C" w:rsidRDefault="00882E5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58A33F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F7B7DC1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F943519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Образовательная социальная сеть-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nsportal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shkola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raznoe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library</w:instrText>
            </w:r>
            <w:r w:rsidR="00C97636" w:rsidRPr="00C97636">
              <w:rPr>
                <w:lang w:val="ru-RU"/>
              </w:rPr>
              <w:instrText>/2021/06/09/</w:instrText>
            </w:r>
            <w:r w:rsidR="00C97636">
              <w:instrText>programmirovanie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bespilotnyh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letatelnyh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apparatov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dji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tello</w:instrText>
            </w:r>
            <w:r w:rsidR="00C97636" w:rsidRPr="00C97636">
              <w:rPr>
                <w:lang w:val="ru-RU"/>
              </w:rPr>
              <w:instrText>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nsportal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shkola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raznoe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library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/2021/06/09/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programmirovanie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bespilotnyh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letatelnyh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apparatov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dji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tello</w:t>
            </w:r>
            <w:proofErr w:type="spellEnd"/>
            <w:r w:rsidR="00C9763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13C5CDB6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:rsidRPr="00C97636" w14:paraId="579AFBB2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6A4E76FE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5F37CC28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Интренет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AA00B38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8DB6ABD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9AB731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7E72A72B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0F840AB2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:rsidRPr="00C97636" w14:paraId="0CCAA1F6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6FB6BBDF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50523C8B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DE974F0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038103B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D3506C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22C1006D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613A187F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:rsidRPr="00C97636" w14:paraId="76684DA8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54B3FFAE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1864A196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797B621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2330A7F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26834D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4F8800A8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2F8E0526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:rsidRPr="00C97636" w14:paraId="11CE18D0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1A78117B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0B436172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2FE0A03" w14:textId="77777777" w:rsidR="00882E5C" w:rsidRDefault="00882E5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D2E663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DD40E0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A0EB436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71241F35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:rsidRPr="00C97636" w14:paraId="7CE19873" w14:textId="77777777" w:rsidTr="00882E5C">
        <w:trPr>
          <w:trHeight w:val="144"/>
          <w:tblCellSpacing w:w="20" w:type="nil"/>
        </w:trPr>
        <w:tc>
          <w:tcPr>
            <w:tcW w:w="523" w:type="dxa"/>
            <w:tcMar>
              <w:top w:w="50" w:type="dxa"/>
              <w:left w:w="100" w:type="dxa"/>
            </w:tcMar>
            <w:vAlign w:val="center"/>
          </w:tcPr>
          <w:p w14:paraId="2A9A8E0C" w14:textId="77777777" w:rsidR="00882E5C" w:rsidRDefault="00882E5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2696" w:type="dxa"/>
            <w:tcMar>
              <w:top w:w="50" w:type="dxa"/>
              <w:left w:w="100" w:type="dxa"/>
            </w:tcMar>
            <w:vAlign w:val="center"/>
          </w:tcPr>
          <w:p w14:paraId="06483BD4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профессии в области робототехники, искусственного интеллекта, интернета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вещей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C2BE2D9" w14:textId="77777777" w:rsidR="00882E5C" w:rsidRDefault="00882E5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AAA6676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29AF95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1841C47E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  <w:tc>
          <w:tcPr>
            <w:tcW w:w="2316" w:type="dxa"/>
            <w:gridSpan w:val="2"/>
            <w:vMerge/>
          </w:tcPr>
          <w:p w14:paraId="2E1BD5B0" w14:textId="77777777" w:rsidR="00882E5C" w:rsidRPr="000A22F8" w:rsidRDefault="00882E5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882E5C" w14:paraId="0F57E31A" w14:textId="77777777" w:rsidTr="00882E5C">
        <w:trPr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75A279F9" w14:textId="77777777" w:rsidR="00882E5C" w:rsidRDefault="00882E5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52E2B95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7513" w:type="dxa"/>
            <w:gridSpan w:val="3"/>
            <w:tcMar>
              <w:top w:w="50" w:type="dxa"/>
              <w:left w:w="100" w:type="dxa"/>
            </w:tcMar>
            <w:vAlign w:val="center"/>
          </w:tcPr>
          <w:p w14:paraId="074AE327" w14:textId="77777777" w:rsidR="00882E5C" w:rsidRDefault="00882E5C"/>
        </w:tc>
        <w:tc>
          <w:tcPr>
            <w:tcW w:w="2316" w:type="dxa"/>
            <w:gridSpan w:val="2"/>
            <w:vMerge/>
          </w:tcPr>
          <w:p w14:paraId="5EF8F18F" w14:textId="77777777" w:rsidR="00882E5C" w:rsidRDefault="00882E5C"/>
        </w:tc>
      </w:tr>
      <w:tr w:rsidR="00882E5C" w14:paraId="7680FC49" w14:textId="77777777" w:rsidTr="00882E5C">
        <w:trPr>
          <w:gridAfter w:val="1"/>
          <w:wAfter w:w="48" w:type="dxa"/>
          <w:trHeight w:val="144"/>
          <w:tblCellSpacing w:w="20" w:type="nil"/>
        </w:trPr>
        <w:tc>
          <w:tcPr>
            <w:tcW w:w="3219" w:type="dxa"/>
            <w:gridSpan w:val="2"/>
            <w:tcMar>
              <w:top w:w="50" w:type="dxa"/>
              <w:left w:w="100" w:type="dxa"/>
            </w:tcMar>
            <w:vAlign w:val="center"/>
          </w:tcPr>
          <w:p w14:paraId="39B0225B" w14:textId="77777777" w:rsidR="00882E5C" w:rsidRPr="000A22F8" w:rsidRDefault="00882E5C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22C298" w14:textId="77777777" w:rsidR="00882E5C" w:rsidRDefault="00882E5C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900A47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E6FD17" w14:textId="77777777" w:rsidR="00882E5C" w:rsidRDefault="00882E5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14:paraId="01883726" w14:textId="77777777" w:rsidR="00882E5C" w:rsidRDefault="00882E5C"/>
        </w:tc>
        <w:tc>
          <w:tcPr>
            <w:tcW w:w="2268" w:type="dxa"/>
          </w:tcPr>
          <w:p w14:paraId="61B84D79" w14:textId="77777777" w:rsidR="00882E5C" w:rsidRDefault="00882E5C"/>
        </w:tc>
      </w:tr>
    </w:tbl>
    <w:p w14:paraId="4D5B8650" w14:textId="77777777" w:rsidR="003538E1" w:rsidRDefault="003538E1">
      <w:pPr>
        <w:sectPr w:rsidR="003538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B3C8666" w14:textId="77777777" w:rsidR="003538E1" w:rsidRDefault="003538E1">
      <w:pPr>
        <w:sectPr w:rsidR="003538E1" w:rsidSect="009050FD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6BFCE100" w14:textId="77777777" w:rsidR="003538E1" w:rsidRDefault="000A22F8">
      <w:pPr>
        <w:spacing w:after="0"/>
        <w:ind w:left="120"/>
      </w:pPr>
      <w:bookmarkStart w:id="23" w:name="block-31421588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5F50B70E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996"/>
        <w:gridCol w:w="993"/>
        <w:gridCol w:w="1275"/>
        <w:gridCol w:w="1418"/>
        <w:gridCol w:w="1417"/>
        <w:gridCol w:w="5435"/>
      </w:tblGrid>
      <w:tr w:rsidR="003538E1" w14:paraId="37464274" w14:textId="77777777" w:rsidTr="009050F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8B903E" w14:textId="77777777" w:rsidR="003538E1" w:rsidRDefault="000A22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329738A" w14:textId="77777777" w:rsidR="003538E1" w:rsidRDefault="003538E1">
            <w:pPr>
              <w:spacing w:after="0"/>
              <w:ind w:left="135"/>
            </w:pPr>
          </w:p>
        </w:tc>
        <w:tc>
          <w:tcPr>
            <w:tcW w:w="29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84246E2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1A60618" w14:textId="77777777" w:rsidR="003538E1" w:rsidRDefault="003538E1">
            <w:pPr>
              <w:spacing w:after="0"/>
              <w:ind w:left="135"/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14:paraId="0944B731" w14:textId="77777777" w:rsidR="003538E1" w:rsidRDefault="000A22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3478A4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04FB0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1E1D84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45F4E28" w14:textId="77777777" w:rsidR="003538E1" w:rsidRDefault="003538E1">
            <w:pPr>
              <w:spacing w:after="0"/>
              <w:ind w:left="135"/>
            </w:pPr>
          </w:p>
        </w:tc>
      </w:tr>
      <w:tr w:rsidR="003538E1" w14:paraId="13B0F35D" w14:textId="77777777" w:rsidTr="009050FD">
        <w:trPr>
          <w:trHeight w:val="144"/>
          <w:tblCellSpacing w:w="20" w:type="nil"/>
        </w:trPr>
        <w:tc>
          <w:tcPr>
            <w:tcW w:w="5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702187" w14:textId="77777777" w:rsidR="003538E1" w:rsidRDefault="003538E1"/>
        </w:tc>
        <w:tc>
          <w:tcPr>
            <w:tcW w:w="29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C2F329" w14:textId="77777777" w:rsidR="003538E1" w:rsidRDefault="003538E1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F751CC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09DA26" w14:textId="77777777" w:rsidR="003538E1" w:rsidRDefault="003538E1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02B1E2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C6EE8EB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EA5399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995BEFF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CCE8C5" w14:textId="77777777" w:rsidR="003538E1" w:rsidRDefault="003538E1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0AA6E1" w14:textId="77777777" w:rsidR="003538E1" w:rsidRDefault="003538E1"/>
        </w:tc>
      </w:tr>
      <w:tr w:rsidR="003538E1" w14:paraId="532D3B21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674E04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CCD8F36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FBEF0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0D7BF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58A05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0B467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29B843E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РЭШ-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школа, библиотека: 1.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content</w:instrText>
            </w:r>
            <w:r w:rsidR="00C97636" w:rsidRPr="00C97636">
              <w:rPr>
                <w:lang w:val="ru-RU"/>
              </w:rPr>
              <w:instrText>/16010"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https://lib.myschool.edu.ru/content/16010</w:t>
            </w:r>
            <w:r w:rsidR="00C97636">
              <w:rPr>
                <w:rFonts w:ascii="Times New Roman" w:hAnsi="Times New Roman"/>
                <w:color w:val="0000FF"/>
                <w:u w:val="single"/>
              </w:rPr>
              <w:fldChar w:fldCharType="end"/>
            </w:r>
          </w:p>
        </w:tc>
      </w:tr>
      <w:tr w:rsidR="003538E1" w:rsidRPr="00C97636" w14:paraId="78BABE06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9423D8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D3F240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A56256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E5490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2FEB0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5983E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2260C8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A6E05D0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F18F47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B67AF61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3C00BE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994A97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35A48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F4A8E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801718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089CAF0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9E1E35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79DC48B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2DE7DD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C8E16D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0F145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8D211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C3BE34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7E9F69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13B5E5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D9EDA8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32BD1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8E11B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849C5C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358DF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E94A77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F8A2697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5A6080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7D8FA49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AAA85A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AD7470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FCD3AE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5880F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158323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EA59DF6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F74FD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7BDBA34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49D15F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614E2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FED27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DD7CA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203963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6D0C246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2A996C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F09EA7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A73D9F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7D248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EE51E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C94AC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247C80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FB64F3C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1B9F78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65AF3CE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7EAE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40C255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0170F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5899C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5119CB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2686F4E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00A651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9D541A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54582A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B1533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BD196E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9711C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891F4C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8AB81F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B82C43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2AEA41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0D9C79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CBDA4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80D1F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04EA1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C94847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3B42ADC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6A65A7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76E970B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96862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DA6813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B88B4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C3EA4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FFF643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4DF80C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DCF91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354C9F8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91C6E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886E3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F9668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DF69D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9EC2F4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16D2017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D5C2A0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33C569A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772B8A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721E29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FE761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06771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D13F36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9F906FD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274E74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9D8546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B299D5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863B3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99BB5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B3D73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85402B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</w:instrText>
            </w:r>
            <w:r w:rsidR="00C97636">
              <w:instrText>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EB70C1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8DEFF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D3B278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682F4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E96F7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66BB9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2377DF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5E9A04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7AF5345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F5722E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CE29DE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D0AAA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2F3BD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18182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66350A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1B0C2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B1679DF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C1A62F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B549DD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«Изделие из древесины»: выполнение технологических операций ручными инструментами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837120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BA50E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BDC17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B5055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29AE37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48314BF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4E27D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95C50E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98A54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097C3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EE571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90E24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D45A97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</w:instrText>
            </w:r>
            <w:r w:rsidR="00C97636">
              <w:instrText>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462203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3BFA70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A78520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4EF81C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5281B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471BD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035F6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A6F8C3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</w:instrText>
            </w:r>
            <w:r w:rsidR="00C97636">
              <w:instrText>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F3A566C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37AFE2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075EB86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D9521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2F111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AFD6A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C9C39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5606CC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DCAB2FF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C1273A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AEBC8C6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2823E8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A6935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6F750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CE87FA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E751C4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165F824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441CD5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B700B7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качества изделий из древесины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7524F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D188CF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E4F37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5DE3B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7F6C81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19E9467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FED26E3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7F9B9F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25F31F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0B806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4AD74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32688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3E209C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E49F402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BAFFD5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9980A1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C6FF0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3262A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FF292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D9EB5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62681A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31F4DE6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622DDF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2AA6D0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F24872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6170B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2E8B2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9C38A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834F81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8E95B6C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2FC309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FE202D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рационального питания. Пищевая </w:t>
            </w:r>
            <w:proofErr w:type="spell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ценость</w:t>
            </w:r>
            <w:proofErr w:type="spell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овощей.Технологии</w:t>
            </w:r>
            <w:proofErr w:type="spellEnd"/>
            <w:proofErr w:type="gram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обработки овощей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C943CC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ECE8D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ACBF8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3C152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603553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70FBE70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B6537C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5194BD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80728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B711B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30784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83C00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16A537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788E087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209A4D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7063B0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Пищевая ценность круп.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5144539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B0A44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9BFCE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422F7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922CFC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</w:instrText>
            </w:r>
            <w:r w:rsidR="00C97636">
              <w:instrText>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FC493C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91A647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48D501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C46964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FF779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9C6B6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CD0E5B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509B07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2B6B675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36660D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99DAAE9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кухни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масштабе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1 :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20»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0B29D2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450D8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25051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41A97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C0EE6B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E4942C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682593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1A60526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205F0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EAF37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8B57E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B8F95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C41403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44DF24E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B93294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7A44F7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производством и обработкой пищевых продуктов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89F9B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3E187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3D09B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AA505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ED9603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EAAA5A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D5574A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267F33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EB788D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7C89B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BB4EA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C5201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16D719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E7B175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3A12F8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9A8918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2E2BE5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FAC8CC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A0CC0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C156A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C25500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</w:instrText>
            </w:r>
            <w:r w:rsidR="00C97636">
              <w:instrText>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5EF85D0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33A804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657F55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76AEFE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81613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7AF94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AB92C1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CDC993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56D0ECA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0ED4F7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7B0D2B1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3BF6E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7C40C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CD0C7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64483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A3319A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88C801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3DD286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664137E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4CB05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153B0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86D52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AB65C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36C307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191F302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11B3FB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D68E46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изготовление швейных изделий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C0F9D89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1B613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6E648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512B90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A51074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A400A1E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7246BF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B4FC81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EBAF10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4BD132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956E6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3B9431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54F320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7149E39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5D1023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E4F6967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8B515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BC1D9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C72EE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5F049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D41242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52E550A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D06B11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4C3DA8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A24DF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960B6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3FF58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BB6C6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93B5B6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FFF5C9F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D81133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BCAC96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D9D0C2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E8BDB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C2E52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DD000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57BD2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FD8ED35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291447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9FC30B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 по технологической карте: выполнение технологических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операций по пошиву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AE5D21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DBAA97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D04B2B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848166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091438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A7AE797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010EF8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4C30A9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7AA51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1B3EF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4B4FA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D3B0C1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D4C7D9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</w:instrText>
            </w:r>
            <w:r w:rsidR="00C97636" w:rsidRPr="00C97636">
              <w:rPr>
                <w:lang w:val="ru-RU"/>
              </w:rPr>
              <w:instrText>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27F252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8136E9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C873FF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AD089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30903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19100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87CC8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ABE52E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2442EF1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2C0728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BF765F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0F66E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2ECC42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2CEFA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F2559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9CB95F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9D1BCD1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CC9BF13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2B4088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FB9027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A0184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D0F4B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484FB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B28084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47755B4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E458D0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D40C739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927A2A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97F5C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BC989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37267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4CB408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</w:instrText>
            </w:r>
            <w:r w:rsidR="00C97636">
              <w:instrText>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45A767D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1FD25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CD5993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62C61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D57342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78B26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610B6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FFE930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B27742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D80842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65BD2B2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AEC56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D849A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8F475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B0B82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396CC4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C7B5AA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3A06E2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CAFF5B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73267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97256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82C48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5BA15E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EE82FB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A46F81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3522E2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72C0AA49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51ADD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875D7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1851F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0DB7D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951982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F66A494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FA8881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F7985E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1243D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C1319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979D2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74EFA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D1BD27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33E0FB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FC4B12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7CE35B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F0491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30980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44FF8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0B1C8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753570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2F2156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EEDC27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24A00B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C0925F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6037B1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96B91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46772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554D81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B0A218A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C2B518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4E47F38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F1378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CEBE1A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3C929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CFA8C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F8ACDE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81D3CD1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EB55FF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3F2F160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C6C736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93984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4674B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DF7CFB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6E9884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D8C92F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4B30D0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34084739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CA1229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B895E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5BAEB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4A564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6DBE92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CB74AF2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4EE51F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5CA3FF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0520D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ECA2C8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1B0F0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1BA30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949510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</w:instrText>
            </w:r>
            <w:r w:rsidR="00C97636">
              <w:instrText>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D1A98F4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EC2FCF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7970059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928A7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D66AD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CEA19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1ACB2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DF00C7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3334AF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06AA82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6C2908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2F5E2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3B4F6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B62622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5C9D4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40A1E2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7F3194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1D05B5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714D28D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24B33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FB5F0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787B0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14E1D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1279E5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0A7387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41E455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856CE14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2CCD4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2CCDC5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2EAA0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13D00D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C562A7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D7B2A1A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A2D4FD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75DEB6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Программирование модели робота. Оценка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качества модели робота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91D0D5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956F2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1D7614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BB964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D81894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B1A913C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90AF6B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4A7D16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1A219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881D7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DE1B4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9C8E7C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B70A29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13731F1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54299E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7178E29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B580C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1B245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74F199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94AD5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2CA980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8259909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D83A58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E71B74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B91287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C91E0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091444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F6882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FD1368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/8/5/"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/8/5/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%225%22"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%225%22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14:paraId="68B1513F" w14:textId="77777777" w:rsidTr="009050FD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756CA68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3DE5C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A507F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30690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6852" w:type="dxa"/>
            <w:gridSpan w:val="2"/>
            <w:tcMar>
              <w:top w:w="50" w:type="dxa"/>
              <w:left w:w="100" w:type="dxa"/>
            </w:tcMar>
            <w:vAlign w:val="center"/>
          </w:tcPr>
          <w:p w14:paraId="373AE008" w14:textId="77777777" w:rsidR="003538E1" w:rsidRDefault="003538E1"/>
        </w:tc>
      </w:tr>
    </w:tbl>
    <w:p w14:paraId="7586BC85" w14:textId="77777777" w:rsidR="003538E1" w:rsidRDefault="003538E1">
      <w:pPr>
        <w:sectPr w:rsidR="003538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CFB23F7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2992"/>
        <w:gridCol w:w="993"/>
        <w:gridCol w:w="1275"/>
        <w:gridCol w:w="1418"/>
        <w:gridCol w:w="1417"/>
        <w:gridCol w:w="5435"/>
      </w:tblGrid>
      <w:tr w:rsidR="003538E1" w14:paraId="6A8A7C7D" w14:textId="77777777" w:rsidTr="009050FD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9F9910" w14:textId="77777777" w:rsidR="003538E1" w:rsidRDefault="000A22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ABFEEF3" w14:textId="77777777" w:rsidR="003538E1" w:rsidRDefault="003538E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3ECEF3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95FE9E" w14:textId="77777777" w:rsidR="003538E1" w:rsidRDefault="003538E1">
            <w:pPr>
              <w:spacing w:after="0"/>
              <w:ind w:left="135"/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14:paraId="1955D209" w14:textId="77777777" w:rsidR="003538E1" w:rsidRDefault="000A22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7668F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5D633C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8CF2C5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B4A401C" w14:textId="77777777" w:rsidR="003538E1" w:rsidRDefault="003538E1">
            <w:pPr>
              <w:spacing w:after="0"/>
              <w:ind w:left="135"/>
            </w:pPr>
          </w:p>
        </w:tc>
      </w:tr>
      <w:tr w:rsidR="003538E1" w14:paraId="0465892B" w14:textId="77777777" w:rsidTr="009050FD">
        <w:trPr>
          <w:trHeight w:val="144"/>
          <w:tblCellSpacing w:w="20" w:type="nil"/>
        </w:trPr>
        <w:tc>
          <w:tcPr>
            <w:tcW w:w="5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D6AD3C" w14:textId="77777777" w:rsidR="003538E1" w:rsidRDefault="003538E1"/>
        </w:tc>
        <w:tc>
          <w:tcPr>
            <w:tcW w:w="29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C0D13C" w14:textId="77777777" w:rsidR="003538E1" w:rsidRDefault="003538E1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32796A1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CA824B" w14:textId="77777777" w:rsidR="003538E1" w:rsidRDefault="003538E1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F54EFE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4E40E48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04E035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21A3B6E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66AD47" w14:textId="77777777" w:rsidR="003538E1" w:rsidRDefault="003538E1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1226C0" w14:textId="77777777" w:rsidR="003538E1" w:rsidRDefault="003538E1"/>
        </w:tc>
      </w:tr>
      <w:tr w:rsidR="003538E1" w:rsidRPr="00C97636" w14:paraId="2E556DFE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64BDBE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414B3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EEEA22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3D01FC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25F7B5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40CA4D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41C577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397C615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696E5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BB850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EB53E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FFAB0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4FFB2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633DC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B457B4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</w:instrText>
            </w:r>
            <w:r w:rsidR="00C97636" w:rsidRPr="00C97636">
              <w:rPr>
                <w:lang w:val="ru-RU"/>
              </w:rPr>
              <w:instrText>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2569541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0970BB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AA320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4DB3E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FC30D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EB56B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6B834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798F75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93720F7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A8E31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1CA23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5885FD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D0991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8EAC4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72EE7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C321AB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E274D4D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2F878C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3E23FD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7F7758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63B27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C2B94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4AB32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BC7E19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9E8C763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CD7A2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D5369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9D014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46A4E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31474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873C7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E276F6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7CD8260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235F11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6DD35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250C8D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35574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6194E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F9A73E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35C524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FB39303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20F7E2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66AF5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961D0B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891894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4B24B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CC000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82A094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A9E751F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71B8AD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AB4A0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42DCC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41DBFF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59A37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E021E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A81A4D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1B4509D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C00010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33359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29AC9F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434E8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28F25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E647F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2632CA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48939A3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858A5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719671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4942F9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F1F4E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4D9F0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DAD09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58042A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B31A03F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74F49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D703B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компьютерной графикой: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инженер-конструктор, архитектор, инженер-строитель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7B56CCD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1BC39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2B973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55735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235F62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EA57E80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9DD5573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23D7F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2131F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86A7A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DA59C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B221C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8C6688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87B58C8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F2E4D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410A8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C3EC14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E88A20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BC77A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461ED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C1A4FF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28B10F7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F09A93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ADF53B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CA5A62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E34E0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36318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17A61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84CBA1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FBB8F6D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C16B80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9FF99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37875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504B9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705C5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93147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8855FD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66236EA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97A494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58F17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6336A0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D781AB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A5957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644F9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D4E781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</w:instrText>
            </w:r>
            <w:r w:rsidR="00C97636">
              <w:instrText>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FB932C4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0E1950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20496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металла» по технологической карте: выполнение технологических операций ручными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инструментами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ADA06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F080E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8D781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447B9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246586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</w:instrText>
            </w:r>
            <w:r w:rsidR="00C97636" w:rsidRPr="00C97636">
              <w:rPr>
                <w:lang w:val="ru-RU"/>
              </w:rPr>
              <w:instrText>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92EFCC5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EDD658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8C4A66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70F15E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C8198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875AD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6B55A1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64E696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1FF0D76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AA3F5A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1494B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9AD4A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DBE05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3AE1E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F9CCB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A2F41E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BE32CDD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0B42E9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6C8F6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EC64AD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33086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D73F6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A7106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82E1B8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10714A4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3CE8D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BC34D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B43648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373B19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71741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37FFFC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083880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2CCC4BF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7AFC11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8EF7F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3CC184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CB0E5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F1F73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4A51FF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DC828A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031AF60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4A495D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15841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97953A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8BEE3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93E69D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A6FC10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C4D653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9C2506B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21C40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6A055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55B379D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71628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DE468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44E00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A52E90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5472FFB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E93C60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21CED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A09F51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0C300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D9C1B2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CA2BA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EF9EEB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485CFE7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70879B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31360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F32D6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22519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CA0E10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E594D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C8C116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CAC84AF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C859F1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343A5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7AE524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9641D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68676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53271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10F8D4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9C6AFF7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16B12E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C016D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B39B69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1E68F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ADA8B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2E5E4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E3B5E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C81A89F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6598E8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BE2EF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продуктов»: выполнение проекта, разработка технологических карт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F1D2DC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71CF9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34777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D8EEB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A4BE44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FF4B6BE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52ECF6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D67A3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1AFF0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B7473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353E9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ADEBC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E3A5C5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B6E8326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A1361A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61A36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785B9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5E7EC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31963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25CAF9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8C93E7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B1B934B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79AA157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05FC61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9AFC4D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1E6CE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43BD3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BFD4A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44D0DE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</w:instrText>
            </w:r>
            <w:r w:rsidR="00C97636" w:rsidRPr="00C97636">
              <w:rPr>
                <w:lang w:val="ru-RU"/>
              </w:rPr>
              <w:instrText>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1EA8693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BEE4A1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9CFD6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B2BA0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797754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87C3E9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79764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BBC4D3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88727BA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D39B41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BDDFBF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одежде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3D679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BD125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74287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41D0F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8FACC9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2EB4FC9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40BDBD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FEB09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6C840C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6A028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F01F5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EFBAE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1E114E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C4006C4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60AD8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ED25C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7CE023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375B5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7B8A36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1625F9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5FB142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87AFB37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F50395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B4718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C75423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79BB2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0CAC9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746014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3AB2A1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10CCDCC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0449A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8AF30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9AE99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00A0E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E29D25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762A1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13A9FA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E08189E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33FE10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A996A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«Изделие из текстильных материалов»: обоснование проекта, анализ ресурсов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906345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1358C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42B73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7AC34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1A1FA3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337834F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7A5581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322DF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91A705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6548D0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B2194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80C8A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A9EA54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7E348D0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3B56AD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D02E0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832C7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4DD49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E11B9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7EB4F6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953334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4443A55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56D56D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A9329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05FB4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C85D6B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8C0BD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8AF289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2B63CB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7DA80C5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7EA06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DC5AD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96F37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0780D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E672B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CB188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978517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DE0EBE6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48B026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3E7CE0F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D8E87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25B275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006BE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39359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AC9E19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0EF3D0A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C6A24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4D7CA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материалов»: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технологических операций по отделке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2B4D9B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11AF7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84CAC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644C2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3CB14F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85B3DDE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5057A2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2C1BF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3A690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DB897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535208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2D986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A3CC4E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80CE333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F6146F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EC38F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5311C9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3DE179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3D132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4151B6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8C8525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</w:instrText>
            </w:r>
            <w:r w:rsidR="00C97636">
              <w:instrText>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F11E849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74E97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CDD61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D35D51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3BA65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696E9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3C44A8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C6D102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5C681B8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0907D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E7FB73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A3FA6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CA9B0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4A9882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D8ED4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B137D9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A71225D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4B6B449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33190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5479B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CE164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3A8A5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DA544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2DFB00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503CA4C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13FFC2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EB8A6F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E9A91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09DE5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A4A50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5CA29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D63D8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</w:instrText>
            </w:r>
            <w:r w:rsidR="00C97636">
              <w:instrText>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5F73D9D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D74A67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24044A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3C586E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D4A3E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A0D54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02297A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A2198F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F822078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90374B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A28C8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AF5889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8593C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783C08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47D65C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9B5D39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30D856E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E24575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3668F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666BF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494D4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25A4F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B37206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CE1F1F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8292F2C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8C46CA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2893C8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5E2F8A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6B008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7011D2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C84BA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F0AB0B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47D9405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F037FA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450D3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1A131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B5B0DB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2A977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02D7C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81DA63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C5791CB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0A472E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D90F2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2792C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36B1F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F550F4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377DB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4DDCEE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A824BCE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680E7B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4668E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A33C88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F9FBB2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DDAB8A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AEACC6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CB1C29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6CF8C11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A305D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23C11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модели транспортного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6B2EA0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C9704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E61EA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133B17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72CA55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8261C58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633D281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37D1D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7B37D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1A3F8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03BA4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0E951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47A053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BA8B239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091A12E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53942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966DE5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A6D022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F87BB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AFFF3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7DFB17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8121429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31C9F5D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BE84D36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E6D4E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81816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4EE33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36FFD9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A5F60D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</w:instrText>
            </w:r>
            <w:r w:rsidR="00C97636">
              <w:instrText>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71A140C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589C216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B9D18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BA7AD2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A9FF0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AA0EF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0D7FA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1E847D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FEAF134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7FE8A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0C1AE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771663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6B125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AAB5C9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B0BBD2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C6593F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93AC2C0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3343CB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0B31B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80355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F8C2DD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FC7710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476D1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C31B00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7ED1908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1E4E212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65ADA7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Подготовка проекта к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защите. Испытание модели робота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67BE66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42580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E37EC3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26EEF5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4E1079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D6B2135" w14:textId="77777777" w:rsidTr="009050FD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14:paraId="2DE5EDF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E7276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E03C6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79A03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0460A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FCDE7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5EFD92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resh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subject</w:instrText>
            </w:r>
            <w:r w:rsidR="00C97636" w:rsidRPr="00C97636">
              <w:rPr>
                <w:lang w:val="ru-RU"/>
              </w:rPr>
              <w:instrText>/8/6/"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/8/6/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%226%22"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%226%22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14:paraId="29C69551" w14:textId="77777777" w:rsidTr="009050FD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11E5DF4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B24A6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4DE2FE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E1B2B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64 </w:t>
            </w:r>
          </w:p>
        </w:tc>
        <w:tc>
          <w:tcPr>
            <w:tcW w:w="6852" w:type="dxa"/>
            <w:gridSpan w:val="2"/>
            <w:tcMar>
              <w:top w:w="50" w:type="dxa"/>
              <w:left w:w="100" w:type="dxa"/>
            </w:tcMar>
            <w:vAlign w:val="center"/>
          </w:tcPr>
          <w:p w14:paraId="7F92474F" w14:textId="77777777" w:rsidR="003538E1" w:rsidRDefault="003538E1"/>
        </w:tc>
      </w:tr>
    </w:tbl>
    <w:p w14:paraId="425B0264" w14:textId="77777777" w:rsidR="003538E1" w:rsidRDefault="003538E1">
      <w:pPr>
        <w:sectPr w:rsidR="003538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77987C" w14:textId="77777777" w:rsidR="003538E1" w:rsidRDefault="003538E1">
      <w:pPr>
        <w:sectPr w:rsidR="003538E1" w:rsidSect="009050FD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5F21A4F0" w14:textId="77777777" w:rsidR="003538E1" w:rsidRDefault="000A22F8">
      <w:pPr>
        <w:spacing w:after="0"/>
        <w:ind w:left="120"/>
      </w:pPr>
      <w:bookmarkStart w:id="24" w:name="block-31421577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8C16780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993"/>
        <w:gridCol w:w="993"/>
        <w:gridCol w:w="1275"/>
        <w:gridCol w:w="1418"/>
        <w:gridCol w:w="1417"/>
        <w:gridCol w:w="5435"/>
      </w:tblGrid>
      <w:tr w:rsidR="003538E1" w14:paraId="31A1D8E9" w14:textId="77777777" w:rsidTr="009050FD">
        <w:trPr>
          <w:trHeight w:val="144"/>
          <w:tblCellSpacing w:w="20" w:type="nil"/>
        </w:trPr>
        <w:tc>
          <w:tcPr>
            <w:tcW w:w="5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AC6AF3" w14:textId="77777777" w:rsidR="003538E1" w:rsidRDefault="000A22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8FB0C3" w14:textId="77777777" w:rsidR="003538E1" w:rsidRDefault="003538E1">
            <w:pPr>
              <w:spacing w:after="0"/>
              <w:ind w:left="135"/>
            </w:pPr>
          </w:p>
        </w:tc>
        <w:tc>
          <w:tcPr>
            <w:tcW w:w="299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7D036E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CF95D97" w14:textId="77777777" w:rsidR="003538E1" w:rsidRDefault="003538E1">
            <w:pPr>
              <w:spacing w:after="0"/>
              <w:ind w:left="135"/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14:paraId="65884065" w14:textId="77777777" w:rsidR="003538E1" w:rsidRDefault="000A22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71B5B07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F7FEA7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951D527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36B2CC9" w14:textId="77777777" w:rsidR="003538E1" w:rsidRDefault="003538E1">
            <w:pPr>
              <w:spacing w:after="0"/>
              <w:ind w:left="135"/>
            </w:pPr>
          </w:p>
        </w:tc>
      </w:tr>
      <w:tr w:rsidR="003538E1" w14:paraId="2BE50FCF" w14:textId="77777777" w:rsidTr="009050FD">
        <w:trPr>
          <w:trHeight w:val="144"/>
          <w:tblCellSpacing w:w="20" w:type="nil"/>
        </w:trPr>
        <w:tc>
          <w:tcPr>
            <w:tcW w:w="5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0B3DD6" w14:textId="77777777" w:rsidR="003538E1" w:rsidRDefault="003538E1"/>
        </w:tc>
        <w:tc>
          <w:tcPr>
            <w:tcW w:w="29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4FF064" w14:textId="77777777" w:rsidR="003538E1" w:rsidRDefault="003538E1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C60844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037EDAC" w14:textId="77777777" w:rsidR="003538E1" w:rsidRDefault="003538E1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CA5B894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CA6B81E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F23323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0A09032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C896C4" w14:textId="77777777" w:rsidR="003538E1" w:rsidRDefault="003538E1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C4CDDC7" w14:textId="77777777" w:rsidR="003538E1" w:rsidRDefault="003538E1"/>
        </w:tc>
      </w:tr>
      <w:tr w:rsidR="003538E1" w:rsidRPr="00C97636" w14:paraId="3AEEDBC2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D9C3D1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3DDF3F84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дизайном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94875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18ED0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849BF8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046127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3EFFF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DB3C616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871755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33AEAE7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F67155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0AB9BB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81191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AC52E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6F4858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54C2B42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4C33AB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00B0811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4CD3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5053A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A5E8E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1E49CC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A5EE38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BFFB99C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6243BB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471308C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043E64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E6DA1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48533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ADD9D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38B246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DC9D386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C80991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7C7E1EA2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D6A22C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BC575A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13E579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B2F4E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F6917F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B672483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2C47F4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4753276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C1B49C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EA19F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8F37EF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05B6A5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E0BF29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A51EFBD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EF0875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5C84CE99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DF6B40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6622D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53CDA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B054BF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53F594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FF6C2CF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466D67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083D6A0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719FC4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F089F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8EA5FF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7145D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E91870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956075B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89C44D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E08893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85293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8C322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6BC01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8B5946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90B80B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2DE8370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465194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3587B63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266851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0CC22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80791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1B1CF3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D67D18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5575B99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D65242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4C29869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01C800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068897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6DD2D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3DBE8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8C2D44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CFB4B79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361DD5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2C74330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0D5B19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10B9E5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C736D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68EDDE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1E3031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A860C24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F8B35E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AA09E2F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3D-моделирование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E1702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998646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650B44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2036F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BE8BC2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91F6C13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38C85D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0F83F6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A4731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5E0D13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CC6EED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C6840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8C2ED8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8233B9F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581DD7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218BE9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A53B94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8F8F67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14539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D7238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87A553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</w:instrText>
            </w:r>
            <w:r w:rsidR="00C97636" w:rsidRPr="00C97636">
              <w:rPr>
                <w:lang w:val="ru-RU"/>
              </w:rPr>
              <w:instrText>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B184DEE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AB3488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4AF185E8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AAF7A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EBFB3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B1056C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CDCD66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F19C7F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8F7222E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E72741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7DC348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D8E6C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D1A4D2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50F1B2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925BC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CD881C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5A55497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BE720B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0CDEFCC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19502A9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C94047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57BC80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B5B85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E6DCED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62AAD75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2AB051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25EE195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A4F196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8EC63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B55C84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F0FF0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C752C2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B8C7231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E4D0F3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D4D5CD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EE7B7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027CD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7BEEF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8B4FA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17C607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A60F359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605A2E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214787B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-печатью: макетчик, </w:t>
            </w:r>
            <w:proofErr w:type="spell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моделлер</w:t>
            </w:r>
            <w:proofErr w:type="spell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2DF40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F7C97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5F8F66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10D5C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FE54A5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A049924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46462C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A2EC7D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Оценка качества макета.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«Сборка деталей макета».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B5182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16CB85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2E7794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23823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E464CF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CFD199B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D73F76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74E832B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AEF7F9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FD776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D9835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90051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D20C39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AB821EC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4CC124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03E6AFE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F7C10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B62B8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AF992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8943EB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A36FDE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E84702D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4FA36B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E13195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DBF5A1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0F1308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DE853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6A9DD0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D91696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2336550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9D0423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4588357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577937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760D40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B4142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75C15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386B75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01FCB3D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8C25B1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232D87E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C488A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2BA1E2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24A7C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46914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43FD6C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D768DCC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EC4C46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7DB00DD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610E50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12FF0A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30E53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D6CDB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09FCC8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D2947DE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82A7F6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4166B0B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973B7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D056C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9D423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022DD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4A5869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52AA531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3B6D09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176DDD0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CC4D55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386FB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22EA3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8124C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16D322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00800ED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0100F2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132260E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8EB481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38941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95D6A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58832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AC821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3C8B2B7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E186A0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59A75D0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A916B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D901E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2C020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57402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E440D8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EBD8861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57CDDC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02564B69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себестоимости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3979C4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A529B1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15CA8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506935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84EB68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1358341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825A63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77664F9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07415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063AF4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491C5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D17A7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553216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5FFFD82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CF8FA6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76AA23B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8283B8D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A8192F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F032F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4DF5B9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7CA468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</w:instrText>
            </w:r>
            <w:r w:rsidR="00C97636">
              <w:instrText>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EE26CB7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8AD4FF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1BE1E4F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 в области получения и применения современных материалов, наноматериалов: нанотехнолог, </w:t>
            </w:r>
            <w:proofErr w:type="spell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наноинженер</w:t>
            </w:r>
            <w:proofErr w:type="spell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, инженер по наноэлектронике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18B11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24E9A6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85E2C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595D6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A6063D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</w:instrText>
            </w:r>
            <w:r w:rsidR="00C97636" w:rsidRPr="00C97636">
              <w:rPr>
                <w:lang w:val="ru-RU"/>
              </w:rPr>
              <w:instrText>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2FD9C2C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F71AB3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56C2CEE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Рыба, морепродукты в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A89216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D44FC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106595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B9D5D3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F0D799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8CAE3D6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65D1E6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0D64F84B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5960DA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8972A5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4047E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139C9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E6B633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78163BA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A93907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2A18F0B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D7F9D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97B67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40EB6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5926F0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DBB5A3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358F390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9DB856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5599880C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продуктов».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блюда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мяса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E05271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B8E14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DA6ADC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651DA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82F8DA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A77DDAC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684BD3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D5CDCD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Профессии повар, технолог общественного питания, их востребованность на рынке труда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923FB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BA2135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CCA04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C2CF1E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348C9F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059055D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37FCF0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59360B3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594EB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2DA77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7F143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3674F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E32079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2EDAEFF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22FA9C3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99063A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4CA269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FF89B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51DBD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6C663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39AC11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7FD4CA2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35F563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7B7B2CD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73D1B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40B6A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2AB79A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767183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917FAC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4DB5F6B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B71CB9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579CAA3C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Чертёж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03BB12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D086B4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708668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51F38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AF85B8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</w:instrText>
            </w:r>
            <w:r w:rsidR="00C97636">
              <w:instrText>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5EC1093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EE879F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379AE5D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технологических операций по раскрою и пошиву изделия, отделке изделия (по выбору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обучающихся)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71754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7ABFEE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C5EB7E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8C2573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29980B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6C73FA4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C44A94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211FB6E8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B8A42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7DEC51" w14:textId="77777777" w:rsidR="003538E1" w:rsidRDefault="00DB0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A22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FDFC733" w14:textId="77777777" w:rsidR="003538E1" w:rsidRDefault="00DB0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0A22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6E9DF5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52926E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A8944F3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4E165D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560D058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C9AFC9D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0D9FFAE" w14:textId="77777777" w:rsidR="003538E1" w:rsidRDefault="00DB0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0A22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6329E95" w14:textId="77777777" w:rsidR="003538E1" w:rsidRDefault="00DB06D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0A22F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FABB6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3F35ED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E7B1143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F2713F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0936B87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34F61C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660F9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171E67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A2E9F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9F6DCA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2CED969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2520C1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0A66C2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B90DF6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FD833B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444A22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0DDEF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72F0B3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</w:instrText>
            </w:r>
            <w:r w:rsidR="00C97636">
              <w:instrText>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91E0545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477581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217BB7D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475C7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B1FF2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596DD3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7B1D44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C29C2A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6121D82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1FBCF82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2F8943C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F98E3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D2CAC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B9D72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C7F1EF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3D323D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1D336EB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002E57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4A2A970B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F1686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3EDE0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CD7BB1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B31E6A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469970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9D938AC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EEE8D4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0AE56D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B479BC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30EBC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0D2F9A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BF6D6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2D3FE8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E60158B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3D5FE2F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229335B0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7F628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F29FD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7EBD98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0597C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79D089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67775F0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72783A3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51F1CDB8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6DECF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8280FB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3EF35A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EAD3B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DC7D65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DEE87F7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FF4755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30458B4E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связи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FDF1D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734DD3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218564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B3024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06BAD9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461E313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52E2E4F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57700E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дополнительных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механизмов»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6B16C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54CCB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43E8A2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E47F0A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8E8571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DE881E0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A5121F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15903D26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986949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AFEA6F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6582A3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F58940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4341A7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BA257E9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BCB5A1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734D38BE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486B6F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F275D1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42ABFA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706449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6829BD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</w:instrText>
            </w:r>
            <w:r w:rsidR="00C97636">
              <w:instrText>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9D1E28B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0E134B5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153DAC83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A0FCCA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2AB27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00DD8B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E40FCD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E309BB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F241360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43ECB10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A506522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944B26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B7CE63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198D32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EE94CB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31089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4238D85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608276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61DBCED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роботов»: обоснование проекта, анализ ресурсов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99F73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AD401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281512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61437D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0AEFCC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E51708E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2F9088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46C7E08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FD869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520354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FA7CAA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316C39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B5B081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3B3C57B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557E58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380C719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6F4F2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93C711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ECA9A9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98EDD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EE9357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A32A6C5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62ABD793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7579FEB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42D83ED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2B060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92CF6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2A5C6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D26F28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EFE1E4F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24348DD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0F3316E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602579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E5F94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988A4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5FCD6A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FC4766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3443CEA" w14:textId="77777777" w:rsidTr="009050FD">
        <w:trPr>
          <w:trHeight w:val="144"/>
          <w:tblCellSpacing w:w="20" w:type="nil"/>
        </w:trPr>
        <w:tc>
          <w:tcPr>
            <w:tcW w:w="509" w:type="dxa"/>
            <w:tcMar>
              <w:top w:w="50" w:type="dxa"/>
              <w:left w:w="100" w:type="dxa"/>
            </w:tcMar>
            <w:vAlign w:val="center"/>
          </w:tcPr>
          <w:p w14:paraId="75DDA9F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3" w:type="dxa"/>
            <w:tcMar>
              <w:top w:w="50" w:type="dxa"/>
              <w:left w:w="100" w:type="dxa"/>
            </w:tcMar>
            <w:vAlign w:val="center"/>
          </w:tcPr>
          <w:p w14:paraId="53CD7C7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</w:t>
            </w:r>
            <w:proofErr w:type="spell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мехатроник</w:t>
            </w:r>
            <w:proofErr w:type="spell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инженер-электротехник, программист- робототехник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D2C82B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9FD47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A6AA3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1DD5A8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3E780C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%227%22"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%227%22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/20/07"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/20/07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14:paraId="79291A29" w14:textId="77777777" w:rsidTr="009050FD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4BE1C90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FEAF51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C8D5A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BA771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6852" w:type="dxa"/>
            <w:gridSpan w:val="2"/>
            <w:tcMar>
              <w:top w:w="50" w:type="dxa"/>
              <w:left w:w="100" w:type="dxa"/>
            </w:tcMar>
            <w:vAlign w:val="center"/>
          </w:tcPr>
          <w:p w14:paraId="4E785386" w14:textId="77777777" w:rsidR="003538E1" w:rsidRDefault="003538E1"/>
        </w:tc>
      </w:tr>
    </w:tbl>
    <w:p w14:paraId="38DD98F9" w14:textId="77777777" w:rsidR="003538E1" w:rsidRDefault="003538E1">
      <w:pPr>
        <w:sectPr w:rsidR="003538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8424886" w14:textId="77777777" w:rsidR="003538E1" w:rsidRDefault="003538E1">
      <w:pPr>
        <w:sectPr w:rsidR="003538E1" w:rsidSect="009050FD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11E4FBC6" w14:textId="77777777" w:rsidR="003538E1" w:rsidRDefault="000A22F8">
      <w:pPr>
        <w:spacing w:after="0"/>
        <w:ind w:left="120"/>
      </w:pPr>
      <w:bookmarkStart w:id="25" w:name="block-31421578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189B8C29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"/>
        <w:gridCol w:w="2996"/>
        <w:gridCol w:w="993"/>
        <w:gridCol w:w="1275"/>
        <w:gridCol w:w="1418"/>
        <w:gridCol w:w="1417"/>
        <w:gridCol w:w="5435"/>
      </w:tblGrid>
      <w:tr w:rsidR="003538E1" w14:paraId="6A5BDD2D" w14:textId="77777777" w:rsidTr="009050F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25CC156" w14:textId="77777777" w:rsidR="003538E1" w:rsidRDefault="000A22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B71BBCF" w14:textId="77777777" w:rsidR="003538E1" w:rsidRDefault="003538E1">
            <w:pPr>
              <w:spacing w:after="0"/>
              <w:ind w:left="135"/>
            </w:pPr>
          </w:p>
        </w:tc>
        <w:tc>
          <w:tcPr>
            <w:tcW w:w="299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3EDD8D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7C62C89" w14:textId="77777777" w:rsidR="003538E1" w:rsidRDefault="003538E1">
            <w:pPr>
              <w:spacing w:after="0"/>
              <w:ind w:left="135"/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14:paraId="18A75418" w14:textId="77777777" w:rsidR="003538E1" w:rsidRDefault="000A22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1EBC4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CEB03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4C25E5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F56A744" w14:textId="77777777" w:rsidR="003538E1" w:rsidRDefault="003538E1">
            <w:pPr>
              <w:spacing w:after="0"/>
              <w:ind w:left="135"/>
            </w:pPr>
          </w:p>
        </w:tc>
      </w:tr>
      <w:tr w:rsidR="003538E1" w14:paraId="04EFB909" w14:textId="77777777" w:rsidTr="009050FD">
        <w:trPr>
          <w:trHeight w:val="144"/>
          <w:tblCellSpacing w:w="20" w:type="nil"/>
        </w:trPr>
        <w:tc>
          <w:tcPr>
            <w:tcW w:w="5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4102C1" w14:textId="77777777" w:rsidR="003538E1" w:rsidRDefault="003538E1"/>
        </w:tc>
        <w:tc>
          <w:tcPr>
            <w:tcW w:w="29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13862D" w14:textId="77777777" w:rsidR="003538E1" w:rsidRDefault="003538E1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0F1A95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0C7B7C61" w14:textId="77777777" w:rsidR="003538E1" w:rsidRDefault="003538E1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85F5C31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60C486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4604B49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D34D3B5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AABCB0" w14:textId="77777777" w:rsidR="003538E1" w:rsidRDefault="003538E1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15A88C" w14:textId="77777777" w:rsidR="003538E1" w:rsidRDefault="003538E1"/>
        </w:tc>
      </w:tr>
      <w:tr w:rsidR="003538E1" w:rsidRPr="00C97636" w14:paraId="2D9CFC5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B9A4E4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9B9187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EC42A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EC5EE1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A4ABD2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470C6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0B3D510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4E01942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0CA02A6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A88CE6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D63F00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FB506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D49150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B8869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D0EEDB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0C1A605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000AFE4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A78B699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0D462C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EDDACC2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93940C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76016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E1FDB3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729221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00EDCFF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541056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6B14922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40213A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EB8C21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"Мир профессий"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0FBA13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6463D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56229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17ACB2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ECFC75E" w14:textId="77777777" w:rsidR="009050FD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  <w:p w14:paraId="3420503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48CA14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A4F755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55487B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в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6E6F81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5C8027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5144C7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6C6C0B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1DBB82C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535305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EA7A54A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214A7B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D72FFC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FCB6F8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81652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112795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C5AED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6D206DD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25E171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</w:instrText>
            </w:r>
            <w:r w:rsidR="00C97636">
              <w:instrText>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F206BB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07CF7F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35420178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03F35A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3FA386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153E25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1E687D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B9B5130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08666B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E2EA985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9D19D3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3988BD8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DC355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F64AA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A99D30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A41E43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CDD4463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0F95501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354ADA2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F2A366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174B972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5FB299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F76BA1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8CE5F2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024F74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52EC9F6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F06CF8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D339B4D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2960B2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1368ED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создания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512A65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85634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33F644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F5DEF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076886A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E5C123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7B8A2A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FD9B23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D96A84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7C2331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02DB81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4FD1F6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DAB923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A14DBFD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7D483F7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E460376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144F7C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DE3351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079518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938B60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AB0CA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11EC4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AA2A980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5D4D6C7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662865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EFFD2F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74CDC0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AA2601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24C76B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73452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33036D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BB3C75D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AF43A0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F3906E7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CC89E2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37693E1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803AC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5C654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A6EF8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F3EC1A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59776A2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4EAF1EA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8A0D302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9CA91E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B4C176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Основные ошибки в настройках </w:t>
            </w:r>
            <w:proofErr w:type="spell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слайсера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2B4F2C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58902A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37BF4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B29F6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499EF43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07CA3B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5D3946A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CCBCA6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71214AC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53EA15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EBF5EF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EAC037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80D303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CFF74DC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4F3315A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F1BFA5C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0F1AF67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2E2D6D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359AAF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2006E9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59E8A4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E2C1C0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D3B84D8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0F641F9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 w:rsidRPr="00C97636">
              <w:rPr>
                <w:lang w:val="ru-RU"/>
              </w:rPr>
              <w:instrText>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B035BE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F60587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E2F8EA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1813F7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66C901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E1D19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B31C5D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F8000AD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CA6EDF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519D4B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AEA1BA3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233312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0F279F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13CF04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9DB034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197DB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6F84419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D59478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4B09ECA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1B02663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46174D5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6FF509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BC34AA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12EEE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764341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A3023B5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23D6DB8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7C6A39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6C86F9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26CF2C1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A9B13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00D31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AFDF9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1219ED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1D66E3F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4A505B2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73C205E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6A7EB45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19D866D0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DECF5C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9EBB2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27F70E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E1C548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FE34808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4D4F535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F6A3B01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58B29D1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741B81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F40862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9665AC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B6813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88799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8AD88CD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0465C60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493173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9666E0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996F1A2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Аэродинамика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C0A27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F25045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A258E4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CEE9A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5E621DB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68AD89F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400867D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9EF235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662C0344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186444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F7672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C3D6F4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E2D96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8BAF965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57FE5B4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0BE369C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3343F2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7666A70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B22DA2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1750D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085706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A35AB2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7F4F168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7ADDF99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3E3089B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0C41BD3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1059A56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мультикоптерных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аппаратов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FEB28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C13C45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D608C5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BF4786A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CBC44B0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DA3E70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6AE6BE8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7CDEEF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255263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7A8C7F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0BB4A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91E62C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C04CA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5496CC6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3CDEB40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0322397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C6E6F8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3BA975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4CCF0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5AE308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687A83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D4D40A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7B59450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0C07BED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</w:instrText>
            </w:r>
            <w:r w:rsidR="00C97636" w:rsidRPr="00C97636">
              <w:rPr>
                <w:lang w:val="ru-RU"/>
              </w:rPr>
              <w:instrText>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8B69F60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3E8C22A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119855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B1CD79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C884B5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BE65E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59067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45A0D7A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2DC3B9A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7AFAFE9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210CFFF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AC380C5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2FAC3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4EF22C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5163A3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C3DE2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52DF195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1E99A73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7C2E923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9FC3E7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5CF4ECE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B31A1C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A172D4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31A1B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914B82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AE87FA3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54756C2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867B09F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4B76BCC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2536038E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проект по модулю «Робототехника».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33147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6A4BD5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900C7F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E031C6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8656991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458FCAE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A975767" w14:textId="77777777" w:rsidTr="009050FD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14:paraId="7CEFA02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6" w:type="dxa"/>
            <w:tcMar>
              <w:top w:w="50" w:type="dxa"/>
              <w:left w:w="100" w:type="dxa"/>
            </w:tcMar>
            <w:vAlign w:val="center"/>
          </w:tcPr>
          <w:p w14:paraId="0FDFAA3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2920D1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80C468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9F989F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52ED76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10A118A" w14:textId="77777777" w:rsidR="009050FD" w:rsidRDefault="000A22F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/20/08"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/20/08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  <w:p w14:paraId="7A4F986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%228%22"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%228%22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14:paraId="6D480DEC" w14:textId="77777777" w:rsidTr="009050FD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7B00ECA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D837B29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818D29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B54176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 </w:t>
            </w:r>
          </w:p>
        </w:tc>
        <w:tc>
          <w:tcPr>
            <w:tcW w:w="6852" w:type="dxa"/>
            <w:gridSpan w:val="2"/>
            <w:tcMar>
              <w:top w:w="50" w:type="dxa"/>
              <w:left w:w="100" w:type="dxa"/>
            </w:tcMar>
            <w:vAlign w:val="center"/>
          </w:tcPr>
          <w:p w14:paraId="04132390" w14:textId="77777777" w:rsidR="003538E1" w:rsidRDefault="003538E1"/>
        </w:tc>
      </w:tr>
    </w:tbl>
    <w:p w14:paraId="004B02EF" w14:textId="77777777" w:rsidR="003538E1" w:rsidRDefault="003538E1">
      <w:pPr>
        <w:sectPr w:rsidR="003538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8BC4963" w14:textId="77777777" w:rsidR="003538E1" w:rsidRDefault="003538E1">
      <w:pPr>
        <w:sectPr w:rsidR="003538E1" w:rsidSect="009050FD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4A584E81" w14:textId="77777777" w:rsidR="003538E1" w:rsidRDefault="000A22F8">
      <w:pPr>
        <w:spacing w:after="0"/>
        <w:ind w:left="120"/>
      </w:pPr>
      <w:bookmarkStart w:id="26" w:name="block-3142158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14:paraId="38C89689" w14:textId="77777777" w:rsidR="003538E1" w:rsidRDefault="000A22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5"/>
        <w:gridCol w:w="2997"/>
        <w:gridCol w:w="993"/>
        <w:gridCol w:w="1275"/>
        <w:gridCol w:w="1418"/>
        <w:gridCol w:w="1417"/>
        <w:gridCol w:w="5435"/>
      </w:tblGrid>
      <w:tr w:rsidR="003538E1" w14:paraId="5D5B9149" w14:textId="77777777" w:rsidTr="009050FD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243E049" w14:textId="77777777" w:rsidR="003538E1" w:rsidRDefault="000A22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100142F" w14:textId="77777777" w:rsidR="003538E1" w:rsidRDefault="003538E1">
            <w:pPr>
              <w:spacing w:after="0"/>
              <w:ind w:left="135"/>
            </w:pPr>
          </w:p>
        </w:tc>
        <w:tc>
          <w:tcPr>
            <w:tcW w:w="299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130360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3756279" w14:textId="77777777" w:rsidR="003538E1" w:rsidRDefault="003538E1">
            <w:pPr>
              <w:spacing w:after="0"/>
              <w:ind w:left="135"/>
            </w:pPr>
          </w:p>
        </w:tc>
        <w:tc>
          <w:tcPr>
            <w:tcW w:w="3686" w:type="dxa"/>
            <w:gridSpan w:val="3"/>
            <w:tcMar>
              <w:top w:w="50" w:type="dxa"/>
              <w:left w:w="100" w:type="dxa"/>
            </w:tcMar>
            <w:vAlign w:val="center"/>
          </w:tcPr>
          <w:p w14:paraId="694F7247" w14:textId="77777777" w:rsidR="003538E1" w:rsidRDefault="000A22F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E00215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7BCB5D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9A0878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43E958" w14:textId="77777777" w:rsidR="003538E1" w:rsidRDefault="003538E1">
            <w:pPr>
              <w:spacing w:after="0"/>
              <w:ind w:left="135"/>
            </w:pPr>
          </w:p>
        </w:tc>
      </w:tr>
      <w:tr w:rsidR="003538E1" w14:paraId="24C89D6C" w14:textId="77777777" w:rsidTr="009050FD">
        <w:trPr>
          <w:trHeight w:val="144"/>
          <w:tblCellSpacing w:w="20" w:type="nil"/>
        </w:trPr>
        <w:tc>
          <w:tcPr>
            <w:tcW w:w="5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E17FD4" w14:textId="77777777" w:rsidR="003538E1" w:rsidRDefault="003538E1"/>
        </w:tc>
        <w:tc>
          <w:tcPr>
            <w:tcW w:w="29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F1A77C" w14:textId="77777777" w:rsidR="003538E1" w:rsidRDefault="003538E1"/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EB2EDC0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157D750" w14:textId="77777777" w:rsidR="003538E1" w:rsidRDefault="003538E1">
            <w:pPr>
              <w:spacing w:after="0"/>
              <w:ind w:left="135"/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1EBD595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F6D6D7A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40DAB93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B7C0077" w14:textId="77777777" w:rsidR="003538E1" w:rsidRDefault="003538E1">
            <w:pPr>
              <w:spacing w:after="0"/>
              <w:ind w:left="135"/>
            </w:pPr>
          </w:p>
        </w:tc>
        <w:tc>
          <w:tcPr>
            <w:tcW w:w="14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2ABBCF" w14:textId="77777777" w:rsidR="003538E1" w:rsidRDefault="003538E1"/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73C139" w14:textId="77777777" w:rsidR="003538E1" w:rsidRDefault="003538E1"/>
        </w:tc>
      </w:tr>
      <w:tr w:rsidR="003538E1" w:rsidRPr="00C97636" w14:paraId="221F2A23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F4BF96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60AC7F1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495AEC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D5E5B4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7DFECC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48CA860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324495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CF0C833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0A040C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EE20EC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15CAA4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AFD270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CD025F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84C7C6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94D137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5049C4F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C3D0BB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CF663D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361D19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B2E34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C4F41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DD4775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AF2F09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635F52F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ED592B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88291A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Технологическое предпринимательство.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«Идеи для технологического предпринимательства»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197A2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06FC12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A5285C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AE235F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333D6AC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97E441A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F0C024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AC182A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CBE983D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6E325E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3316B7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9F5046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7B5EE2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2653EED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C0795E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A0E8D8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57EFA0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7908B7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4332D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00331E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59F7C0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3902DD5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12C0102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02F8DA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B5B31E3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495BE0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FA840C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14C8EBA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B0540B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5F67FFA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D3B025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BD5CC1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404BF8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34075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80A6D0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053F8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B63927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</w:instrText>
            </w:r>
            <w:r w:rsidR="00C97636">
              <w:instrText>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B1D36AB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C985BC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C04F55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5442E7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3B69537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875BF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9DFC54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8A1328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C0D581F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AC72A3F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5AC6A7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27DE859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34754E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901E9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DF190E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517BF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FEBE1A2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FA693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FA42A0C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7EDBC8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65E99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EBF5DA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E78F66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190ED4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2F27C16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3BF511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623578B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864379B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7B6013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C594E8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26900C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770F1A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F50B2DF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B8F469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293C63B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A2881D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F0964E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671D0C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6460A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0DCBD2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8625E5C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5EACF9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C2B48C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948BA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4BD914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77C33C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DC30D7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44A7B2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16BC895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CA99D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77C52E0" w14:textId="77777777" w:rsidR="003538E1" w:rsidRDefault="000A22F8">
            <w:pPr>
              <w:spacing w:after="0"/>
              <w:ind w:left="135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78434B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E6318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4B080AD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E940C4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0A6FE04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C32F997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EFAA98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146C97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макетирование»: </w:t>
            </w:r>
            <w:proofErr w:type="spellStart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обоснвоание</w:t>
            </w:r>
            <w:proofErr w:type="spellEnd"/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проекта, разработка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AB66EE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41989D5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6D9629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CA8B72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F86A9F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90431E6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9DEAA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740B9F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-моделирование, прототипирование, макетирование»: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выполнение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92C72F6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0942FCA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9E2FF0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45EE5D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7A466B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984B39D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FB14B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B570B0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54F9F4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9E516A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6A63B8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2478D94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4E0F3C2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42DC84F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2EB4E06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81D1AAB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94C778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9B52D0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68CFE4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A0374A8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19F37D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BDC3753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B6A680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C26888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D4F5EF5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8FAA94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33D058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770AB64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0FED91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</w:instrText>
            </w:r>
            <w:r w:rsidR="00C97636" w:rsidRPr="00C97636">
              <w:rPr>
                <w:lang w:val="ru-RU"/>
              </w:rPr>
              <w:instrText>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867537C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A436CD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7B3D13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 робототехники к искусственному интеллекту. 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работа. «Анализ направлений применения искусственного интеллекта»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86E2C01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59B1A5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A4DB49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62153DB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3EEBA2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lastRenderedPageBreak/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66D7C6A6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EFAB18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279A76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01874C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5441BD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0ED712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1BDCA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7EC1468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31A26FA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7EECCB95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D4B07F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7C8949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EAB7C1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3C4CF5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052BA36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20BE644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D1320ED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D561238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A05E089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E83BAB7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7E9EDB3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F4DAE6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2291111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C809CF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398DB8DC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1E2F27A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A7CE5A6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82D50A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A33C24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5EB0782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2FF4F8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799FD0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062F317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CF9A14C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5FAD9E20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групповым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взаимодействием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2981056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EB77D7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0564B34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98FCA1B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0C493AD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06AC7A7C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F14A0E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56DBF51" w14:textId="77777777" w:rsidR="003538E1" w:rsidRDefault="000A22F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БЛА»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E517AD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6E3549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3A31ED3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86548B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0A28A9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63189F2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1E3AB8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36385AF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07B34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61750E3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2B058DB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224DBED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B9E6265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1A9141CC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585C6CE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0828A80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AC2CA3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DD395BD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92448A0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0032195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132C038F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9EE5AA5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195DCED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7D495FE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2F1F7F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7C1A14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7A56157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53833952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C3AE19E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7D4BE62E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182350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110F96D2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</w:t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технический проект по теме «Интернет вещей»: разработка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19B93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5BE2BB3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2435C13E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D433633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568311BA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lastRenderedPageBreak/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48AE5338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3CA7C3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6A0BBCB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53B2E9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9038D35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084CE7B3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09616F69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9FBB727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51623C7F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2BB7584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4C98318D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B1DDF2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139C39B9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B5F3982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3F2E1F1F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676CBB81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:rsidRPr="00C97636" w14:paraId="2288418A" w14:textId="77777777" w:rsidTr="009050FD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0B7BEE9" w14:textId="77777777" w:rsidR="003538E1" w:rsidRDefault="000A22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7" w:type="dxa"/>
            <w:tcMar>
              <w:top w:w="50" w:type="dxa"/>
              <w:left w:w="100" w:type="dxa"/>
            </w:tcMar>
            <w:vAlign w:val="center"/>
          </w:tcPr>
          <w:p w14:paraId="6423C443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2D3374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201BBF4F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63870F31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Mar>
              <w:top w:w="50" w:type="dxa"/>
              <w:left w:w="100" w:type="dxa"/>
            </w:tcMar>
            <w:vAlign w:val="center"/>
          </w:tcPr>
          <w:p w14:paraId="4F5EAE4E" w14:textId="77777777" w:rsidR="003538E1" w:rsidRDefault="003538E1">
            <w:pPr>
              <w:spacing w:after="0"/>
              <w:ind w:left="135"/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14:paraId="7E51C890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Моя школа-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:/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lib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myschool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</w:instrText>
            </w:r>
            <w:r w:rsidR="00C97636">
              <w:instrText>market</w:instrText>
            </w:r>
            <w:r w:rsidR="00C97636" w:rsidRPr="00C97636">
              <w:rPr>
                <w:lang w:val="ru-RU"/>
              </w:rPr>
              <w:instrText>?</w:instrText>
            </w:r>
            <w:r w:rsidR="00C97636">
              <w:instrText>filters</w:instrText>
            </w:r>
            <w:r w:rsidR="00C97636" w:rsidRPr="00C97636">
              <w:rPr>
                <w:lang w:val="ru-RU"/>
              </w:rPr>
              <w:instrText>=%22</w:instrText>
            </w:r>
            <w:r w:rsidR="00C97636">
              <w:instrText>subjectIds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%5</w:instrText>
            </w:r>
            <w:r w:rsidR="00C97636">
              <w:instrText>B</w:instrText>
            </w:r>
            <w:r w:rsidR="00C97636" w:rsidRPr="00C97636">
              <w:rPr>
                <w:lang w:val="ru-RU"/>
              </w:rPr>
              <w:instrText>%22292%22%5</w:instrText>
            </w:r>
            <w:r w:rsidR="00C97636">
              <w:instrText>D</w:instrText>
            </w:r>
            <w:r w:rsidR="00C97636" w:rsidRPr="00C97636">
              <w:rPr>
                <w:lang w:val="ru-RU"/>
              </w:rPr>
              <w:instrText>%2</w:instrText>
            </w:r>
            <w:r w:rsidR="00C97636">
              <w:instrText>C</w:instrText>
            </w:r>
            <w:r w:rsidR="00C97636" w:rsidRPr="00C97636">
              <w:rPr>
                <w:lang w:val="ru-RU"/>
              </w:rPr>
              <w:instrText>%22</w:instrText>
            </w:r>
            <w:r w:rsidR="00C97636">
              <w:instrText>schoolClassIds</w:instrText>
            </w:r>
            <w:r w:rsidR="00C97636" w:rsidRPr="00C97636">
              <w:rPr>
                <w:lang w:val="ru-RU"/>
              </w:rPr>
              <w:instrText>%22%3</w:instrText>
            </w:r>
            <w:r w:rsidR="00C97636">
              <w:instrText>A</w:instrText>
            </w:r>
            <w:r w:rsidR="00C97636" w:rsidRPr="00C97636">
              <w:rPr>
                <w:lang w:val="ru-RU"/>
              </w:rPr>
              <w:instrText>%229%22"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lib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myschool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market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?</w:t>
            </w:r>
            <w:r>
              <w:rPr>
                <w:rFonts w:ascii="Times New Roman" w:hAnsi="Times New Roman"/>
                <w:color w:val="0000FF"/>
                <w:u w:val="single"/>
              </w:rPr>
              <w:t>filters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=%22</w:t>
            </w:r>
            <w:r>
              <w:rPr>
                <w:rFonts w:ascii="Times New Roman" w:hAnsi="Times New Roman"/>
                <w:color w:val="0000FF"/>
                <w:u w:val="single"/>
              </w:rPr>
              <w:t>subjectIds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%5</w:t>
            </w:r>
            <w:r>
              <w:rPr>
                <w:rFonts w:ascii="Times New Roman" w:hAnsi="Times New Roman"/>
                <w:color w:val="0000FF"/>
                <w:u w:val="single"/>
              </w:rPr>
              <w:t>B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%22292%22%5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</w:t>
            </w:r>
            <w:r>
              <w:rPr>
                <w:rFonts w:ascii="Times New Roman" w:hAnsi="Times New Roman"/>
                <w:color w:val="0000FF"/>
                <w:u w:val="single"/>
              </w:rPr>
              <w:t>schoolClassIds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%22%3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%229%22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Библиотека ЦОК-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https</w:instrText>
            </w:r>
            <w:r w:rsidR="00C97636" w:rsidRPr="00C97636">
              <w:rPr>
                <w:lang w:val="ru-RU"/>
              </w:rPr>
              <w:instrText>:</w:instrText>
            </w:r>
            <w:r w:rsidR="00C97636" w:rsidRPr="00C97636">
              <w:rPr>
                <w:lang w:val="ru-RU"/>
              </w:rPr>
              <w:instrText>//</w:instrText>
            </w:r>
            <w:r w:rsidR="00C97636">
              <w:instrText>lesson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/20/09"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lesson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/20/09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Единая коллекция ЦОР- </w:t>
            </w:r>
            <w:r w:rsidR="00C97636">
              <w:fldChar w:fldCharType="begin"/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instrText>HYPERLINK</w:instrText>
            </w:r>
            <w:r w:rsidR="00C97636" w:rsidRPr="00C97636">
              <w:rPr>
                <w:lang w:val="ru-RU"/>
              </w:rPr>
              <w:instrText xml:space="preserve"> "</w:instrText>
            </w:r>
            <w:r w:rsidR="00C97636">
              <w:instrText>http</w:instrText>
            </w:r>
            <w:r w:rsidR="00C97636" w:rsidRPr="00C97636">
              <w:rPr>
                <w:lang w:val="ru-RU"/>
              </w:rPr>
              <w:instrText>://</w:instrText>
            </w:r>
            <w:r w:rsidR="00C97636">
              <w:instrText>school</w:instrText>
            </w:r>
            <w:r w:rsidR="00C97636" w:rsidRPr="00C97636">
              <w:rPr>
                <w:lang w:val="ru-RU"/>
              </w:rPr>
              <w:instrText>-</w:instrText>
            </w:r>
            <w:r w:rsidR="00C97636">
              <w:instrText>collection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edu</w:instrText>
            </w:r>
            <w:r w:rsidR="00C97636" w:rsidRPr="00C97636">
              <w:rPr>
                <w:lang w:val="ru-RU"/>
              </w:rPr>
              <w:instrText>.</w:instrText>
            </w:r>
            <w:r w:rsidR="00C97636">
              <w:instrText>ru</w:instrText>
            </w:r>
            <w:r w:rsidR="00C97636" w:rsidRPr="00C97636">
              <w:rPr>
                <w:lang w:val="ru-RU"/>
              </w:rPr>
              <w:instrText>/" \</w:instrText>
            </w:r>
            <w:r w:rsidR="00C97636">
              <w:instrText>h</w:instrText>
            </w:r>
            <w:r w:rsidR="00C97636" w:rsidRPr="00C97636">
              <w:rPr>
                <w:lang w:val="ru-RU"/>
              </w:rPr>
              <w:instrText xml:space="preserve"> </w:instrText>
            </w:r>
            <w:r w:rsidR="00C97636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school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-</w:t>
            </w:r>
            <w:r>
              <w:rPr>
                <w:rFonts w:ascii="Times New Roman" w:hAnsi="Times New Roman"/>
                <w:color w:val="0000FF"/>
                <w:u w:val="single"/>
              </w:rPr>
              <w:t>collection</w:t>
            </w:r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0A22F8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C97636">
              <w:rPr>
                <w:rFonts w:ascii="Times New Roman" w:hAnsi="Times New Roman"/>
                <w:color w:val="0000FF"/>
                <w:u w:val="single"/>
                <w:lang w:val="ru-RU"/>
              </w:rPr>
              <w:fldChar w:fldCharType="end"/>
            </w:r>
          </w:p>
        </w:tc>
      </w:tr>
      <w:tr w:rsidR="003538E1" w14:paraId="241B014D" w14:textId="77777777" w:rsidTr="009050FD">
        <w:trPr>
          <w:trHeight w:val="144"/>
          <w:tblCellSpacing w:w="20" w:type="nil"/>
        </w:trPr>
        <w:tc>
          <w:tcPr>
            <w:tcW w:w="3502" w:type="dxa"/>
            <w:gridSpan w:val="2"/>
            <w:tcMar>
              <w:top w:w="50" w:type="dxa"/>
              <w:left w:w="100" w:type="dxa"/>
            </w:tcMar>
            <w:vAlign w:val="center"/>
          </w:tcPr>
          <w:p w14:paraId="6046FD1C" w14:textId="77777777" w:rsidR="003538E1" w:rsidRPr="000A22F8" w:rsidRDefault="000A22F8">
            <w:pPr>
              <w:spacing w:after="0"/>
              <w:ind w:left="135"/>
              <w:rPr>
                <w:lang w:val="ru-RU"/>
              </w:rPr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E68FAEF" w14:textId="77777777" w:rsidR="003538E1" w:rsidRDefault="000A22F8">
            <w:pPr>
              <w:spacing w:after="0"/>
              <w:ind w:left="135"/>
              <w:jc w:val="center"/>
            </w:pPr>
            <w:r w:rsidRPr="000A22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14:paraId="3C6F5B8C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14:paraId="1717D098" w14:textId="77777777" w:rsidR="003538E1" w:rsidRDefault="000A22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852" w:type="dxa"/>
            <w:gridSpan w:val="2"/>
            <w:tcMar>
              <w:top w:w="50" w:type="dxa"/>
              <w:left w:w="100" w:type="dxa"/>
            </w:tcMar>
            <w:vAlign w:val="center"/>
          </w:tcPr>
          <w:p w14:paraId="07AA1CAE" w14:textId="77777777" w:rsidR="003538E1" w:rsidRDefault="003538E1"/>
        </w:tc>
      </w:tr>
    </w:tbl>
    <w:p w14:paraId="3B0DA264" w14:textId="77777777" w:rsidR="003538E1" w:rsidRDefault="003538E1">
      <w:pPr>
        <w:sectPr w:rsidR="003538E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51BB1BE" w14:textId="77777777" w:rsidR="003538E1" w:rsidRDefault="003538E1">
      <w:pPr>
        <w:sectPr w:rsidR="003538E1" w:rsidSect="00CE531E">
          <w:type w:val="continuous"/>
          <w:pgSz w:w="16383" w:h="11906" w:orient="landscape"/>
          <w:pgMar w:top="1134" w:right="851" w:bottom="1134" w:left="1701" w:header="720" w:footer="720" w:gutter="0"/>
          <w:cols w:space="720"/>
        </w:sectPr>
      </w:pPr>
    </w:p>
    <w:p w14:paraId="627E9093" w14:textId="77777777" w:rsidR="003538E1" w:rsidRPr="000A22F8" w:rsidRDefault="000A22F8" w:rsidP="0032648D">
      <w:pPr>
        <w:spacing w:after="0"/>
        <w:ind w:left="120"/>
        <w:jc w:val="center"/>
        <w:rPr>
          <w:lang w:val="ru-RU"/>
        </w:rPr>
      </w:pPr>
      <w:bookmarkStart w:id="27" w:name="block-31421593"/>
      <w:bookmarkEnd w:id="26"/>
      <w:r w:rsidRPr="000A22F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2C7D4D57" w14:textId="77777777" w:rsidR="003538E1" w:rsidRDefault="000A22F8" w:rsidP="0032648D">
      <w:pPr>
        <w:spacing w:after="0" w:line="480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5E0CD8B2" w14:textId="77777777" w:rsidR="00CE531E" w:rsidRPr="00221FD7" w:rsidRDefault="00CE531E" w:rsidP="0032648D">
      <w:pPr>
        <w:spacing w:after="0" w:line="240" w:lineRule="auto"/>
        <w:ind w:left="57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• Технология: 5-й класс: учебник, 5 класс/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Технология: 6-й класс: учебник, 6 класс/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Технология: 7-й класс: учебник, 7 класс/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Технология, 5 класс/ Казакевич В.М., Пичугина Г.В., Семенова Г.Ю. и другие; под редакцией Казакевича В.М.,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Казакевич В.М., Пичугина Г.В., Семенова Г.Ю. и другие; под редакцией Казакевича В.М.,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Казакевич В.М., Пичугина Г.В., Семенова Г.Ю. и другие; под редакцией Казакевича В.М.,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Технология: 8-9-е классы: учебник, 8-9 классы/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-Моделирование и прототипирование, 7 класс/ Копосов Д.Г.,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-моделирование и прототипирование, 8 класс/ Копосов Д.Г., Акционерное общество «Издательство «Просвещение»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-моделирование, прототипирование и макетирование, 9 класс/ Шутикова М.И., Неустроев С.С., Филиппов В.И., Лабутин В.Б.,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Гриншкун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 •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221FD7">
        <w:rPr>
          <w:rFonts w:ascii="Times New Roman" w:hAnsi="Times New Roman"/>
          <w:color w:val="000000"/>
          <w:sz w:val="28"/>
          <w:lang w:val="ru-RU"/>
        </w:rPr>
        <w:t>Технология .</w:t>
      </w:r>
      <w:proofErr w:type="gram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Робототехника, 5-6 классы/ Копосов Д.Г.,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Робототехника, 7-8 классы/ Копосов Д.Г.,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Технологии обработки материалов, продуктов питания, 5-6 классы/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Бешенков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С.А., Шутикова М.И., Неустроев С.С.,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Миндзаева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Э.В., Лабутин В.Б., Филиппов В.И., Акционерное общество «Издательство «Просвещение»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Технология. Технологии обработки материалов, продуктов питания, 7-9 классы/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Бешенков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С.А., Шутикова М.И., Неустроев С.С.,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Миндзаева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Э.В., Лабутин В.Б., Филиппов В.И.,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черчение, 8 класс/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Уханёва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В.А.,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Животова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Е.Б., Акционерное общество «Издательство «Просвещение» </w:t>
      </w:r>
      <w:r w:rsidRPr="00221FD7">
        <w:rPr>
          <w:sz w:val="28"/>
          <w:lang w:val="ru-RU"/>
        </w:rPr>
        <w:br/>
      </w:r>
      <w:bookmarkStart w:id="28" w:name="d2b9d9b0-d347-41b0-b449-60da5db8c7f8"/>
      <w:r w:rsidRPr="00221FD7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черчение, 9 класс/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Уханёва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В.А.,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Животова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Е.Б., Акционерное общество «Издательство «Просвещение»</w:t>
      </w:r>
      <w:bookmarkEnd w:id="28"/>
      <w:r w:rsidRPr="00221FD7">
        <w:rPr>
          <w:rFonts w:ascii="Times New Roman" w:hAnsi="Times New Roman"/>
          <w:color w:val="000000"/>
          <w:sz w:val="28"/>
          <w:lang w:val="ru-RU"/>
        </w:rPr>
        <w:t>‌​</w:t>
      </w:r>
    </w:p>
    <w:p w14:paraId="2DE2198E" w14:textId="77777777" w:rsidR="00CE531E" w:rsidRPr="00221FD7" w:rsidRDefault="00CE531E" w:rsidP="0032648D">
      <w:pPr>
        <w:spacing w:after="0" w:line="240" w:lineRule="auto"/>
        <w:ind w:left="57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​‌ </w:t>
      </w:r>
    </w:p>
    <w:p w14:paraId="55FB1DD9" w14:textId="77777777" w:rsidR="00CE531E" w:rsidRPr="00221FD7" w:rsidRDefault="00CE531E" w:rsidP="0032648D">
      <w:pPr>
        <w:spacing w:after="0" w:line="240" w:lineRule="auto"/>
        <w:ind w:left="57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>​</w:t>
      </w:r>
    </w:p>
    <w:p w14:paraId="1DB4EFB1" w14:textId="77777777" w:rsidR="00CE531E" w:rsidRPr="00221FD7" w:rsidRDefault="00CE531E" w:rsidP="0032648D">
      <w:pPr>
        <w:spacing w:after="0" w:line="240" w:lineRule="auto"/>
        <w:ind w:left="57"/>
        <w:jc w:val="center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15C1552" w14:textId="77777777" w:rsidR="00CE531E" w:rsidRPr="00221FD7" w:rsidRDefault="00CE531E" w:rsidP="0032648D">
      <w:pPr>
        <w:spacing w:after="0" w:line="240" w:lineRule="auto"/>
        <w:ind w:left="57"/>
        <w:jc w:val="both"/>
        <w:rPr>
          <w:lang w:val="ru-RU"/>
        </w:rPr>
      </w:pPr>
      <w:r w:rsidRPr="00221FD7">
        <w:rPr>
          <w:rFonts w:ascii="Times New Roman" w:hAnsi="Times New Roman"/>
          <w:color w:val="000000"/>
          <w:sz w:val="28"/>
          <w:lang w:val="ru-RU"/>
        </w:rPr>
        <w:t xml:space="preserve">​‌ 1. Методическое пособие по технологии. 5-9 классы.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В.М.Казакевич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Г.В.Пичугина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и др. -</w:t>
      </w:r>
      <w:proofErr w:type="gramStart"/>
      <w:r w:rsidRPr="00221FD7">
        <w:rPr>
          <w:rFonts w:ascii="Times New Roman" w:hAnsi="Times New Roman"/>
          <w:color w:val="000000"/>
          <w:sz w:val="28"/>
          <w:lang w:val="ru-RU"/>
        </w:rPr>
        <w:t>М. :</w:t>
      </w:r>
      <w:proofErr w:type="gram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Издательство "Просвещение".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Методическое пособие для учителя по технологии. 5-9 классы,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С.А.Бешенков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221FD7">
        <w:rPr>
          <w:rFonts w:ascii="Times New Roman" w:hAnsi="Times New Roman"/>
          <w:color w:val="000000"/>
          <w:sz w:val="28"/>
          <w:lang w:val="ru-RU"/>
        </w:rPr>
        <w:t>М.И.Шутикова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 -</w:t>
      </w:r>
      <w:proofErr w:type="gramStart"/>
      <w:r w:rsidRPr="00221FD7">
        <w:rPr>
          <w:rFonts w:ascii="Times New Roman" w:hAnsi="Times New Roman"/>
          <w:color w:val="000000"/>
          <w:sz w:val="28"/>
          <w:lang w:val="ru-RU"/>
        </w:rPr>
        <w:t>М. :</w:t>
      </w:r>
      <w:proofErr w:type="gram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издательство "Просвещение".</w:t>
      </w:r>
      <w:r w:rsidRPr="00221FD7">
        <w:rPr>
          <w:sz w:val="28"/>
          <w:lang w:val="ru-RU"/>
        </w:rPr>
        <w:br/>
      </w:r>
      <w:bookmarkStart w:id="29" w:name="bb79c701-a50b-4369-a44e-ca027f95a753"/>
      <w:r w:rsidRPr="00221FD7">
        <w:rPr>
          <w:rFonts w:ascii="Times New Roman" w:hAnsi="Times New Roman"/>
          <w:color w:val="000000"/>
          <w:sz w:val="28"/>
          <w:lang w:val="ru-RU"/>
        </w:rPr>
        <w:t xml:space="preserve"> 3. Технология. Методическое пособие. 5-9 классы. В. М. Казакевич, Г. В. </w:t>
      </w:r>
      <w:proofErr w:type="gramStart"/>
      <w:r w:rsidRPr="00221FD7">
        <w:rPr>
          <w:rFonts w:ascii="Times New Roman" w:hAnsi="Times New Roman"/>
          <w:color w:val="000000"/>
          <w:sz w:val="28"/>
          <w:lang w:val="ru-RU"/>
        </w:rPr>
        <w:t>Пичугина.-</w:t>
      </w:r>
      <w:proofErr w:type="gramEnd"/>
      <w:r w:rsidRPr="00221FD7">
        <w:rPr>
          <w:rFonts w:ascii="Times New Roman" w:hAnsi="Times New Roman"/>
          <w:color w:val="000000"/>
          <w:sz w:val="28"/>
          <w:lang w:val="ru-RU"/>
        </w:rPr>
        <w:t xml:space="preserve"> М. : издательство "Просвещение".</w:t>
      </w:r>
      <w:bookmarkEnd w:id="29"/>
      <w:r w:rsidRPr="00221FD7">
        <w:rPr>
          <w:rFonts w:ascii="Times New Roman" w:hAnsi="Times New Roman"/>
          <w:color w:val="000000"/>
          <w:sz w:val="28"/>
          <w:lang w:val="ru-RU"/>
        </w:rPr>
        <w:t xml:space="preserve"> данные</w:t>
      </w:r>
    </w:p>
    <w:p w14:paraId="04AAB13A" w14:textId="77777777" w:rsidR="00CE531E" w:rsidRPr="00221FD7" w:rsidRDefault="00CE531E" w:rsidP="00CE531E">
      <w:pPr>
        <w:spacing w:after="0" w:line="240" w:lineRule="auto"/>
        <w:ind w:left="57"/>
        <w:rPr>
          <w:lang w:val="ru-RU"/>
        </w:rPr>
      </w:pPr>
    </w:p>
    <w:p w14:paraId="235DA7A8" w14:textId="77777777" w:rsidR="00CE531E" w:rsidRPr="00221FD7" w:rsidRDefault="00CE531E" w:rsidP="0032648D">
      <w:pPr>
        <w:spacing w:after="0" w:line="240" w:lineRule="auto"/>
        <w:ind w:left="57"/>
        <w:jc w:val="center"/>
        <w:rPr>
          <w:lang w:val="ru-RU"/>
        </w:rPr>
      </w:pPr>
      <w:r w:rsidRPr="00221FD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5AF5AA9A" w14:textId="77777777" w:rsidR="00CE531E" w:rsidRDefault="00CE531E" w:rsidP="0032648D">
      <w:pPr>
        <w:spacing w:after="0" w:line="240" w:lineRule="auto"/>
        <w:ind w:left="57"/>
        <w:jc w:val="both"/>
        <w:rPr>
          <w:rFonts w:ascii="Times New Roman" w:hAnsi="Times New Roman"/>
          <w:color w:val="000000"/>
          <w:sz w:val="28"/>
          <w:lang w:val="ru-RU"/>
        </w:rPr>
      </w:pPr>
      <w:r w:rsidRPr="00893D2B">
        <w:rPr>
          <w:rFonts w:ascii="Times New Roman" w:hAnsi="Times New Roman"/>
          <w:b/>
          <w:color w:val="333333"/>
          <w:sz w:val="28"/>
          <w:lang w:val="ru-RU"/>
        </w:rPr>
        <w:t xml:space="preserve">‌ </w:t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>5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РЭШ-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/8/5/ 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Моя школа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proofErr w:type="spellStart"/>
      <w:r>
        <w:rPr>
          <w:rFonts w:ascii="Times New Roman" w:hAnsi="Times New Roman"/>
          <w:color w:val="000000"/>
          <w:sz w:val="28"/>
        </w:rPr>
        <w:t>subjectIds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proofErr w:type="spellStart"/>
      <w:r>
        <w:rPr>
          <w:rFonts w:ascii="Times New Roman" w:hAnsi="Times New Roman"/>
          <w:color w:val="000000"/>
          <w:sz w:val="28"/>
        </w:rPr>
        <w:t>schoolClassIds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%225%22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>6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РЭШ-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221FD7">
        <w:rPr>
          <w:rFonts w:ascii="Times New Roman" w:hAnsi="Times New Roman"/>
          <w:color w:val="000000"/>
          <w:sz w:val="28"/>
          <w:lang w:val="ru-RU"/>
        </w:rPr>
        <w:t>/8/6/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Моя школа-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proofErr w:type="spellStart"/>
      <w:r>
        <w:rPr>
          <w:rFonts w:ascii="Times New Roman" w:hAnsi="Times New Roman"/>
          <w:color w:val="000000"/>
          <w:sz w:val="28"/>
        </w:rPr>
        <w:t>subjectIds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proofErr w:type="spellStart"/>
      <w:r>
        <w:rPr>
          <w:rFonts w:ascii="Times New Roman" w:hAnsi="Times New Roman"/>
          <w:color w:val="000000"/>
          <w:sz w:val="28"/>
        </w:rPr>
        <w:t>schoolClassIds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%226%22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>7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Моя школа-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proofErr w:type="spellStart"/>
      <w:r>
        <w:rPr>
          <w:rFonts w:ascii="Times New Roman" w:hAnsi="Times New Roman"/>
          <w:color w:val="000000"/>
          <w:sz w:val="28"/>
        </w:rPr>
        <w:t>subjectIds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proofErr w:type="spellStart"/>
      <w:r>
        <w:rPr>
          <w:rFonts w:ascii="Times New Roman" w:hAnsi="Times New Roman"/>
          <w:color w:val="000000"/>
          <w:sz w:val="28"/>
        </w:rPr>
        <w:t>schoolClassIds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%227%22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Библиотека ЦОК-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/20/07</w:t>
      </w:r>
      <w:r w:rsidRPr="00221FD7">
        <w:rPr>
          <w:sz w:val="28"/>
          <w:lang w:val="ru-RU"/>
        </w:rPr>
        <w:br/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 xml:space="preserve"> 8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Библиотека ЦОК-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/20/08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Моя школа-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proofErr w:type="spellStart"/>
      <w:r>
        <w:rPr>
          <w:rFonts w:ascii="Times New Roman" w:hAnsi="Times New Roman"/>
          <w:color w:val="000000"/>
          <w:sz w:val="28"/>
        </w:rPr>
        <w:t>subjectIds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proofErr w:type="spellStart"/>
      <w:r>
        <w:rPr>
          <w:rFonts w:ascii="Times New Roman" w:hAnsi="Times New Roman"/>
          <w:color w:val="000000"/>
          <w:sz w:val="28"/>
        </w:rPr>
        <w:t>schoolClassIds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%228%22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893D2B">
        <w:rPr>
          <w:rFonts w:ascii="Times New Roman" w:hAnsi="Times New Roman"/>
          <w:b/>
          <w:color w:val="000000"/>
          <w:sz w:val="28"/>
          <w:lang w:val="ru-RU"/>
        </w:rPr>
        <w:t>9 классы: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1. Моя школа-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lib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myschool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market</w:t>
      </w:r>
      <w:r w:rsidRPr="00221FD7">
        <w:rPr>
          <w:rFonts w:ascii="Times New Roman" w:hAnsi="Times New Roman"/>
          <w:color w:val="000000"/>
          <w:sz w:val="28"/>
          <w:lang w:val="ru-RU"/>
        </w:rPr>
        <w:t>?</w:t>
      </w:r>
      <w:r>
        <w:rPr>
          <w:rFonts w:ascii="Times New Roman" w:hAnsi="Times New Roman"/>
          <w:color w:val="000000"/>
          <w:sz w:val="28"/>
        </w:rPr>
        <w:t>filters</w:t>
      </w:r>
      <w:r w:rsidRPr="00221FD7">
        <w:rPr>
          <w:rFonts w:ascii="Times New Roman" w:hAnsi="Times New Roman"/>
          <w:color w:val="000000"/>
          <w:sz w:val="28"/>
          <w:lang w:val="ru-RU"/>
        </w:rPr>
        <w:t>=%22</w:t>
      </w:r>
      <w:proofErr w:type="spellStart"/>
      <w:r>
        <w:rPr>
          <w:rFonts w:ascii="Times New Roman" w:hAnsi="Times New Roman"/>
          <w:color w:val="000000"/>
          <w:sz w:val="28"/>
        </w:rPr>
        <w:t>subjectIds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%5</w:t>
      </w:r>
      <w:r>
        <w:rPr>
          <w:rFonts w:ascii="Times New Roman" w:hAnsi="Times New Roman"/>
          <w:color w:val="000000"/>
          <w:sz w:val="28"/>
        </w:rPr>
        <w:t>B</w:t>
      </w:r>
      <w:r w:rsidRPr="00221FD7">
        <w:rPr>
          <w:rFonts w:ascii="Times New Roman" w:hAnsi="Times New Roman"/>
          <w:color w:val="000000"/>
          <w:sz w:val="28"/>
          <w:lang w:val="ru-RU"/>
        </w:rPr>
        <w:t>%2229</w:t>
      </w:r>
      <w:r w:rsidRPr="00221FD7">
        <w:rPr>
          <w:rFonts w:ascii="Times New Roman" w:hAnsi="Times New Roman"/>
          <w:color w:val="000000"/>
          <w:sz w:val="28"/>
          <w:lang w:val="ru-RU"/>
        </w:rPr>
        <w:lastRenderedPageBreak/>
        <w:t>2%22%5</w:t>
      </w:r>
      <w:r>
        <w:rPr>
          <w:rFonts w:ascii="Times New Roman" w:hAnsi="Times New Roman"/>
          <w:color w:val="000000"/>
          <w:sz w:val="28"/>
        </w:rPr>
        <w:t>D</w:t>
      </w:r>
      <w:r w:rsidRPr="00221FD7">
        <w:rPr>
          <w:rFonts w:ascii="Times New Roman" w:hAnsi="Times New Roman"/>
          <w:color w:val="000000"/>
          <w:sz w:val="28"/>
          <w:lang w:val="ru-RU"/>
        </w:rPr>
        <w:t>%2</w:t>
      </w:r>
      <w:r>
        <w:rPr>
          <w:rFonts w:ascii="Times New Roman" w:hAnsi="Times New Roman"/>
          <w:color w:val="000000"/>
          <w:sz w:val="28"/>
        </w:rPr>
        <w:t>C</w:t>
      </w:r>
      <w:r w:rsidRPr="00221FD7">
        <w:rPr>
          <w:rFonts w:ascii="Times New Roman" w:hAnsi="Times New Roman"/>
          <w:color w:val="000000"/>
          <w:sz w:val="28"/>
          <w:lang w:val="ru-RU"/>
        </w:rPr>
        <w:t>%22</w:t>
      </w:r>
      <w:proofErr w:type="spellStart"/>
      <w:r>
        <w:rPr>
          <w:rFonts w:ascii="Times New Roman" w:hAnsi="Times New Roman"/>
          <w:color w:val="000000"/>
          <w:sz w:val="28"/>
        </w:rPr>
        <w:t>schoolClassIds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%22%3</w:t>
      </w:r>
      <w:r>
        <w:rPr>
          <w:rFonts w:ascii="Times New Roman" w:hAnsi="Times New Roman"/>
          <w:color w:val="000000"/>
          <w:sz w:val="28"/>
        </w:rPr>
        <w:t>A</w:t>
      </w:r>
      <w:r w:rsidRPr="00221FD7">
        <w:rPr>
          <w:rFonts w:ascii="Times New Roman" w:hAnsi="Times New Roman"/>
          <w:color w:val="000000"/>
          <w:sz w:val="28"/>
          <w:lang w:val="ru-RU"/>
        </w:rPr>
        <w:t>%229%22</w:t>
      </w:r>
      <w:r w:rsidRPr="00221FD7">
        <w:rPr>
          <w:sz w:val="28"/>
          <w:lang w:val="ru-RU"/>
        </w:rPr>
        <w:br/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2. Библиотека ЦОК-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lesson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/20/09</w:t>
      </w:r>
      <w:r w:rsidRPr="00221FD7">
        <w:rPr>
          <w:sz w:val="28"/>
          <w:lang w:val="ru-RU"/>
        </w:rPr>
        <w:br/>
      </w:r>
      <w:r>
        <w:rPr>
          <w:rFonts w:ascii="Times New Roman" w:hAnsi="Times New Roman"/>
          <w:color w:val="000000"/>
          <w:sz w:val="28"/>
          <w:lang w:val="ru-RU"/>
        </w:rPr>
        <w:t>-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Библиотека ЦОК: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</w:t>
      </w:r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edsoo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r w:rsidRPr="00221FD7">
        <w:rPr>
          <w:sz w:val="28"/>
          <w:lang w:val="ru-RU"/>
        </w:rPr>
        <w:br/>
      </w:r>
      <w:bookmarkStart w:id="30" w:name="147225a6-2265-4e40-aff2-4e80b92752f1"/>
      <w:r>
        <w:rPr>
          <w:rFonts w:ascii="Times New Roman" w:hAnsi="Times New Roman"/>
          <w:color w:val="000000"/>
          <w:sz w:val="28"/>
          <w:lang w:val="ru-RU"/>
        </w:rPr>
        <w:t>-</w:t>
      </w:r>
      <w:r w:rsidRPr="00221FD7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221FD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221FD7">
        <w:rPr>
          <w:rFonts w:ascii="Times New Roman" w:hAnsi="Times New Roman"/>
          <w:color w:val="000000"/>
          <w:sz w:val="28"/>
          <w:lang w:val="ru-RU"/>
        </w:rPr>
        <w:t>/</w:t>
      </w:r>
      <w:bookmarkEnd w:id="30"/>
    </w:p>
    <w:p w14:paraId="1D9EB63B" w14:textId="77777777" w:rsidR="00CE531E" w:rsidRPr="00221FD7" w:rsidRDefault="00CE531E" w:rsidP="0032648D">
      <w:pPr>
        <w:spacing w:after="0" w:line="240" w:lineRule="auto"/>
        <w:ind w:left="57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</w:t>
      </w:r>
      <w:r w:rsidRPr="009D3DD8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9D3DD8">
        <w:rPr>
          <w:rFonts w:ascii="Times New Roman" w:hAnsi="Times New Roman"/>
          <w:color w:val="000000"/>
          <w:sz w:val="28"/>
          <w:szCs w:val="28"/>
          <w:lang w:val="ru-RU"/>
        </w:rPr>
        <w:t>Образовательная социальная сеть-</w:t>
      </w:r>
      <w:r w:rsidRPr="009D3DD8">
        <w:rPr>
          <w:sz w:val="28"/>
          <w:szCs w:val="28"/>
          <w:lang w:val="ru-RU"/>
        </w:rPr>
        <w:t xml:space="preserve"> </w:t>
      </w:r>
      <w:r w:rsidRPr="009D3DD8">
        <w:rPr>
          <w:rFonts w:ascii="Times New Roman" w:hAnsi="Times New Roman"/>
          <w:color w:val="000000"/>
          <w:sz w:val="28"/>
          <w:szCs w:val="28"/>
          <w:lang w:val="ru-RU"/>
        </w:rPr>
        <w:t>https://nsportal.ru/shkola/raznoe/library/2021/06/09/programmirovanie-bespilotnyh-letatelnyh-apparatov-dji-tello</w:t>
      </w:r>
    </w:p>
    <w:bookmarkEnd w:id="27"/>
    <w:p w14:paraId="6CC1B891" w14:textId="77777777" w:rsidR="000A76A3" w:rsidRDefault="000A76A3" w:rsidP="0032648D">
      <w:pPr>
        <w:jc w:val="both"/>
        <w:rPr>
          <w:lang w:val="ru-RU"/>
        </w:rPr>
      </w:pPr>
    </w:p>
    <w:p w14:paraId="5ED28949" w14:textId="77777777" w:rsidR="000A76A3" w:rsidRPr="000A76A3" w:rsidRDefault="000A76A3" w:rsidP="000A76A3">
      <w:pPr>
        <w:rPr>
          <w:lang w:val="ru-RU"/>
        </w:rPr>
      </w:pPr>
    </w:p>
    <w:p w14:paraId="4DE9A40A" w14:textId="77777777" w:rsidR="000A76A3" w:rsidRPr="000A76A3" w:rsidRDefault="000A76A3" w:rsidP="000A76A3">
      <w:pPr>
        <w:rPr>
          <w:lang w:val="ru-RU"/>
        </w:rPr>
      </w:pPr>
    </w:p>
    <w:p w14:paraId="1746EA67" w14:textId="77777777" w:rsidR="000A76A3" w:rsidRPr="000A76A3" w:rsidRDefault="000A76A3" w:rsidP="000A76A3">
      <w:pPr>
        <w:rPr>
          <w:lang w:val="ru-RU"/>
        </w:rPr>
      </w:pPr>
    </w:p>
    <w:p w14:paraId="169B31EF" w14:textId="77777777" w:rsidR="000A76A3" w:rsidRPr="000A76A3" w:rsidRDefault="000A76A3" w:rsidP="000A76A3">
      <w:pPr>
        <w:rPr>
          <w:lang w:val="ru-RU"/>
        </w:rPr>
      </w:pPr>
    </w:p>
    <w:p w14:paraId="5AD7605C" w14:textId="77777777" w:rsidR="000A22F8" w:rsidRPr="000A76A3" w:rsidRDefault="000A76A3" w:rsidP="000A76A3">
      <w:pPr>
        <w:tabs>
          <w:tab w:val="left" w:pos="948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lang w:val="ru-RU"/>
        </w:rPr>
        <w:tab/>
      </w:r>
    </w:p>
    <w:sectPr w:rsidR="000A22F8" w:rsidRPr="000A76A3" w:rsidSect="00CE53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38E1"/>
    <w:rsid w:val="000A22F8"/>
    <w:rsid w:val="000A76A3"/>
    <w:rsid w:val="00153670"/>
    <w:rsid w:val="003145E2"/>
    <w:rsid w:val="0032648D"/>
    <w:rsid w:val="003538E1"/>
    <w:rsid w:val="0037026B"/>
    <w:rsid w:val="003A2B1C"/>
    <w:rsid w:val="00573526"/>
    <w:rsid w:val="00661F2A"/>
    <w:rsid w:val="006923A8"/>
    <w:rsid w:val="007C19C4"/>
    <w:rsid w:val="00882E5C"/>
    <w:rsid w:val="008C1EE2"/>
    <w:rsid w:val="008F535E"/>
    <w:rsid w:val="009050FD"/>
    <w:rsid w:val="009533D4"/>
    <w:rsid w:val="00A827AC"/>
    <w:rsid w:val="00B06F59"/>
    <w:rsid w:val="00B554C0"/>
    <w:rsid w:val="00B61748"/>
    <w:rsid w:val="00C3625B"/>
    <w:rsid w:val="00C97636"/>
    <w:rsid w:val="00CE531E"/>
    <w:rsid w:val="00D77F9C"/>
    <w:rsid w:val="00DB0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55F5A"/>
  <w15:docId w15:val="{EDE66589-2DFB-4FCB-BD01-5433A916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538E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3538E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3702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37026B"/>
    <w:rPr>
      <w:b/>
      <w:bCs/>
    </w:rPr>
  </w:style>
  <w:style w:type="character" w:customStyle="1" w:styleId="21">
    <w:name w:val="Основной текст (2)_"/>
    <w:basedOn w:val="a0"/>
    <w:link w:val="22"/>
    <w:rsid w:val="00661F2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61F2A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23">
    <w:name w:val="Сетка таблицы2"/>
    <w:basedOn w:val="a1"/>
    <w:next w:val="ac"/>
    <w:uiPriority w:val="39"/>
    <w:rsid w:val="006923A8"/>
    <w:pPr>
      <w:spacing w:after="0" w:line="240" w:lineRule="auto"/>
    </w:pPr>
    <w:rPr>
      <w:rFonts w:eastAsia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-2-msonormal">
    <w:name w:val="u-2-msonormal"/>
    <w:basedOn w:val="a"/>
    <w:rsid w:val="003264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Balloon Text"/>
    <w:basedOn w:val="a"/>
    <w:link w:val="af1"/>
    <w:uiPriority w:val="99"/>
    <w:semiHidden/>
    <w:unhideWhenUsed/>
    <w:rsid w:val="00C97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97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79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108</Pages>
  <Words>33604</Words>
  <Characters>191547</Characters>
  <Application>Microsoft Office Word</Application>
  <DocSecurity>0</DocSecurity>
  <Lines>1596</Lines>
  <Paragraphs>449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13</cp:revision>
  <cp:lastPrinted>2024-09-03T07:53:00Z</cp:lastPrinted>
  <dcterms:created xsi:type="dcterms:W3CDTF">2024-06-14T19:16:00Z</dcterms:created>
  <dcterms:modified xsi:type="dcterms:W3CDTF">2024-09-03T08:17:00Z</dcterms:modified>
</cp:coreProperties>
</file>